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B0" w:rsidRDefault="0092147A" w:rsidP="001868B0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214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Краевой конкурс профессионального мастерства</w:t>
      </w:r>
    </w:p>
    <w:p w:rsidR="0092147A" w:rsidRPr="001868B0" w:rsidRDefault="001868B0" w:rsidP="001868B0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92147A" w:rsidRPr="00921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Педагог-психолог Кубани в 2021 году»</w:t>
      </w:r>
    </w:p>
    <w:p w:rsidR="0092147A" w:rsidRDefault="001868B0" w:rsidP="00B370BC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Конкурсное испытание</w:t>
      </w:r>
    </w:p>
    <w:p w:rsidR="001868B0" w:rsidRDefault="001868B0" w:rsidP="00B370BC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68B0" w:rsidRDefault="001868B0" w:rsidP="00B370BC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68B0" w:rsidRDefault="001868B0" w:rsidP="00B370BC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«Защита реализуемой психолого-педагогической практики»</w:t>
      </w:r>
    </w:p>
    <w:p w:rsidR="001868B0" w:rsidRPr="0092147A" w:rsidRDefault="001868B0" w:rsidP="00B370BC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2147A" w:rsidRDefault="001868B0" w:rsidP="00B370BC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ОПИСАНИЕ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РЕАЛИЗУЕМОЙ  ПСИХОЛОГО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–ПЕДАГОГИЧЕСКОЙ ПРАКТИКИ</w:t>
      </w:r>
    </w:p>
    <w:p w:rsidR="00615088" w:rsidRDefault="00615088" w:rsidP="00615088">
      <w:pPr>
        <w:shd w:val="clear" w:color="auto" w:fill="FFFFFF"/>
        <w:spacing w:before="167" w:after="167" w:line="360" w:lineRule="auto"/>
        <w:ind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1508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«Тренинг как технология</w:t>
      </w:r>
    </w:p>
    <w:p w:rsidR="00615088" w:rsidRPr="00615088" w:rsidRDefault="00615088" w:rsidP="00615088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1508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эффективной групповой работы»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68B0" w:rsidRDefault="001868B0" w:rsidP="001868B0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68B0" w:rsidRDefault="001868B0" w:rsidP="001868B0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15088" w:rsidRDefault="00615088" w:rsidP="001868B0">
      <w:pPr>
        <w:shd w:val="clear" w:color="auto" w:fill="FFFFFF"/>
        <w:spacing w:before="167" w:after="167"/>
        <w:ind w:left="167" w:right="1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68B0" w:rsidRPr="001868B0" w:rsidRDefault="0092147A" w:rsidP="001868B0">
      <w:pPr>
        <w:shd w:val="clear" w:color="auto" w:fill="FFFFFF"/>
        <w:spacing w:before="167" w:after="167"/>
        <w:ind w:left="167" w:right="1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868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Рогожина Оксана Викторовна</w:t>
      </w:r>
    </w:p>
    <w:p w:rsidR="001868B0" w:rsidRDefault="0092147A" w:rsidP="001868B0">
      <w:pPr>
        <w:shd w:val="clear" w:color="auto" w:fill="FFFFFF"/>
        <w:spacing w:before="167" w:after="167"/>
        <w:ind w:left="167" w:right="1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</w:t>
      </w:r>
      <w:proofErr w:type="gramStart"/>
      <w:r w:rsidRPr="0018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</w:t>
      </w:r>
      <w:r w:rsidR="0018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18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</w:t>
      </w:r>
      <w:proofErr w:type="gramEnd"/>
      <w:r w:rsidRPr="0018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ООШ № 32 им. И. </w:t>
      </w:r>
      <w:proofErr w:type="spellStart"/>
      <w:r w:rsidRPr="0018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С.Исакова</w:t>
      </w:r>
      <w:proofErr w:type="spellEnd"/>
    </w:p>
    <w:p w:rsidR="001868B0" w:rsidRDefault="0092147A" w:rsidP="001868B0">
      <w:pPr>
        <w:shd w:val="clear" w:color="auto" w:fill="FFFFFF"/>
        <w:spacing w:before="167" w:after="167"/>
        <w:ind w:left="167" w:right="1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х. Островская Щель</w:t>
      </w:r>
    </w:p>
    <w:p w:rsidR="0092147A" w:rsidRPr="001868B0" w:rsidRDefault="0092147A" w:rsidP="001868B0">
      <w:pPr>
        <w:shd w:val="clear" w:color="auto" w:fill="FFFFFF"/>
        <w:spacing w:before="167" w:after="167"/>
        <w:ind w:left="167" w:right="1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Туапсинский район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15088" w:rsidRDefault="00615088" w:rsidP="00A57F49">
      <w:pPr>
        <w:shd w:val="clear" w:color="auto" w:fill="FFFFFF"/>
        <w:spacing w:before="167" w:after="167" w:line="360" w:lineRule="auto"/>
        <w:ind w:right="1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15088" w:rsidRDefault="00615088" w:rsidP="00A57F49">
      <w:pPr>
        <w:shd w:val="clear" w:color="auto" w:fill="FFFFFF"/>
        <w:spacing w:before="167" w:after="167" w:line="360" w:lineRule="auto"/>
        <w:ind w:right="1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15088" w:rsidRDefault="00615088" w:rsidP="00A57F49">
      <w:pPr>
        <w:shd w:val="clear" w:color="auto" w:fill="FFFFFF"/>
        <w:spacing w:before="167" w:after="167" w:line="360" w:lineRule="auto"/>
        <w:ind w:right="1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C2AE3" w:rsidRPr="001B2262" w:rsidRDefault="00A57F49" w:rsidP="00A57F49">
      <w:pPr>
        <w:shd w:val="clear" w:color="auto" w:fill="FFFFFF"/>
        <w:spacing w:before="167" w:after="167" w:line="360" w:lineRule="auto"/>
        <w:ind w:right="1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22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ЧАСТЬ 1. Общая </w:t>
      </w:r>
      <w:proofErr w:type="gramStart"/>
      <w:r w:rsidRPr="001B22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информация .</w:t>
      </w:r>
      <w:proofErr w:type="gramEnd"/>
    </w:p>
    <w:p w:rsidR="001B2262" w:rsidRDefault="001B2262" w:rsidP="001B2262">
      <w:pPr>
        <w:shd w:val="clear" w:color="auto" w:fill="FFFFFF"/>
        <w:spacing w:before="167" w:after="167"/>
        <w:ind w:right="1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 об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B2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частниках и месте </w:t>
      </w:r>
      <w:proofErr w:type="gramStart"/>
      <w:r w:rsidRPr="001B2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реализации ,</w:t>
      </w:r>
      <w:proofErr w:type="gramEnd"/>
      <w:r w:rsidRPr="001B2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 есть организация</w:t>
      </w:r>
    </w:p>
    <w:p w:rsidR="001B2262" w:rsidRDefault="001B2262" w:rsidP="001B2262">
      <w:pPr>
        <w:shd w:val="clear" w:color="auto" w:fill="FFFFFF"/>
        <w:spacing w:before="167" w:after="167"/>
        <w:ind w:right="1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B2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spellStart"/>
      <w:r w:rsidRPr="001B2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название</w:t>
      </w:r>
      <w:proofErr w:type="gramEnd"/>
      <w:r w:rsidRPr="001B2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,телефон,руководитель</w:t>
      </w:r>
      <w:proofErr w:type="spellEnd"/>
      <w:r w:rsidRPr="001B2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контактное лицо)</w:t>
      </w:r>
    </w:p>
    <w:p w:rsidR="001B2262" w:rsidRDefault="001B2262" w:rsidP="001B2262">
      <w:pPr>
        <w:shd w:val="clear" w:color="auto" w:fill="FFFFFF"/>
        <w:spacing w:before="167" w:after="167"/>
        <w:ind w:right="1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 Рогожина Оксана Викто</w:t>
      </w:r>
      <w:r w:rsidR="006C1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ровна, педагог-психолог МБОУ ООШ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32 им. И. С. Исакова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х.Островская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Щель, МО Туапсинский район, тел. 8(86167)76078 директор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Ирина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Николаевна .</w:t>
      </w:r>
      <w:proofErr w:type="gramEnd"/>
    </w:p>
    <w:p w:rsidR="001B2262" w:rsidRPr="001B2262" w:rsidRDefault="001B2262" w:rsidP="001B2262">
      <w:pPr>
        <w:shd w:val="clear" w:color="auto" w:fill="FFFFFF"/>
        <w:spacing w:before="167" w:after="167"/>
        <w:ind w:right="1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147A" w:rsidRPr="0092147A" w:rsidRDefault="00B370BC" w:rsidP="00B370B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Младший школьный возраст 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период интенсивного личностного развития ребенка, период появления ряда психических новообразований, становления важных черт личности, это возраст формирования тех особенностей психики, которые определяют поведение ребенка, их отношение к окружающему миру и представляют собой фундамент личности. Именно эти особенности составляют норматив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личностного развития младшего школьного возраста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лежат в основе стратегических задач, определяющих работу с детьми в дошкольном учреждении.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 формирования и р</w:t>
      </w:r>
      <w:r w:rsidR="00B37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азвития личности младшего </w:t>
      </w:r>
      <w:proofErr w:type="spellStart"/>
      <w:r w:rsidR="00B37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щкольника</w:t>
      </w:r>
      <w:proofErr w:type="spellEnd"/>
      <w:r w:rsidR="00B37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заслуживает особого внимания, так как основы личности закладываются именно в этот период и именно этот период сенситивен для социальных воздействий. Следует помнить, что на формирование личности в большей степени оказывает влияние микросреда – непосредственное окружение ребенка (в первую очередь – р</w:t>
      </w:r>
      <w:r w:rsidR="00B37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одители, сверстники, учителя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При этом необходимо учитывать, что и на окружение в целом и на ребенка в частности оказывают влияние неблагоприятные факторы. Следствием их воздействия является ситуация так называемой социальной депривации, то есть лишение, ограничение или недостаточность тех или иных условий, материальных и духовных ресурсов, необходимых для выживания, полноценного развития и социализации, приводящая к ухудшению здоровья человека: физическому, психическому, социальному. Соответственно результатом практической психологической работы должен стать психологически здоровый ребенок.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современном мире существует множество технологий, приемов</w:t>
      </w:r>
      <w:r w:rsidR="00B37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методов в работе с детьми младшего школьного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возраста по формированию психологического здоровья. Одной из самых актуальных и продуктивных является технология тренинга. В ее основу положена идея сохранения и формирования психологического здоровья детей в процессе группового взаимодействия. Естественно, для эффективной психологической поддержки детей необходимо использовать как групповые, так и индивидуальные формы работы в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зависимости от выраженности нарушений психологического здоровья. Н</w:t>
      </w:r>
      <w:r w:rsidR="00FB3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так как в условиях школьного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учреждения не всегда рациональна индивидуальная работа, основной упор необходимо делать на групповую работу с детьми, в которой учитывается специфика детей, имеющих выраженные нарушения психологического здоровья (агрессивность, тревожность, отрицательная самооценка, конфликтность, замкнутость). При этом нужно иметь в виду, что ведущим групповых занятий может быть н</w:t>
      </w:r>
      <w:r w:rsidR="00FB3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только психолог, но и учит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Основной целью</w:t>
      </w:r>
      <w:r w:rsidR="004D00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технологии тренинга, является оказание психол</w:t>
      </w:r>
      <w:r w:rsidR="00FB3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огической поддержки школьников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процессе целенаправленного организованного группового взаимодействия.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цель социально-психологическ</w:t>
      </w:r>
      <w:r w:rsidR="004D00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тренинга конкретизируется в </w:t>
      </w:r>
      <w:r w:rsidRPr="009214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частных задачах:</w:t>
      </w:r>
    </w:p>
    <w:p w:rsidR="0092147A" w:rsidRPr="0092147A" w:rsidRDefault="0092147A" w:rsidP="00B370BC">
      <w:pPr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1) овладение определенными знаниями;</w:t>
      </w:r>
    </w:p>
    <w:p w:rsidR="0092147A" w:rsidRPr="0092147A" w:rsidRDefault="0092147A" w:rsidP="00B370BC">
      <w:pPr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2) развитие способности адекватного и наиболее полного познания себя и других людей;</w:t>
      </w:r>
    </w:p>
    <w:p w:rsidR="0092147A" w:rsidRPr="0092147A" w:rsidRDefault="0092147A" w:rsidP="00B370BC">
      <w:pPr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3) диагностика и коррекция личностных качеств и умений, снятие барьеров, мешающих реальным и продуктивным действиям;</w:t>
      </w:r>
    </w:p>
    <w:p w:rsidR="0092147A" w:rsidRPr="0092147A" w:rsidRDefault="00C878AD" w:rsidP="00B370BC">
      <w:pPr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4)</w:t>
      </w:r>
      <w:r w:rsidR="0092147A"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формирование социально-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коммуникативной компетентности, </w:t>
      </w:r>
      <w:r w:rsidR="0092147A"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развитие способности эффективно взаимодействовать с окружающими;</w:t>
      </w:r>
    </w:p>
    <w:p w:rsidR="0092147A" w:rsidRPr="0092147A" w:rsidRDefault="0092147A" w:rsidP="00B370BC">
      <w:pPr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5) обучение рефлексивным умениям;</w:t>
      </w:r>
    </w:p>
    <w:p w:rsidR="0092147A" w:rsidRPr="0092147A" w:rsidRDefault="0092147A" w:rsidP="00B370BC">
      <w:pPr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6) стимулирование потребности в саморазвитии.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Основная гуманистическая идея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тренинга заключается в том, чтобы не заставлять, не подавлять ребенка, а помочь ему стать самим собой, приняв и полюбив себя, преодолеть барьеры в общении с окружающими.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основе технологии лежит понятие «психологическое здоровье». Психологическое здоровье является необходимым условием полноценного функционирования и развития человека в процессе его жизнедеятельности. Таким образом, с одной стороны, оно является условием адекватного выполнения человеком (ребенком или взрослым) своих возрастных социальных и культурных ролей, с другой стороны, обеспечивает возможность непрерывного развития.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Психологическое здоровье можно описать как систему, включающую аксиологический, инструментальный и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потребностно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-мотивационный компоненты.</w:t>
      </w:r>
    </w:p>
    <w:p w:rsidR="0092147A" w:rsidRPr="0092147A" w:rsidRDefault="004D00E5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аксиологический компонент 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содержательно представлен ценностями собственного </w:t>
      </w:r>
      <w:proofErr w:type="gramStart"/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proofErr w:type="gramEnd"/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человека и ценностями Я других людей вне зависимости от пола, возраста, культурных особенностей и т.п.</w:t>
      </w:r>
    </w:p>
    <w:p w:rsidR="0092147A" w:rsidRPr="0092147A" w:rsidRDefault="004D00E5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Инструментальный компонент 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предполагает, что человек владеет рефлексией как средством самопознания, способностью концентрировать свое сознание на себе, своем внутреннем мире и своем месте во взаимоотношениях с другими. Ему соответствует умение понимать и описывать свои эмоциональные состояния и состояния других людей, возможность свободного и открытого проявления чувств без причинения вреда другим, осознание причин и последствий, как своего поведения, так и поведения окружающих.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Потребностно</w:t>
      </w:r>
      <w:proofErr w:type="spellEnd"/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-мотивационный к</w:t>
      </w:r>
      <w:r w:rsidR="004D00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омпонент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 наличие у человека потребности в саморазвитии. Это означает, что человек становится субъектом своей жизнедеятельности, имеет внутренний источник активности, выступающий двигателем его развития</w:t>
      </w:r>
      <w:r w:rsidR="00C878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этом он полностью принимает ответственность за свое развитие.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Анализируя вышесказанной, мы приходим к выводу, что технология тренинга с одной стороны, обеспечивает формирования психологического здоровья в соответствии с его трехкомпонентной структурой, с другой стороны обеспечивает формирование основных н</w:t>
      </w:r>
      <w:r w:rsidR="00FB3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овообразований детей младшего школьного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возраста. Так групповые занятия дают возможность ребенку приобрести опыт, в специально созданной среде, обществе в миниатюре, отражающим в себе внешний мир, и перенести, полученные знания, умения и навыки в реальную жизнь. Второе потенциальное преимущество группы состоит в возможности получить обратную связь и поддержку от других ее членов. Присутствие сверстников создает у ребенка ощущение комфорта. У недостаточно уверенных в себе детей группы не возникает чувства, что на них оказывают давление. А когда они начинают проявлять себя, то чувствуют себя спокойнее, ощущая поддержку взрослого.</w:t>
      </w:r>
      <w:r w:rsidR="00C878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В-третьих, в рамках технологии тренинга можно быть не только участником, но и зрителем. Ребенок использует сверстника в качестве модели, удобной для наблюдения и анализа («взгляд со стороны»). Это дает возможность идентифицировать, сопоставить себя с другими членами группы.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Вышеперечисленное достигается через со</w:t>
      </w:r>
      <w:r w:rsidR="004D00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блюдение в работе с детьми ряда </w:t>
      </w:r>
      <w:r w:rsidRPr="009214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принципов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именно: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- принцип обеспечения всестороннего гармоничного развития личности ребенка;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принцип доступности и учета возрастных особенностей;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принцип систематичности и последовательности;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принцип наглядности;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игровой принцип;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принцип обеспечения эмоционального благополучия.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групповая психологическая поддержка является одной из оптимальных технологий формирования психологического здоровья ребенка, что в свою очередь определяет не только его включение в общественную жизнь, нахождение своей ниши, но и прогресс развития общества в целом.</w:t>
      </w:r>
    </w:p>
    <w:p w:rsidR="00C878AD" w:rsidRDefault="004D00E5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</w:t>
      </w:r>
      <w:r w:rsidR="0092147A" w:rsidRPr="009214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процессуальной характеристики технологии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выделить </w:t>
      </w:r>
      <w:r w:rsidR="0092147A"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условия формирования психологического здоровья ребенка.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Во-первых, содействовать формированию активности ребенка, которая в первую очередь необходима для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саморегуляции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Необходимо, чтобы в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сензитивный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период активность ребенка (двигательная, познавательная, коммуникативная и др.) реализовывалась в условиях общения и при соответствующих способах организации занятий и групповой работы. Неадекватная же организация жизненных структур блокирует активность, снижает ее уровень или придает ей другую направленность.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Во-вторых, одним из важнейших условий становления психологического здоровья детей является наличие опыта самостоятельного преодоления препятствий.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В-третьих, необходимо поддерживать развитие рефлексии, побуждать ребенка к пониманию себя, своих особенностей и возможностей, причин и последствий своего поведения.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В-четвертых, важно наличие ценностной среды в развитии ребенка, получение им возможности видеть вокруг себя идеалы, определенные ценностные устремления взрослых и определять собственные приоритеты.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тренинговой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группы отличается рядом специфических особенностей. Отметим некоторые из них.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Активность участников тренинга носит особый характер, поскольку они вовлекаются в проигрывание специальных упражнений для отработки определенных умений,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развития особых личностных качеств и установок, влияющих на процесс общения с другими. При проведении тренинга акцент делается на создании атмосферы доверия и безопасности, и поэтому очень важно подчеркнуть, что не существует неправильного или ошибочного выполнения упражнений. Ребенок на тренинге принимает участие в играх добровольно, то есть имеет право отказаться от выполнения того или иного упражнения. Ведущий же старается организовать тренинг так, чтобы дети хотели в нем участвовать, он также побуждает участников (на доступном данному возрасту уровне) к рефлексии процессов, происходящих в группе.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поведения на тренинге менее регламентированы, чем на занятии, в том числе снижен внешний контрольный. Предполагается, что участники тренинга сами контролируют свое поведение.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Состав группы и продолжительность занятий</w:t>
      </w:r>
      <w:r w:rsidR="00B370B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определяются, прежде всего, возрастом детей.</w:t>
      </w:r>
    </w:p>
    <w:p w:rsidR="0092147A" w:rsidRPr="0092147A" w:rsidRDefault="00FB39AD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6-9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 уже способны к некоторому контролю своего поведения. Как правило, после нескольких занятий они могут описывать свои эмоциональные состояния, ненадолго включаются в обсуждение интересующих их вопросов.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Оптимальная частота проведения занятий – 2 раза в неделю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Групповые занятия включают в себя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психогимнастические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коммуникативные, подвижные игры и упражнения, этюды, элементы арт-терапии, релаксационные методы, ритуал приветствия, направленный на создание атмосферы радости, благоприятного эмоционального фона, снятия страха и напряжения, и ритуал прощания, закрепляющий полученный ребенком на занятии эмоциональный опыт.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Характеристика деятельности детей и взрослых в ходе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тренинговой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 включает в себя следующие компон</w:t>
      </w:r>
      <w:r w:rsidR="0060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енты, представленные в таблице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474"/>
        <w:gridCol w:w="3519"/>
        <w:gridCol w:w="2471"/>
      </w:tblGrid>
      <w:tr w:rsidR="00607C2C" w:rsidRPr="0092147A" w:rsidTr="008D4E1C">
        <w:tc>
          <w:tcPr>
            <w:tcW w:w="9464" w:type="dxa"/>
            <w:gridSpan w:val="3"/>
            <w:hideMark/>
          </w:tcPr>
          <w:p w:rsidR="00607C2C" w:rsidRPr="0092147A" w:rsidRDefault="00607C2C" w:rsidP="00607C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C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Алгоритм </w:t>
            </w:r>
            <w:r w:rsidRPr="00921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1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тренинговой</w:t>
            </w:r>
            <w:proofErr w:type="spellEnd"/>
            <w:r w:rsidRPr="00921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92147A" w:rsidRPr="0092147A" w:rsidTr="00607C2C">
        <w:tc>
          <w:tcPr>
            <w:tcW w:w="3474" w:type="dxa"/>
            <w:hideMark/>
          </w:tcPr>
          <w:p w:rsidR="0092147A" w:rsidRPr="0092147A" w:rsidRDefault="0092147A" w:rsidP="00B370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Компоненты тренинга</w:t>
            </w:r>
          </w:p>
        </w:tc>
        <w:tc>
          <w:tcPr>
            <w:tcW w:w="3519" w:type="dxa"/>
            <w:hideMark/>
          </w:tcPr>
          <w:p w:rsidR="0092147A" w:rsidRPr="0092147A" w:rsidRDefault="0092147A" w:rsidP="00B370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Деятельность взрослых</w:t>
            </w:r>
          </w:p>
        </w:tc>
        <w:tc>
          <w:tcPr>
            <w:tcW w:w="2471" w:type="dxa"/>
            <w:hideMark/>
          </w:tcPr>
          <w:p w:rsidR="0092147A" w:rsidRPr="0092147A" w:rsidRDefault="0092147A" w:rsidP="00B370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92147A" w:rsidRPr="0092147A" w:rsidTr="00607C2C">
        <w:tc>
          <w:tcPr>
            <w:tcW w:w="3474" w:type="dxa"/>
            <w:hideMark/>
          </w:tcPr>
          <w:p w:rsidR="0092147A" w:rsidRPr="0092147A" w:rsidRDefault="0092147A" w:rsidP="00B370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Разминка</w:t>
            </w:r>
          </w:p>
        </w:tc>
        <w:tc>
          <w:tcPr>
            <w:tcW w:w="3519" w:type="dxa"/>
            <w:hideMark/>
          </w:tcPr>
          <w:p w:rsidR="0092147A" w:rsidRPr="0092147A" w:rsidRDefault="0092147A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положительного эмоционального фона. Снятие эмоционального напряжения. Сплочение группы.</w:t>
            </w:r>
          </w:p>
        </w:tc>
        <w:tc>
          <w:tcPr>
            <w:tcW w:w="2471" w:type="dxa"/>
            <w:hideMark/>
          </w:tcPr>
          <w:p w:rsidR="0092147A" w:rsidRPr="0092147A" w:rsidRDefault="0092147A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Ослабление степени напряжения и тревоги. Установление контакта со сверстниками и взрослым. </w:t>
            </w: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Возникновение положительных эмоций.</w:t>
            </w:r>
          </w:p>
        </w:tc>
      </w:tr>
      <w:tr w:rsidR="0092147A" w:rsidRPr="0092147A" w:rsidTr="00607C2C">
        <w:tc>
          <w:tcPr>
            <w:tcW w:w="3474" w:type="dxa"/>
            <w:hideMark/>
          </w:tcPr>
          <w:p w:rsidR="0092147A" w:rsidRPr="0092147A" w:rsidRDefault="0092147A" w:rsidP="00B370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3519" w:type="dxa"/>
            <w:hideMark/>
          </w:tcPr>
          <w:p w:rsidR="0092147A" w:rsidRPr="0092147A" w:rsidRDefault="0092147A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Коррекционно-развивающая работа в зависимости от проблемы детей. Проведение игр и упражнений с учетом </w:t>
            </w:r>
            <w:proofErr w:type="spellStart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психодимических</w:t>
            </w:r>
            <w:proofErr w:type="spellEnd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свойств личности. Использование техник (арт-терапия, песочная терапия, </w:t>
            </w:r>
            <w:proofErr w:type="spellStart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кукло</w:t>
            </w:r>
            <w:proofErr w:type="spellEnd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-терапия и др.). Организация продуктивных видов деятельности.</w:t>
            </w:r>
          </w:p>
        </w:tc>
        <w:tc>
          <w:tcPr>
            <w:tcW w:w="2471" w:type="dxa"/>
            <w:hideMark/>
          </w:tcPr>
          <w:p w:rsidR="0092147A" w:rsidRPr="0092147A" w:rsidRDefault="0092147A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Активное, добровольное участие. Решение личностных проблем в процессе взаимодействия со сверстниками и взрослыми.  </w:t>
            </w:r>
          </w:p>
        </w:tc>
      </w:tr>
      <w:tr w:rsidR="0092147A" w:rsidRPr="0092147A" w:rsidTr="00607C2C">
        <w:tc>
          <w:tcPr>
            <w:tcW w:w="3474" w:type="dxa"/>
            <w:hideMark/>
          </w:tcPr>
          <w:p w:rsidR="0092147A" w:rsidRPr="0092147A" w:rsidRDefault="0092147A" w:rsidP="00B370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3519" w:type="dxa"/>
            <w:hideMark/>
          </w:tcPr>
          <w:p w:rsidR="0092147A" w:rsidRPr="0092147A" w:rsidRDefault="0092147A" w:rsidP="00B370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полученных навыков и знаний. Снятие у детей эмоционального, мышечного и интеллектуального напряжения (релаксация). Стимулирование детей к анализу процесса общения, осознанию и обсуждению своих чувств в процессе взаимодействия. Обучение детей навыкам рефлексии.</w:t>
            </w:r>
          </w:p>
        </w:tc>
        <w:tc>
          <w:tcPr>
            <w:tcW w:w="2471" w:type="dxa"/>
            <w:hideMark/>
          </w:tcPr>
          <w:p w:rsidR="0092147A" w:rsidRPr="0092147A" w:rsidRDefault="0092147A" w:rsidP="00B370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процесса общения. Оценка происходящего. </w:t>
            </w:r>
            <w:proofErr w:type="spellStart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Саморефлексия</w:t>
            </w:r>
            <w:proofErr w:type="spellEnd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07C2C" w:rsidRPr="0092147A" w:rsidTr="00607C2C">
        <w:trPr>
          <w:trHeight w:val="207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7C2C" w:rsidRPr="00607C2C" w:rsidRDefault="00607C2C" w:rsidP="006A57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Методы и приемы технологии групповой психологической поддержки </w:t>
            </w:r>
            <w:r w:rsidRPr="00607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младших школьников</w:t>
            </w:r>
          </w:p>
          <w:p w:rsidR="00607C2C" w:rsidRDefault="00607C2C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· </w:t>
            </w: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Ролевые методы, включающие в себя – ролевую гимнастику и </w:t>
            </w:r>
            <w:proofErr w:type="spellStart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психодрамму</w:t>
            </w:r>
            <w:proofErr w:type="spellEnd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607C2C" w:rsidRDefault="00607C2C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Психогимнастические</w:t>
            </w:r>
            <w:proofErr w:type="spellEnd"/>
            <w:proofErr w:type="gramEnd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игры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07C2C" w:rsidRDefault="00607C2C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игры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07C2C" w:rsidRDefault="00607C2C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Терапевтические метафоры.</w:t>
            </w:r>
          </w:p>
          <w:p w:rsidR="00607C2C" w:rsidRDefault="00607C2C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·</w:t>
            </w: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Эмоционально-символические методы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7C2C" w:rsidRPr="0092147A" w:rsidRDefault="00607C2C" w:rsidP="00607C2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1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· Релаксационные методы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92147A" w:rsidRPr="0092147A" w:rsidRDefault="0092147A" w:rsidP="00607C2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Описание основных </w:t>
      </w: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методов и методических приемов,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основывающееся на классификации их по теоретическим основаниям, формам осуществления, решаемым задачам.</w:t>
      </w:r>
    </w:p>
    <w:p w:rsidR="0092147A" w:rsidRPr="0092147A" w:rsidRDefault="0092147A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Ролевые методы, включающие в себя – ролевую гимнастику и </w:t>
      </w:r>
      <w:proofErr w:type="spellStart"/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психодрамму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Общеизвестно, что для обеспечения психологического здоровья необходимо адекватное ролевое развитие. Ролевые методы проведения занятий предполагают принятие ребенком ролей, различных по содержанию и статусу, проигрывание ролей, противоположных обычным и т.д.</w:t>
      </w:r>
    </w:p>
    <w:p w:rsidR="0092147A" w:rsidRPr="0092147A" w:rsidRDefault="0092147A" w:rsidP="00607C2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Ролевая гимнастика в свою очередь, в соответствии с возрастом детей может быть представлена в виде ролевых действий на начальном этапе и ролевых образов в старшем дошкольном воз</w:t>
      </w:r>
      <w:r w:rsidR="00D0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расте,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 научиться включать в ролевые действия голоса (помяукать как испуганный котенок), а так же пальчиковые игры. Для старших дошкольников чаще используются ролевые образы животных, сказочных персонажей, социальных и семейных ролей, неодушевленных предметов. Как правило, роль передается при помощи мимики и жестов, иногда озвучивается.</w:t>
      </w:r>
    </w:p>
    <w:p w:rsidR="0092147A" w:rsidRPr="0092147A" w:rsidRDefault="0092147A" w:rsidP="00607C2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основе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психодраммы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быть разыгрывание расправы или победы над пугающим объектом. При этом используется смена ролей, с роли нападающего на роль жертвы, либо создается ситуация подвига и подключается эмоциональное сопереживание объектам нападения. Так же интересны и эффективны пальчиковые драматизации, разыгрываемые детьми только при помощи пальцев.</w:t>
      </w:r>
    </w:p>
    <w:p w:rsidR="0092147A" w:rsidRPr="0092147A" w:rsidRDefault="004D00E5" w:rsidP="00607C2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</w:t>
      </w:r>
      <w:proofErr w:type="spellStart"/>
      <w:r w:rsidR="0092147A"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Психогимнастические</w:t>
      </w:r>
      <w:proofErr w:type="spellEnd"/>
      <w:r w:rsidR="0092147A"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игры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направленные на принятие своего имени, принятие своих качеств характера, принятие своего прошлого, настоящего и будущего, принятие своих прав и обязанностей.</w:t>
      </w:r>
    </w:p>
    <w:p w:rsidR="0092147A" w:rsidRPr="0092147A" w:rsidRDefault="004D00E5" w:rsidP="00607C2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Коммуникативные игры, 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которые можно разделить на три группы: 1) </w:t>
      </w:r>
      <w:proofErr w:type="gramStart"/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</w:t>
      </w:r>
      <w:proofErr w:type="gramEnd"/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направленные на формирование у детей умения увидеть в другом человеке его достоинства и давать другому вербальное и невербальное «поглаживание»; 2) игры и задания, способствующие углублению осознания сферы общения; 3) игры, обучающие умению сотрудничать.</w:t>
      </w:r>
    </w:p>
    <w:p w:rsidR="0092147A" w:rsidRPr="0092147A" w:rsidRDefault="004D00E5" w:rsidP="00607C2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</w:t>
      </w:r>
      <w:r w:rsidR="0092147A"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Коммуникативные игры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Данные игры можно разделить на три группы, а именно: игры вербальные, невербальные и «мысленные картинки».</w:t>
      </w:r>
    </w:p>
    <w:p w:rsidR="0092147A" w:rsidRPr="0092147A" w:rsidRDefault="0092147A" w:rsidP="00607C2C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Вербальные игры представляют собой либо придумывание детьми окончания той или иной необычной ситуации, либо коллективное сочинение сказок или подбор различных 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ассоциаций к какому-либо слову. Невербальные игры предполагают изображение детьми живого существа или неживого предмета. «Мысленные картинки» – это придумывание картинки на свободную или определенную тему в соответствии со звуковым (музыка) и/или кинестетическим (предмет) раздражителями. Затем автор картинки «оживляет» свое произведение, распределяя определенные роли героев и предметов среди детей.</w:t>
      </w:r>
    </w:p>
    <w:p w:rsidR="0092147A" w:rsidRPr="0092147A" w:rsidRDefault="004D00E5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</w:t>
      </w:r>
      <w:r w:rsidR="0092147A"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Терапевтические метафоры. 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Главная особенность саморазвития заключается в том, что личность берет на себя ответственность за свое развитие. Для этого необходимо, чтобы у человека присутствовало знание о своих ресурсах. Наиболее эффективным для освоения этого знания является использование терапевтических метафор, поскольку уже в самой структуре метафоры заложено обращение к ресурсам. Систематическая работа с детьми в данном ключе приведет к усвоению ими основной идеи – в сложной ситуации необходимо искать ресурсы внутри самого себя, тем самым, формируя «механизм самопомощи».</w:t>
      </w:r>
    </w:p>
    <w:p w:rsidR="0092147A" w:rsidRPr="0092147A" w:rsidRDefault="004D00E5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</w:t>
      </w:r>
      <w:r w:rsidR="0092147A"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Эмоционально-символические методы, 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включающие в себя две основные модификации: групповое обсуждение различных чувств и направленное рисование.</w:t>
      </w:r>
    </w:p>
    <w:p w:rsidR="0092147A" w:rsidRPr="0092147A" w:rsidRDefault="004D00E5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</w:t>
      </w:r>
      <w:r w:rsidR="0092147A"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Релаксационные методы, 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включающие упражнения, основанные на методе активной нервно-мышечной релаксации, дыхательные упражнения и упражнения, основанные на визуально-кинестетической технике. Метод нервно-мышечной релаксации предполагает достижение состояния релаксации через чередование сильного напряжения и быстрого расслабления мышц. Из дыхательных техник используются глубокое дыхание и ритмичное с задержкой.</w:t>
      </w:r>
    </w:p>
    <w:p w:rsidR="0092147A" w:rsidRPr="0092147A" w:rsidRDefault="0092147A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Результативность и эффективность групповой работы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детьми можно выявить путем обследования перед началом и по окончанию курса занятий.</w:t>
      </w:r>
    </w:p>
    <w:p w:rsidR="0092147A" w:rsidRPr="0092147A" w:rsidRDefault="0092147A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выявления результатов используется следующий инструментарий:</w:t>
      </w:r>
    </w:p>
    <w:p w:rsidR="0092147A" w:rsidRPr="0092147A" w:rsidRDefault="00D01AFE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оценка детей учителями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родителями (анкетирование, опросы);</w:t>
      </w:r>
    </w:p>
    <w:p w:rsidR="0092147A" w:rsidRPr="0092147A" w:rsidRDefault="0092147A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обследование детей психологом (изучение эмоционально-личностной сферы).</w:t>
      </w:r>
    </w:p>
    <w:p w:rsidR="00D01AFE" w:rsidRDefault="0092147A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Результативность групповой работы дет</w:t>
      </w:r>
      <w:r w:rsidR="004D00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ьми может быть оценена по таким </w:t>
      </w:r>
      <w:r w:rsidRPr="009214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показателям</w:t>
      </w:r>
      <w:r w:rsidR="004D00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как:</w:t>
      </w:r>
    </w:p>
    <w:p w:rsidR="0092147A" w:rsidRPr="0092147A" w:rsidRDefault="00D01AFE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уровень тревожности детей;</w:t>
      </w:r>
    </w:p>
    <w:p w:rsidR="0092147A" w:rsidRPr="0092147A" w:rsidRDefault="0092147A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уровень эмоционального благополучия;</w:t>
      </w:r>
    </w:p>
    <w:p w:rsidR="0092147A" w:rsidRPr="0092147A" w:rsidRDefault="0092147A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· уровень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социально-коммуникативных навыков;</w:t>
      </w:r>
    </w:p>
    <w:p w:rsidR="0092147A" w:rsidRPr="0092147A" w:rsidRDefault="0092147A" w:rsidP="00D01AFE">
      <w:pPr>
        <w:shd w:val="clear" w:color="auto" w:fill="FFFFFF"/>
        <w:spacing w:before="167" w:after="167" w:line="360" w:lineRule="auto"/>
        <w:ind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уровень самооценки.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Возможные изменения, в результате групповой работы с детьми:</w:t>
      </w:r>
    </w:p>
    <w:p w:rsidR="0092147A" w:rsidRPr="0092147A" w:rsidRDefault="00B370BC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</w:t>
      </w:r>
      <w:r w:rsidR="0092147A"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собственных эмоциональных состояний, умение дифференцировать эмоции окружающих, переводить эмоции в словесный план;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детей позитивного отношения к себе, уверенность в своих силах, повышение самооценки;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снижение уровня тревожности, агрессивности, изживание страхов;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овладение детьми простейшими навыками снятия психоэмоционального и мышечного напряжения.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ЛИТЕРАТУРА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Карелина И.О. Эмоциональное развитие детей / И.О. Карелина. – Ярославль: Академия развития, 2006.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Клюева Н.В. Учим детей общению. Характер и коммуникабельность: Популярное пособие для родителей и педагогов / Н.В. Клюева, Ю.В. Касаткина. – Ярославль: Академия развития, 1997.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Лютова Е.К. Шпаргалка для взрослых: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психокоррекцио</w:t>
      </w:r>
      <w:r w:rsidR="00D0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нная</w:t>
      </w:r>
      <w:proofErr w:type="spellEnd"/>
      <w:r w:rsidR="00D0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с </w:t>
      </w:r>
      <w:proofErr w:type="spellStart"/>
      <w:r w:rsidR="00D0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гиперактивными</w:t>
      </w:r>
      <w:proofErr w:type="spellEnd"/>
      <w:r w:rsidR="00D0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аг</w:t>
      </w: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рессивными, тревожными и аутичными детьми / Е.К. Лютова, Г.Б. Монина. – М.: Генезис, 2000.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Минаева В.М. Развитие эмоций дошкольников. Занятия. Игры. Пособие для практических работников д/у / В.М. Минаева. – М.: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Аркти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1999.</w:t>
      </w:r>
    </w:p>
    <w:p w:rsidR="0092147A" w:rsidRPr="0092147A" w:rsidRDefault="0092147A" w:rsidP="00B370BC">
      <w:pPr>
        <w:shd w:val="clear" w:color="auto" w:fill="FFFFFF"/>
        <w:spacing w:before="167" w:after="167" w:line="360" w:lineRule="auto"/>
        <w:ind w:left="167" w:right="1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Хухлаева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 Тропинка к своему Я / О.В.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Хухлаева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О.Е. </w:t>
      </w:r>
      <w:proofErr w:type="spellStart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Хухлаева</w:t>
      </w:r>
      <w:proofErr w:type="spellEnd"/>
      <w:r w:rsidRPr="00921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И.М. Первушина. – М.: Генезис, 2004.</w:t>
      </w:r>
    </w:p>
    <w:p w:rsidR="00E53386" w:rsidRDefault="00E53386" w:rsidP="00B370B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C64" w:rsidRDefault="003E5C64" w:rsidP="00B370B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C64" w:rsidRDefault="003E5C64" w:rsidP="00B370B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C64" w:rsidRDefault="003E5C64" w:rsidP="00B370B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C64" w:rsidRDefault="003E5C64" w:rsidP="00B370B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3AA" w:rsidRDefault="001B2262" w:rsidP="001B2262">
      <w:pPr>
        <w:shd w:val="clear" w:color="auto" w:fill="FFFFFF"/>
        <w:spacing w:before="167" w:after="167" w:line="360" w:lineRule="auto"/>
        <w:ind w:right="1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22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ЧАСТЬ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</w:p>
    <w:p w:rsidR="001B2262" w:rsidRPr="001B2262" w:rsidRDefault="001B2262" w:rsidP="001B2262">
      <w:pPr>
        <w:shd w:val="clear" w:color="auto" w:fill="FFFFFF"/>
        <w:spacing w:before="167" w:after="167" w:line="360" w:lineRule="auto"/>
        <w:ind w:right="1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Сценарий демонстрируемого на видеозаписи группового занятия.</w:t>
      </w:r>
    </w:p>
    <w:p w:rsidR="008123AA" w:rsidRPr="008123AA" w:rsidRDefault="001B2262" w:rsidP="008123A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План-конспект занятия с младшими школьниками</w:t>
      </w:r>
    </w:p>
    <w:p w:rsidR="003E5C64" w:rsidRDefault="008123AA" w:rsidP="008123AA">
      <w:pPr>
        <w:shd w:val="clear" w:color="auto" w:fill="FFFFFF"/>
        <w:spacing w:before="167" w:after="167"/>
        <w:ind w:right="1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812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Тренинг как технология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12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12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эффективной групповой работы</w:t>
      </w:r>
      <w:r w:rsidRPr="00812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452FE8" w:rsidRPr="00452FE8" w:rsidRDefault="00452FE8" w:rsidP="00452FE8">
      <w:pPr>
        <w:shd w:val="clear" w:color="auto" w:fill="FFFFFF"/>
        <w:spacing w:before="167" w:after="167"/>
        <w:ind w:right="1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Приветствие. </w:t>
      </w:r>
      <w:r w:rsidRPr="00452FE8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Вступительное слово.</w:t>
      </w:r>
    </w:p>
    <w:p w:rsidR="008123AA" w:rsidRPr="00FA327D" w:rsidRDefault="008123AA" w:rsidP="00FA327D">
      <w:pPr>
        <w:shd w:val="clear" w:color="auto" w:fill="FFFFFF"/>
        <w:spacing w:before="167" w:after="167"/>
        <w:ind w:right="1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Тренинг «Попугай», «</w:t>
      </w:r>
      <w:r w:rsidR="00DA1F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оздушный шарик»</w:t>
      </w:r>
    </w:p>
    <w:p w:rsidR="00FA327D" w:rsidRPr="00FA327D" w:rsidRDefault="00FA327D" w:rsidP="00F24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тренинга: </w:t>
      </w:r>
      <w:r w:rsidR="00DA1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нятие эмоционального напряжения, укрепление психологического здоровья педагога.</w:t>
      </w:r>
    </w:p>
    <w:p w:rsidR="00FA327D" w:rsidRPr="00FA327D" w:rsidRDefault="00FA327D" w:rsidP="00F24E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A327D" w:rsidRPr="00FA327D" w:rsidRDefault="00FA327D" w:rsidP="00F24EC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</w:t>
      </w: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участников тренинга с некот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орыми приёмами психологической </w:t>
      </w:r>
      <w:proofErr w:type="spellStart"/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327D" w:rsidRPr="00FA327D" w:rsidRDefault="00FA327D" w:rsidP="00F24EC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</w:t>
      </w: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оздать благоприятные условия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продуктивной работы</w:t>
      </w: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327D" w:rsidRDefault="00FA327D" w:rsidP="00F24E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</w:t>
      </w: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овершенствовать развитие личностных качеств, стабилизир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 внутреннюю душевную гармонию, фантазию.</w:t>
      </w:r>
    </w:p>
    <w:p w:rsidR="00FA327D" w:rsidRDefault="00FA327D" w:rsidP="00F24E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</w:t>
      </w:r>
      <w:r w:rsidR="00F24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свою эмоцию при виде воображаемого попугая и предлагает детям показать свое отношение. Дети передают воображаемого попугаю друг другу.</w:t>
      </w:r>
    </w:p>
    <w:p w:rsidR="00FA327D" w:rsidRDefault="00FA327D" w:rsidP="00452FE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 предлагает детям поиграть с воображаемым шариком и передать соседу.</w:t>
      </w:r>
    </w:p>
    <w:p w:rsidR="00452FE8" w:rsidRPr="00452FE8" w:rsidRDefault="00452FE8" w:rsidP="00452FE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27D" w:rsidRPr="00FA327D" w:rsidRDefault="00F008E7" w:rsidP="00F24E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Тренинг </w:t>
      </w:r>
      <w:r w:rsidR="00F24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Замочек»</w:t>
      </w:r>
    </w:p>
    <w:p w:rsidR="008123AA" w:rsidRPr="008123AA" w:rsidRDefault="008123AA" w:rsidP="00F24E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327D"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сплоченности </w:t>
      </w:r>
      <w:r w:rsidRPr="0081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класса, развитие коллектива как целостного группового субъекта. </w:t>
      </w:r>
    </w:p>
    <w:p w:rsidR="008123AA" w:rsidRPr="00FA327D" w:rsidRDefault="008123AA" w:rsidP="00F24E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тренинга:</w:t>
      </w:r>
    </w:p>
    <w:p w:rsidR="008123AA" w:rsidRPr="00FA327D" w:rsidRDefault="008123AA" w:rsidP="00F24E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A327D"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81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доброжелательного и доверительного отношения друг к другу;</w:t>
      </w:r>
    </w:p>
    <w:p w:rsidR="008123AA" w:rsidRPr="00FA327D" w:rsidRDefault="008123AA" w:rsidP="00F24E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1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согласовывать с</w:t>
      </w:r>
      <w:r w:rsidR="00F24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 действия с другими</w:t>
      </w: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3AA" w:rsidRPr="00FA327D" w:rsidRDefault="008123AA" w:rsidP="00F24E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1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сотрудничеству и умению совместно решать поставленные задачи;</w:t>
      </w:r>
    </w:p>
    <w:p w:rsidR="008123AA" w:rsidRPr="00FA327D" w:rsidRDefault="008123AA" w:rsidP="00F24E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 включает в себя упражнения на сплочённость</w:t>
      </w:r>
      <w:r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 Дети стоят по кругу. Учитель запускает ленту с замком. Необходимо передать ленту друг другу при этом не расцепив ру</w:t>
      </w:r>
      <w:r w:rsidR="00F008E7" w:rsidRPr="00FA3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</w:p>
    <w:p w:rsidR="00F008E7" w:rsidRPr="00FA327D" w:rsidRDefault="00F008E7" w:rsidP="00F24E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9610E4" w:rsidRDefault="00F008E7" w:rsidP="00F24E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Петля из ленты и замочек или ключик.</w:t>
      </w:r>
    </w:p>
    <w:p w:rsidR="0094634F" w:rsidRDefault="0094634F" w:rsidP="00F24E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634F" w:rsidRPr="0094634F" w:rsidRDefault="0094634F" w:rsidP="00F24E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Тренинг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«Жесты, эмоции</w:t>
      </w: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4634F" w:rsidRPr="0094634F" w:rsidRDefault="009610E4" w:rsidP="00F24EC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94634F">
        <w:rPr>
          <w:b/>
          <w:bCs/>
          <w:color w:val="000000"/>
          <w:sz w:val="21"/>
          <w:szCs w:val="21"/>
        </w:rPr>
        <w:t>Цель тренинга:</w:t>
      </w:r>
      <w:r w:rsidRPr="0094634F">
        <w:rPr>
          <w:color w:val="000000"/>
          <w:sz w:val="21"/>
          <w:szCs w:val="21"/>
        </w:rPr>
        <w:t> развитие способности эффективного общения посредством невербальной коммуникации, а также умения улавливать и анализировать невербальные сигналы других людей. </w:t>
      </w:r>
      <w:r w:rsidRPr="0094634F">
        <w:rPr>
          <w:color w:val="000000"/>
          <w:sz w:val="21"/>
          <w:szCs w:val="21"/>
        </w:rPr>
        <w:br/>
      </w:r>
      <w:r w:rsidRPr="0094634F">
        <w:rPr>
          <w:b/>
          <w:bCs/>
          <w:color w:val="000000"/>
        </w:rPr>
        <w:t>Задачи тренинга:</w:t>
      </w:r>
    </w:p>
    <w:p w:rsidR="009610E4" w:rsidRPr="0094634F" w:rsidRDefault="0094634F" w:rsidP="00F24EC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94634F">
        <w:rPr>
          <w:color w:val="000000"/>
        </w:rPr>
        <w:t>1.Осознание своей позы и собственных жестов.</w:t>
      </w:r>
    </w:p>
    <w:p w:rsidR="009610E4" w:rsidRPr="0094634F" w:rsidRDefault="0094634F" w:rsidP="00F24EC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94634F">
        <w:rPr>
          <w:color w:val="000000"/>
        </w:rPr>
        <w:t>2.Р</w:t>
      </w:r>
      <w:r w:rsidR="009610E4" w:rsidRPr="0094634F">
        <w:rPr>
          <w:color w:val="000000"/>
        </w:rPr>
        <w:t>азвитие навыков невербального общения;</w:t>
      </w:r>
    </w:p>
    <w:p w:rsidR="0094634F" w:rsidRDefault="0094634F" w:rsidP="00F24EC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94634F">
        <w:rPr>
          <w:color w:val="000000"/>
        </w:rPr>
        <w:t>3.П</w:t>
      </w:r>
      <w:r w:rsidR="009610E4" w:rsidRPr="0094634F">
        <w:rPr>
          <w:color w:val="000000"/>
        </w:rPr>
        <w:t>остроение доверительных отношений средствами невербальной коммуникации;</w:t>
      </w:r>
    </w:p>
    <w:p w:rsidR="0094634F" w:rsidRDefault="0094634F" w:rsidP="00F24EC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hd w:val="clear" w:color="auto" w:fill="FFFFFF"/>
        </w:rPr>
      </w:pPr>
      <w:r w:rsidRPr="0094634F">
        <w:rPr>
          <w:color w:val="000000"/>
          <w:shd w:val="clear" w:color="auto" w:fill="FFFFFF"/>
        </w:rPr>
        <w:t>Участник</w:t>
      </w:r>
      <w:r>
        <w:rPr>
          <w:color w:val="000000"/>
          <w:shd w:val="clear" w:color="auto" w:fill="FFFFFF"/>
        </w:rPr>
        <w:t>и вст</w:t>
      </w:r>
      <w:r w:rsidR="00F24ECF">
        <w:rPr>
          <w:color w:val="000000"/>
          <w:shd w:val="clear" w:color="auto" w:fill="FFFFFF"/>
        </w:rPr>
        <w:t xml:space="preserve">ают </w:t>
      </w:r>
      <w:r>
        <w:rPr>
          <w:color w:val="000000"/>
          <w:shd w:val="clear" w:color="auto" w:fill="FFFFFF"/>
        </w:rPr>
        <w:t>в круг и завязывают</w:t>
      </w:r>
      <w:r w:rsidRPr="0094634F">
        <w:rPr>
          <w:color w:val="000000"/>
          <w:shd w:val="clear" w:color="auto" w:fill="FFFFFF"/>
        </w:rPr>
        <w:t xml:space="preserve"> глаза. Выбирается один участник, который с помощью жестов, движений и прикосновений передает какое-либо чувство или эмоцию </w:t>
      </w:r>
      <w:r w:rsidRPr="0094634F">
        <w:rPr>
          <w:color w:val="000000"/>
          <w:shd w:val="clear" w:color="auto" w:fill="FFFFFF"/>
        </w:rPr>
        <w:lastRenderedPageBreak/>
        <w:t>своему соседу, этот сосед – следующему и т.д. содержание передаваемых сообщений может быть самым разным: дружеская поддержка, гн</w:t>
      </w:r>
      <w:r w:rsidR="00F24ECF">
        <w:rPr>
          <w:color w:val="000000"/>
          <w:shd w:val="clear" w:color="auto" w:fill="FFFFFF"/>
        </w:rPr>
        <w:t>ев, нежность, ужас.</w:t>
      </w:r>
      <w:r w:rsidRPr="0094634F">
        <w:rPr>
          <w:color w:val="000000"/>
          <w:shd w:val="clear" w:color="auto" w:fill="FFFFFF"/>
        </w:rPr>
        <w:t xml:space="preserve"> В и</w:t>
      </w:r>
      <w:r>
        <w:rPr>
          <w:color w:val="000000"/>
          <w:shd w:val="clear" w:color="auto" w:fill="FFFFFF"/>
        </w:rPr>
        <w:t>тоге чувство, возникшее</w:t>
      </w:r>
      <w:r w:rsidRPr="0094634F">
        <w:rPr>
          <w:color w:val="000000"/>
          <w:shd w:val="clear" w:color="auto" w:fill="FFFFFF"/>
        </w:rPr>
        <w:t xml:space="preserve"> у последнего участника, сравнивают с исходной эмоцией (по принципу испорченного телефона)</w:t>
      </w:r>
    </w:p>
    <w:p w:rsidR="009610E4" w:rsidRPr="0094634F" w:rsidRDefault="0094634F" w:rsidP="0094634F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A327D">
        <w:rPr>
          <w:b/>
          <w:bCs/>
          <w:color w:val="000000"/>
        </w:rPr>
        <w:t>Оборудование:</w:t>
      </w:r>
      <w:r>
        <w:rPr>
          <w:b/>
          <w:bCs/>
          <w:color w:val="000000"/>
        </w:rPr>
        <w:t xml:space="preserve"> </w:t>
      </w:r>
      <w:r w:rsidRPr="0094634F">
        <w:rPr>
          <w:bCs/>
          <w:color w:val="000000"/>
        </w:rPr>
        <w:t>платок или шарф</w:t>
      </w:r>
      <w:r>
        <w:rPr>
          <w:b/>
          <w:bCs/>
          <w:color w:val="000000"/>
        </w:rPr>
        <w:t>.</w:t>
      </w:r>
    </w:p>
    <w:p w:rsidR="00452FE8" w:rsidRDefault="00DA1F4B" w:rsidP="00452FE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Тренинг</w:t>
      </w:r>
      <w:r w:rsidR="0094634F">
        <w:rPr>
          <w:b/>
          <w:bCs/>
          <w:color w:val="000000"/>
        </w:rPr>
        <w:t xml:space="preserve"> </w:t>
      </w:r>
      <w:r w:rsidR="00F008E7" w:rsidRPr="00FA327D">
        <w:rPr>
          <w:b/>
          <w:bCs/>
          <w:color w:val="000000"/>
        </w:rPr>
        <w:t>«Какая ты, Клякса?»</w:t>
      </w:r>
    </w:p>
    <w:p w:rsidR="00DA1F4B" w:rsidRPr="009610E4" w:rsidRDefault="00DA1F4B" w:rsidP="00452FE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8123AA">
        <w:rPr>
          <w:b/>
          <w:bCs/>
          <w:color w:val="000000"/>
        </w:rPr>
        <w:t>Цель:</w:t>
      </w:r>
      <w:r w:rsidRPr="00DA1F4B">
        <w:rPr>
          <w:color w:val="000000"/>
        </w:rPr>
        <w:t xml:space="preserve"> </w:t>
      </w:r>
      <w:r w:rsidR="009610E4">
        <w:rPr>
          <w:color w:val="000000"/>
        </w:rPr>
        <w:t>создание положительного эмоционального фона, снятие психоэмоционального напряжения</w:t>
      </w:r>
    </w:p>
    <w:p w:rsidR="009610E4" w:rsidRPr="00FA327D" w:rsidRDefault="009610E4" w:rsidP="009610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тренинга:</w:t>
      </w:r>
    </w:p>
    <w:p w:rsidR="00DA1F4B" w:rsidRDefault="009610E4" w:rsidP="00FA327D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>1.Равитие воображения, снятие агрессии, преодоление страхов.</w:t>
      </w:r>
    </w:p>
    <w:p w:rsidR="009610E4" w:rsidRDefault="009610E4" w:rsidP="00FA327D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>2.Развитие коммуникативных навыков, групповой сплоченности.</w:t>
      </w:r>
    </w:p>
    <w:p w:rsidR="0094634F" w:rsidRDefault="0094634F" w:rsidP="009463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3. Воспитывать позитивное </w:t>
      </w:r>
      <w:r w:rsidRPr="00FA327D">
        <w:rPr>
          <w:color w:val="000000"/>
        </w:rPr>
        <w:t>отношение к себе и окружающему миру;</w:t>
      </w:r>
    </w:p>
    <w:p w:rsidR="00F008E7" w:rsidRPr="00FA327D" w:rsidRDefault="00F008E7" w:rsidP="00FA327D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A327D">
        <w:rPr>
          <w:color w:val="000000"/>
        </w:rPr>
        <w:t>Детям предлагается, с помощью постановки кляксы на бумаге поработать над развитием своего воображения.</w:t>
      </w:r>
      <w:r w:rsidR="009610E4">
        <w:rPr>
          <w:color w:val="000000"/>
        </w:rPr>
        <w:t xml:space="preserve"> Ребенок</w:t>
      </w:r>
      <w:r w:rsidRPr="00FA327D">
        <w:rPr>
          <w:color w:val="000000"/>
        </w:rPr>
        <w:t xml:space="preserve"> выбирает себе краску, какую он хочет. А потом, набрав ее на кисточку, надо намазать на подготовленную бумагу (лист уже согнут на две половинки, есть подписи 1, 2 часть). Если лист сложить пополам, так чтобы пятно краски отпечаталось на другой половине бумаги, получится некое изображение. Можно предложить детям пофантазировать: что или кого они видят в полученной «композиции», страшное оно или смешное, злое или доброе?</w:t>
      </w:r>
    </w:p>
    <w:p w:rsidR="009610E4" w:rsidRPr="00FA327D" w:rsidRDefault="009610E4" w:rsidP="009610E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F008E7" w:rsidRPr="009610E4" w:rsidRDefault="00F24ECF" w:rsidP="0094634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Гуашевые краски, лист бумаги, ста</w:t>
      </w:r>
      <w:r w:rsidR="009610E4" w:rsidRPr="009610E4">
        <w:rPr>
          <w:rFonts w:ascii="Times New Roman" w:hAnsi="Times New Roman" w:cs="Times New Roman"/>
          <w:bCs/>
          <w:color w:val="000000"/>
          <w:sz w:val="24"/>
          <w:szCs w:val="24"/>
        </w:rPr>
        <w:t>канчик с водой</w:t>
      </w:r>
    </w:p>
    <w:p w:rsidR="009610E4" w:rsidRDefault="009610E4" w:rsidP="00FA327D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11BF" w:rsidRDefault="00F24ECF" w:rsidP="003911BF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Тренинг «Доска вдохновения</w:t>
      </w:r>
      <w:r w:rsidRPr="00FA327D">
        <w:rPr>
          <w:b/>
          <w:bCs/>
          <w:color w:val="000000"/>
        </w:rPr>
        <w:t>»</w:t>
      </w:r>
    </w:p>
    <w:p w:rsidR="00F24ECF" w:rsidRDefault="00F24ECF" w:rsidP="00F24ECF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</w:rPr>
      </w:pPr>
      <w:r w:rsidRPr="008123AA">
        <w:rPr>
          <w:b/>
          <w:bCs/>
          <w:color w:val="000000"/>
        </w:rPr>
        <w:t>Цель:</w:t>
      </w:r>
      <w:r w:rsidR="003911BF">
        <w:rPr>
          <w:color w:val="333333"/>
        </w:rPr>
        <w:t xml:space="preserve"> развитие мотивации к </w:t>
      </w:r>
      <w:proofErr w:type="gramStart"/>
      <w:r w:rsidR="003911BF">
        <w:rPr>
          <w:color w:val="333333"/>
        </w:rPr>
        <w:t>достижению  позитивных</w:t>
      </w:r>
      <w:proofErr w:type="gramEnd"/>
      <w:r w:rsidR="003911BF">
        <w:rPr>
          <w:color w:val="333333"/>
        </w:rPr>
        <w:t xml:space="preserve"> жизненных целей.</w:t>
      </w:r>
    </w:p>
    <w:p w:rsidR="00F24ECF" w:rsidRPr="00FA327D" w:rsidRDefault="00F24ECF" w:rsidP="00F24E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тренинга:</w:t>
      </w:r>
    </w:p>
    <w:p w:rsidR="00F24ECF" w:rsidRPr="003911BF" w:rsidRDefault="003911BF" w:rsidP="00F24ECF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color w:val="000000"/>
        </w:rPr>
      </w:pPr>
      <w:r w:rsidRPr="003911BF">
        <w:rPr>
          <w:bCs/>
          <w:color w:val="000000"/>
        </w:rPr>
        <w:t>1.Формировани способностей к самопознанию, саморазвитию и самореализации.</w:t>
      </w:r>
    </w:p>
    <w:p w:rsidR="00F24ECF" w:rsidRPr="003911BF" w:rsidRDefault="003911BF" w:rsidP="00F24ECF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color w:val="000000"/>
        </w:rPr>
      </w:pPr>
      <w:r w:rsidRPr="003911BF">
        <w:rPr>
          <w:bCs/>
          <w:color w:val="000000"/>
        </w:rPr>
        <w:t>2.Научиться планировать свое время.</w:t>
      </w:r>
    </w:p>
    <w:p w:rsidR="00452FE8" w:rsidRDefault="003911BF" w:rsidP="0094634F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color w:val="000000"/>
        </w:rPr>
      </w:pPr>
      <w:r w:rsidRPr="003911BF">
        <w:rPr>
          <w:bCs/>
          <w:color w:val="000000"/>
        </w:rPr>
        <w:t>3.Научиться формулировать свои цели.</w:t>
      </w:r>
    </w:p>
    <w:p w:rsidR="00452FE8" w:rsidRDefault="00452FE8" w:rsidP="00452FE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2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Участникам предлагается разместить </w:t>
      </w:r>
      <w:r w:rsidRPr="00452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 доске все то, что будет </w:t>
      </w:r>
      <w:r w:rsidR="00F008E7" w:rsidRPr="00452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мотивировать, вдохновлять, напоминать о том, ради чего все ваши старания и олицетворять собой конкретные</w:t>
      </w:r>
      <w:r w:rsidRPr="00452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шаги на пути к цели — спорт, увлечения, обучение и т. д</w:t>
      </w:r>
      <w:r w:rsidR="00F008E7" w:rsidRPr="00452F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2F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лист ПВХ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фотографии, рисунки, вырезки из журналов и т. д.</w:t>
      </w:r>
    </w:p>
    <w:p w:rsidR="0097144E" w:rsidRPr="00452FE8" w:rsidRDefault="00F008E7" w:rsidP="00452FE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32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634F" w:rsidRPr="00452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Тренинг «Сухой душ</w:t>
      </w:r>
      <w:r w:rsidR="0097144E" w:rsidRPr="00452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4634F" w:rsidRPr="003911BF" w:rsidRDefault="0094634F" w:rsidP="0094634F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A327D">
        <w:rPr>
          <w:rStyle w:val="a4"/>
          <w:color w:val="000000"/>
          <w:bdr w:val="none" w:sz="0" w:space="0" w:color="auto" w:frame="1"/>
        </w:rPr>
        <w:t>Цель</w:t>
      </w:r>
      <w:r>
        <w:rPr>
          <w:color w:val="000000"/>
        </w:rPr>
        <w:t>:</w:t>
      </w:r>
      <w:r w:rsidR="0097144E">
        <w:rPr>
          <w:color w:val="000000"/>
        </w:rPr>
        <w:t xml:space="preserve"> </w:t>
      </w:r>
      <w:r w:rsidRPr="00FA327D">
        <w:rPr>
          <w:color w:val="000000"/>
        </w:rPr>
        <w:t xml:space="preserve">коррекция эмоционального состояния </w:t>
      </w:r>
      <w:r w:rsidR="0097144E">
        <w:rPr>
          <w:color w:val="000000"/>
        </w:rPr>
        <w:t xml:space="preserve">доступными для детей младшего </w:t>
      </w:r>
      <w:proofErr w:type="gramStart"/>
      <w:r w:rsidR="0097144E">
        <w:rPr>
          <w:color w:val="000000"/>
        </w:rPr>
        <w:t xml:space="preserve">школьного </w:t>
      </w:r>
      <w:r w:rsidR="003911BF">
        <w:rPr>
          <w:color w:val="000000"/>
        </w:rPr>
        <w:t xml:space="preserve"> возраста</w:t>
      </w:r>
      <w:proofErr w:type="gramEnd"/>
      <w:r w:rsidR="003911BF">
        <w:rPr>
          <w:color w:val="000000"/>
        </w:rPr>
        <w:t xml:space="preserve"> средствами,</w:t>
      </w:r>
      <w:r w:rsidR="00452FE8">
        <w:rPr>
          <w:color w:val="000000"/>
          <w:sz w:val="27"/>
          <w:szCs w:val="27"/>
          <w:shd w:val="clear" w:color="auto" w:fill="FFFFFF"/>
        </w:rPr>
        <w:t xml:space="preserve"> </w:t>
      </w:r>
      <w:r w:rsidR="003911BF" w:rsidRPr="003911BF">
        <w:rPr>
          <w:color w:val="000000"/>
          <w:shd w:val="clear" w:color="auto" w:fill="FFFFFF"/>
        </w:rPr>
        <w:t>обратная связь, завершение тренинга.</w:t>
      </w:r>
    </w:p>
    <w:p w:rsidR="0097144E" w:rsidRPr="00FA327D" w:rsidRDefault="0097144E" w:rsidP="009714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тренинга:</w:t>
      </w:r>
    </w:p>
    <w:p w:rsidR="0097144E" w:rsidRPr="0097144E" w:rsidRDefault="0097144E" w:rsidP="009714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144E">
        <w:rPr>
          <w:color w:val="000000"/>
        </w:rPr>
        <w:t>1.Учить детей определять и оценивать свое эмоциональное состояние, а также адекватно реагировать на эмоциональное состояние других людей;</w:t>
      </w:r>
    </w:p>
    <w:p w:rsidR="0097144E" w:rsidRPr="00FA327D" w:rsidRDefault="0097144E" w:rsidP="009714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144E">
        <w:rPr>
          <w:bCs/>
          <w:color w:val="000000"/>
        </w:rPr>
        <w:t>2.</w:t>
      </w:r>
      <w:r w:rsidRPr="0097144E">
        <w:rPr>
          <w:color w:val="000000"/>
        </w:rPr>
        <w:t xml:space="preserve"> Обучать</w:t>
      </w:r>
      <w:r w:rsidRPr="00FA327D">
        <w:rPr>
          <w:color w:val="000000"/>
        </w:rPr>
        <w:t xml:space="preserve"> приемам </w:t>
      </w:r>
      <w:proofErr w:type="spellStart"/>
      <w:r w:rsidRPr="00FA327D">
        <w:rPr>
          <w:color w:val="000000"/>
        </w:rPr>
        <w:t>саморассла</w:t>
      </w:r>
      <w:r>
        <w:rPr>
          <w:color w:val="000000"/>
        </w:rPr>
        <w:t>бления</w:t>
      </w:r>
      <w:proofErr w:type="spellEnd"/>
      <w:r>
        <w:rPr>
          <w:color w:val="000000"/>
        </w:rPr>
        <w:t xml:space="preserve">, снятию   </w:t>
      </w:r>
      <w:proofErr w:type="spellStart"/>
      <w:proofErr w:type="gramStart"/>
      <w:r>
        <w:rPr>
          <w:color w:val="000000"/>
        </w:rPr>
        <w:t>психомышечного</w:t>
      </w:r>
      <w:proofErr w:type="spellEnd"/>
      <w:r>
        <w:rPr>
          <w:color w:val="000000"/>
        </w:rPr>
        <w:t xml:space="preserve">  </w:t>
      </w:r>
      <w:r w:rsidRPr="00FA327D">
        <w:rPr>
          <w:color w:val="000000"/>
        </w:rPr>
        <w:t>напряжения</w:t>
      </w:r>
      <w:proofErr w:type="gramEnd"/>
      <w:r w:rsidRPr="00FA327D">
        <w:rPr>
          <w:color w:val="000000"/>
        </w:rPr>
        <w:t>.</w:t>
      </w:r>
    </w:p>
    <w:p w:rsidR="0097144E" w:rsidRPr="00FA327D" w:rsidRDefault="0097144E" w:rsidP="009714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144E">
        <w:rPr>
          <w:bCs/>
          <w:color w:val="000000"/>
        </w:rPr>
        <w:lastRenderedPageBreak/>
        <w:t>3.</w:t>
      </w:r>
      <w:r w:rsidRPr="0097144E">
        <w:rPr>
          <w:color w:val="000000"/>
        </w:rPr>
        <w:t xml:space="preserve"> </w:t>
      </w:r>
      <w:r>
        <w:rPr>
          <w:color w:val="000000"/>
        </w:rPr>
        <w:t>Р</w:t>
      </w:r>
      <w:r w:rsidRPr="00FA327D">
        <w:rPr>
          <w:color w:val="000000"/>
        </w:rPr>
        <w:t>азвивать навыки релаксации,</w:t>
      </w:r>
    </w:p>
    <w:p w:rsidR="00F008E7" w:rsidRPr="00FA327D" w:rsidRDefault="0097144E" w:rsidP="009714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Детям предлагается войти в импровизированный душ и ответить на вопрос, что вы будете вспоминать о сегодняшнем дне? </w:t>
      </w:r>
    </w:p>
    <w:p w:rsidR="0097144E" w:rsidRPr="00FA327D" w:rsidRDefault="0097144E" w:rsidP="0097144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14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конструкция «Сухой душ»</w:t>
      </w:r>
    </w:p>
    <w:p w:rsidR="0097144E" w:rsidRDefault="0097144E" w:rsidP="00FA327D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Style w:val="a4"/>
          <w:color w:val="000000"/>
          <w:bdr w:val="none" w:sz="0" w:space="0" w:color="auto" w:frame="1"/>
        </w:rPr>
      </w:pPr>
    </w:p>
    <w:p w:rsidR="00F24ECF" w:rsidRDefault="00F24ECF" w:rsidP="00FA327D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Style w:val="a4"/>
          <w:color w:val="000000"/>
          <w:bdr w:val="none" w:sz="0" w:space="0" w:color="auto" w:frame="1"/>
        </w:rPr>
      </w:pPr>
    </w:p>
    <w:p w:rsidR="00F24ECF" w:rsidRDefault="00F24ECF" w:rsidP="00FA327D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Style w:val="a4"/>
          <w:color w:val="000000"/>
          <w:bdr w:val="none" w:sz="0" w:space="0" w:color="auto" w:frame="1"/>
        </w:rPr>
      </w:pPr>
    </w:p>
    <w:p w:rsidR="00F008E7" w:rsidRPr="00FA327D" w:rsidRDefault="00F008E7" w:rsidP="00FA32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008E7" w:rsidRPr="00FA327D" w:rsidSect="00E5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416"/>
    <w:multiLevelType w:val="multilevel"/>
    <w:tmpl w:val="FDF8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00ADF"/>
    <w:multiLevelType w:val="multilevel"/>
    <w:tmpl w:val="74CC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106E8"/>
    <w:multiLevelType w:val="hybridMultilevel"/>
    <w:tmpl w:val="FC8060A2"/>
    <w:lvl w:ilvl="0" w:tplc="8D10327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30710CB4"/>
    <w:multiLevelType w:val="hybridMultilevel"/>
    <w:tmpl w:val="252C9368"/>
    <w:lvl w:ilvl="0" w:tplc="3CE0EF48">
      <w:start w:val="1"/>
      <w:numFmt w:val="decimal"/>
      <w:lvlText w:val="%1."/>
      <w:lvlJc w:val="left"/>
      <w:pPr>
        <w:ind w:left="735" w:hanging="375"/>
      </w:pPr>
      <w:rPr>
        <w:rFonts w:asciiTheme="minorHAnsi" w:eastAsiaTheme="minorHAnsi" w:hAnsiTheme="minorHAnsi" w:cstheme="minorBidi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FC"/>
    <w:multiLevelType w:val="multilevel"/>
    <w:tmpl w:val="2AC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6C5999"/>
    <w:multiLevelType w:val="multilevel"/>
    <w:tmpl w:val="FA9E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47A"/>
    <w:rsid w:val="000004C5"/>
    <w:rsid w:val="00000C29"/>
    <w:rsid w:val="0000115D"/>
    <w:rsid w:val="0000132E"/>
    <w:rsid w:val="00001B5F"/>
    <w:rsid w:val="000027C2"/>
    <w:rsid w:val="00002876"/>
    <w:rsid w:val="00002B51"/>
    <w:rsid w:val="00002D7E"/>
    <w:rsid w:val="000032D2"/>
    <w:rsid w:val="000052BF"/>
    <w:rsid w:val="0000659F"/>
    <w:rsid w:val="0000662F"/>
    <w:rsid w:val="0000683A"/>
    <w:rsid w:val="00006D68"/>
    <w:rsid w:val="00007BBE"/>
    <w:rsid w:val="00010091"/>
    <w:rsid w:val="00010854"/>
    <w:rsid w:val="00010CB0"/>
    <w:rsid w:val="00011013"/>
    <w:rsid w:val="00011ADF"/>
    <w:rsid w:val="00012549"/>
    <w:rsid w:val="00013C62"/>
    <w:rsid w:val="000152A2"/>
    <w:rsid w:val="0001604F"/>
    <w:rsid w:val="000163F2"/>
    <w:rsid w:val="00016708"/>
    <w:rsid w:val="00016ACA"/>
    <w:rsid w:val="000176C0"/>
    <w:rsid w:val="000179CE"/>
    <w:rsid w:val="00017E24"/>
    <w:rsid w:val="00020E77"/>
    <w:rsid w:val="00021251"/>
    <w:rsid w:val="0002136A"/>
    <w:rsid w:val="000214F9"/>
    <w:rsid w:val="00022051"/>
    <w:rsid w:val="00022DE0"/>
    <w:rsid w:val="0002333C"/>
    <w:rsid w:val="000245FF"/>
    <w:rsid w:val="00024AF6"/>
    <w:rsid w:val="00024F2B"/>
    <w:rsid w:val="00025481"/>
    <w:rsid w:val="00027324"/>
    <w:rsid w:val="00027430"/>
    <w:rsid w:val="00027728"/>
    <w:rsid w:val="000306B9"/>
    <w:rsid w:val="000318DC"/>
    <w:rsid w:val="00031953"/>
    <w:rsid w:val="0003219B"/>
    <w:rsid w:val="00032C2A"/>
    <w:rsid w:val="000345E6"/>
    <w:rsid w:val="000350D3"/>
    <w:rsid w:val="00036FEA"/>
    <w:rsid w:val="00037BF3"/>
    <w:rsid w:val="00037C0C"/>
    <w:rsid w:val="00037F1D"/>
    <w:rsid w:val="0004031E"/>
    <w:rsid w:val="00040BFA"/>
    <w:rsid w:val="000410E7"/>
    <w:rsid w:val="0004204C"/>
    <w:rsid w:val="00042E6E"/>
    <w:rsid w:val="000433C5"/>
    <w:rsid w:val="00043769"/>
    <w:rsid w:val="0004386D"/>
    <w:rsid w:val="00044457"/>
    <w:rsid w:val="00044463"/>
    <w:rsid w:val="00044C05"/>
    <w:rsid w:val="00046863"/>
    <w:rsid w:val="00047F10"/>
    <w:rsid w:val="000503B9"/>
    <w:rsid w:val="00050C99"/>
    <w:rsid w:val="0005165A"/>
    <w:rsid w:val="0005189C"/>
    <w:rsid w:val="00052659"/>
    <w:rsid w:val="000536DD"/>
    <w:rsid w:val="000541D6"/>
    <w:rsid w:val="00055140"/>
    <w:rsid w:val="00055649"/>
    <w:rsid w:val="00056114"/>
    <w:rsid w:val="0005658E"/>
    <w:rsid w:val="00057113"/>
    <w:rsid w:val="00057427"/>
    <w:rsid w:val="00057895"/>
    <w:rsid w:val="0006019F"/>
    <w:rsid w:val="00060A2F"/>
    <w:rsid w:val="00060E32"/>
    <w:rsid w:val="00061033"/>
    <w:rsid w:val="000615FD"/>
    <w:rsid w:val="000632C0"/>
    <w:rsid w:val="000638D4"/>
    <w:rsid w:val="00063CAC"/>
    <w:rsid w:val="00063D60"/>
    <w:rsid w:val="00064AF9"/>
    <w:rsid w:val="00064C81"/>
    <w:rsid w:val="00065366"/>
    <w:rsid w:val="000656C9"/>
    <w:rsid w:val="00065B2F"/>
    <w:rsid w:val="00065B3E"/>
    <w:rsid w:val="00066A00"/>
    <w:rsid w:val="0006736E"/>
    <w:rsid w:val="00067AF8"/>
    <w:rsid w:val="000702BD"/>
    <w:rsid w:val="00070992"/>
    <w:rsid w:val="0007131B"/>
    <w:rsid w:val="00071760"/>
    <w:rsid w:val="000721AF"/>
    <w:rsid w:val="00072DFD"/>
    <w:rsid w:val="00073B1C"/>
    <w:rsid w:val="000747DA"/>
    <w:rsid w:val="00075087"/>
    <w:rsid w:val="00075935"/>
    <w:rsid w:val="00075A56"/>
    <w:rsid w:val="000763F1"/>
    <w:rsid w:val="000764C7"/>
    <w:rsid w:val="00076998"/>
    <w:rsid w:val="00076DF0"/>
    <w:rsid w:val="000779D9"/>
    <w:rsid w:val="00077F74"/>
    <w:rsid w:val="000816F9"/>
    <w:rsid w:val="00081FB0"/>
    <w:rsid w:val="00082947"/>
    <w:rsid w:val="00082A34"/>
    <w:rsid w:val="0008352D"/>
    <w:rsid w:val="00083635"/>
    <w:rsid w:val="000836FA"/>
    <w:rsid w:val="00083D35"/>
    <w:rsid w:val="000861FB"/>
    <w:rsid w:val="00086205"/>
    <w:rsid w:val="000868B2"/>
    <w:rsid w:val="00090648"/>
    <w:rsid w:val="0009077F"/>
    <w:rsid w:val="00091AED"/>
    <w:rsid w:val="00091DB4"/>
    <w:rsid w:val="000922DA"/>
    <w:rsid w:val="00093B24"/>
    <w:rsid w:val="00097B01"/>
    <w:rsid w:val="00097E6D"/>
    <w:rsid w:val="000A11E7"/>
    <w:rsid w:val="000A4172"/>
    <w:rsid w:val="000A44A8"/>
    <w:rsid w:val="000A4DD4"/>
    <w:rsid w:val="000A59DE"/>
    <w:rsid w:val="000A7E02"/>
    <w:rsid w:val="000B1483"/>
    <w:rsid w:val="000B179C"/>
    <w:rsid w:val="000B18BC"/>
    <w:rsid w:val="000B1C24"/>
    <w:rsid w:val="000B1F01"/>
    <w:rsid w:val="000B2258"/>
    <w:rsid w:val="000B3A34"/>
    <w:rsid w:val="000B50B8"/>
    <w:rsid w:val="000B51D8"/>
    <w:rsid w:val="000B5FCA"/>
    <w:rsid w:val="000B600E"/>
    <w:rsid w:val="000B64D3"/>
    <w:rsid w:val="000B66C6"/>
    <w:rsid w:val="000B6EE6"/>
    <w:rsid w:val="000B7DD2"/>
    <w:rsid w:val="000C1C87"/>
    <w:rsid w:val="000C1FB3"/>
    <w:rsid w:val="000C2300"/>
    <w:rsid w:val="000C3645"/>
    <w:rsid w:val="000C48F6"/>
    <w:rsid w:val="000C4B36"/>
    <w:rsid w:val="000C5299"/>
    <w:rsid w:val="000C5D40"/>
    <w:rsid w:val="000C5F63"/>
    <w:rsid w:val="000C6399"/>
    <w:rsid w:val="000C6E0D"/>
    <w:rsid w:val="000C7060"/>
    <w:rsid w:val="000D03EC"/>
    <w:rsid w:val="000D06A1"/>
    <w:rsid w:val="000D170F"/>
    <w:rsid w:val="000D27D9"/>
    <w:rsid w:val="000D2FD9"/>
    <w:rsid w:val="000D301D"/>
    <w:rsid w:val="000D3249"/>
    <w:rsid w:val="000D4790"/>
    <w:rsid w:val="000D47C5"/>
    <w:rsid w:val="000D6A3F"/>
    <w:rsid w:val="000D6B56"/>
    <w:rsid w:val="000E1145"/>
    <w:rsid w:val="000E11B6"/>
    <w:rsid w:val="000E16CC"/>
    <w:rsid w:val="000E2336"/>
    <w:rsid w:val="000E26BB"/>
    <w:rsid w:val="000E2799"/>
    <w:rsid w:val="000E27F1"/>
    <w:rsid w:val="000E61A3"/>
    <w:rsid w:val="000E6454"/>
    <w:rsid w:val="000E6577"/>
    <w:rsid w:val="000E658F"/>
    <w:rsid w:val="000F2728"/>
    <w:rsid w:val="000F3D23"/>
    <w:rsid w:val="000F4AB7"/>
    <w:rsid w:val="000F4C23"/>
    <w:rsid w:val="000F5E8C"/>
    <w:rsid w:val="000F72DB"/>
    <w:rsid w:val="00100E42"/>
    <w:rsid w:val="00101261"/>
    <w:rsid w:val="001041F4"/>
    <w:rsid w:val="00105073"/>
    <w:rsid w:val="0010534A"/>
    <w:rsid w:val="001053AA"/>
    <w:rsid w:val="001054B4"/>
    <w:rsid w:val="00105757"/>
    <w:rsid w:val="00106172"/>
    <w:rsid w:val="00106380"/>
    <w:rsid w:val="0010685C"/>
    <w:rsid w:val="00106F01"/>
    <w:rsid w:val="0010746C"/>
    <w:rsid w:val="00107890"/>
    <w:rsid w:val="001079CC"/>
    <w:rsid w:val="00107A2A"/>
    <w:rsid w:val="001113AA"/>
    <w:rsid w:val="001114BF"/>
    <w:rsid w:val="00111DA6"/>
    <w:rsid w:val="0011255E"/>
    <w:rsid w:val="00113531"/>
    <w:rsid w:val="00113826"/>
    <w:rsid w:val="00113BD3"/>
    <w:rsid w:val="00113D81"/>
    <w:rsid w:val="00114043"/>
    <w:rsid w:val="00114A76"/>
    <w:rsid w:val="00114D29"/>
    <w:rsid w:val="001201A9"/>
    <w:rsid w:val="001207C7"/>
    <w:rsid w:val="0012098F"/>
    <w:rsid w:val="00121EE4"/>
    <w:rsid w:val="00122387"/>
    <w:rsid w:val="0012379C"/>
    <w:rsid w:val="00124037"/>
    <w:rsid w:val="00125427"/>
    <w:rsid w:val="00125A9F"/>
    <w:rsid w:val="00125E77"/>
    <w:rsid w:val="00126564"/>
    <w:rsid w:val="0012669A"/>
    <w:rsid w:val="001278FE"/>
    <w:rsid w:val="00127A4E"/>
    <w:rsid w:val="00127D2A"/>
    <w:rsid w:val="00127F50"/>
    <w:rsid w:val="0013063D"/>
    <w:rsid w:val="001315A5"/>
    <w:rsid w:val="00131677"/>
    <w:rsid w:val="00132866"/>
    <w:rsid w:val="001332B8"/>
    <w:rsid w:val="00133917"/>
    <w:rsid w:val="00133924"/>
    <w:rsid w:val="00133B3A"/>
    <w:rsid w:val="0013402C"/>
    <w:rsid w:val="001347CF"/>
    <w:rsid w:val="001349D9"/>
    <w:rsid w:val="00135978"/>
    <w:rsid w:val="00136645"/>
    <w:rsid w:val="00136906"/>
    <w:rsid w:val="00136D1C"/>
    <w:rsid w:val="00137EA8"/>
    <w:rsid w:val="0014184A"/>
    <w:rsid w:val="00141957"/>
    <w:rsid w:val="001421FC"/>
    <w:rsid w:val="00142DE6"/>
    <w:rsid w:val="0014356C"/>
    <w:rsid w:val="001438CB"/>
    <w:rsid w:val="001438E8"/>
    <w:rsid w:val="00143A2D"/>
    <w:rsid w:val="001440DA"/>
    <w:rsid w:val="001451E5"/>
    <w:rsid w:val="0014522F"/>
    <w:rsid w:val="00147CA1"/>
    <w:rsid w:val="00150909"/>
    <w:rsid w:val="00150FB0"/>
    <w:rsid w:val="001518EB"/>
    <w:rsid w:val="00152B82"/>
    <w:rsid w:val="00152C0D"/>
    <w:rsid w:val="0015315F"/>
    <w:rsid w:val="001532C2"/>
    <w:rsid w:val="001548C0"/>
    <w:rsid w:val="00155157"/>
    <w:rsid w:val="0015545C"/>
    <w:rsid w:val="001558F3"/>
    <w:rsid w:val="00155FF7"/>
    <w:rsid w:val="00156691"/>
    <w:rsid w:val="00156CC9"/>
    <w:rsid w:val="00160328"/>
    <w:rsid w:val="00160D3C"/>
    <w:rsid w:val="001618FD"/>
    <w:rsid w:val="00162326"/>
    <w:rsid w:val="00162A9D"/>
    <w:rsid w:val="00162C0A"/>
    <w:rsid w:val="00162D23"/>
    <w:rsid w:val="00163110"/>
    <w:rsid w:val="00163585"/>
    <w:rsid w:val="00163A27"/>
    <w:rsid w:val="001661A2"/>
    <w:rsid w:val="001667A0"/>
    <w:rsid w:val="00166F41"/>
    <w:rsid w:val="00167AF3"/>
    <w:rsid w:val="00167D97"/>
    <w:rsid w:val="001700D7"/>
    <w:rsid w:val="00170215"/>
    <w:rsid w:val="0017057B"/>
    <w:rsid w:val="00170D10"/>
    <w:rsid w:val="0017187A"/>
    <w:rsid w:val="001719E2"/>
    <w:rsid w:val="00171A87"/>
    <w:rsid w:val="00171F7A"/>
    <w:rsid w:val="00172710"/>
    <w:rsid w:val="00172B4E"/>
    <w:rsid w:val="001731A9"/>
    <w:rsid w:val="00173E4F"/>
    <w:rsid w:val="00175D9A"/>
    <w:rsid w:val="00175FC0"/>
    <w:rsid w:val="0017633B"/>
    <w:rsid w:val="00177567"/>
    <w:rsid w:val="00177FCE"/>
    <w:rsid w:val="00180631"/>
    <w:rsid w:val="00181DA6"/>
    <w:rsid w:val="00182888"/>
    <w:rsid w:val="001836F5"/>
    <w:rsid w:val="00183AA0"/>
    <w:rsid w:val="001851E2"/>
    <w:rsid w:val="0018553F"/>
    <w:rsid w:val="00185A81"/>
    <w:rsid w:val="00185AF6"/>
    <w:rsid w:val="00185B5D"/>
    <w:rsid w:val="001868B0"/>
    <w:rsid w:val="00186E30"/>
    <w:rsid w:val="00187850"/>
    <w:rsid w:val="00190756"/>
    <w:rsid w:val="00190FD0"/>
    <w:rsid w:val="00192FEF"/>
    <w:rsid w:val="0019428E"/>
    <w:rsid w:val="001949B6"/>
    <w:rsid w:val="00194A36"/>
    <w:rsid w:val="00195536"/>
    <w:rsid w:val="001A03EF"/>
    <w:rsid w:val="001A1EA5"/>
    <w:rsid w:val="001A33F3"/>
    <w:rsid w:val="001A348A"/>
    <w:rsid w:val="001A360F"/>
    <w:rsid w:val="001A3CA7"/>
    <w:rsid w:val="001A4569"/>
    <w:rsid w:val="001A4D6B"/>
    <w:rsid w:val="001A56E1"/>
    <w:rsid w:val="001A581A"/>
    <w:rsid w:val="001A687A"/>
    <w:rsid w:val="001A745E"/>
    <w:rsid w:val="001A77C0"/>
    <w:rsid w:val="001B01F3"/>
    <w:rsid w:val="001B0844"/>
    <w:rsid w:val="001B0E48"/>
    <w:rsid w:val="001B1929"/>
    <w:rsid w:val="001B1FDD"/>
    <w:rsid w:val="001B2262"/>
    <w:rsid w:val="001B2819"/>
    <w:rsid w:val="001B5A12"/>
    <w:rsid w:val="001B66E9"/>
    <w:rsid w:val="001B69ED"/>
    <w:rsid w:val="001C0AFC"/>
    <w:rsid w:val="001C11BC"/>
    <w:rsid w:val="001C1613"/>
    <w:rsid w:val="001C1B1D"/>
    <w:rsid w:val="001C2960"/>
    <w:rsid w:val="001C4190"/>
    <w:rsid w:val="001C4C8C"/>
    <w:rsid w:val="001C59F0"/>
    <w:rsid w:val="001C6037"/>
    <w:rsid w:val="001C6E0F"/>
    <w:rsid w:val="001C74B1"/>
    <w:rsid w:val="001C7552"/>
    <w:rsid w:val="001C7E2D"/>
    <w:rsid w:val="001D005A"/>
    <w:rsid w:val="001D2007"/>
    <w:rsid w:val="001D24E1"/>
    <w:rsid w:val="001D34FE"/>
    <w:rsid w:val="001D36A5"/>
    <w:rsid w:val="001D3967"/>
    <w:rsid w:val="001D3FE7"/>
    <w:rsid w:val="001D4218"/>
    <w:rsid w:val="001D4981"/>
    <w:rsid w:val="001D75D8"/>
    <w:rsid w:val="001D76CB"/>
    <w:rsid w:val="001D77B1"/>
    <w:rsid w:val="001D7F30"/>
    <w:rsid w:val="001E02D5"/>
    <w:rsid w:val="001E0A2C"/>
    <w:rsid w:val="001E0ADB"/>
    <w:rsid w:val="001E0ED4"/>
    <w:rsid w:val="001E181C"/>
    <w:rsid w:val="001E228D"/>
    <w:rsid w:val="001E2581"/>
    <w:rsid w:val="001E269A"/>
    <w:rsid w:val="001E2784"/>
    <w:rsid w:val="001E2919"/>
    <w:rsid w:val="001E3882"/>
    <w:rsid w:val="001E4ACC"/>
    <w:rsid w:val="001E4BA3"/>
    <w:rsid w:val="001E539C"/>
    <w:rsid w:val="001E54A8"/>
    <w:rsid w:val="001E54B2"/>
    <w:rsid w:val="001E5DD9"/>
    <w:rsid w:val="001E64C6"/>
    <w:rsid w:val="001E6C15"/>
    <w:rsid w:val="001E702A"/>
    <w:rsid w:val="001F0593"/>
    <w:rsid w:val="001F07ED"/>
    <w:rsid w:val="001F1C51"/>
    <w:rsid w:val="001F1EEB"/>
    <w:rsid w:val="001F26C9"/>
    <w:rsid w:val="001F2964"/>
    <w:rsid w:val="001F2B5F"/>
    <w:rsid w:val="001F30F3"/>
    <w:rsid w:val="001F4AE0"/>
    <w:rsid w:val="001F53CA"/>
    <w:rsid w:val="001F5564"/>
    <w:rsid w:val="001F59B5"/>
    <w:rsid w:val="001F76A8"/>
    <w:rsid w:val="001F7EF9"/>
    <w:rsid w:val="002006F1"/>
    <w:rsid w:val="00200848"/>
    <w:rsid w:val="002013C3"/>
    <w:rsid w:val="00201AA4"/>
    <w:rsid w:val="00202440"/>
    <w:rsid w:val="00202FE1"/>
    <w:rsid w:val="002032A6"/>
    <w:rsid w:val="00203619"/>
    <w:rsid w:val="00203906"/>
    <w:rsid w:val="00203AD8"/>
    <w:rsid w:val="0020575F"/>
    <w:rsid w:val="00205C54"/>
    <w:rsid w:val="00206060"/>
    <w:rsid w:val="0020637F"/>
    <w:rsid w:val="00206417"/>
    <w:rsid w:val="00206D51"/>
    <w:rsid w:val="0020752A"/>
    <w:rsid w:val="00207D44"/>
    <w:rsid w:val="002109ED"/>
    <w:rsid w:val="00211171"/>
    <w:rsid w:val="00212754"/>
    <w:rsid w:val="00213306"/>
    <w:rsid w:val="002150AB"/>
    <w:rsid w:val="00215659"/>
    <w:rsid w:val="0021639F"/>
    <w:rsid w:val="0021649B"/>
    <w:rsid w:val="002165F1"/>
    <w:rsid w:val="0021673D"/>
    <w:rsid w:val="00216BDA"/>
    <w:rsid w:val="002174EC"/>
    <w:rsid w:val="00217566"/>
    <w:rsid w:val="00220791"/>
    <w:rsid w:val="00222579"/>
    <w:rsid w:val="00223493"/>
    <w:rsid w:val="0022350D"/>
    <w:rsid w:val="00223D0F"/>
    <w:rsid w:val="00223E75"/>
    <w:rsid w:val="00223ED2"/>
    <w:rsid w:val="00225276"/>
    <w:rsid w:val="00225DF6"/>
    <w:rsid w:val="0022618D"/>
    <w:rsid w:val="00226AB2"/>
    <w:rsid w:val="00227AB8"/>
    <w:rsid w:val="00227BA4"/>
    <w:rsid w:val="002303AA"/>
    <w:rsid w:val="00230BDC"/>
    <w:rsid w:val="00230CAC"/>
    <w:rsid w:val="00230FCE"/>
    <w:rsid w:val="002316A3"/>
    <w:rsid w:val="002323C5"/>
    <w:rsid w:val="00232B17"/>
    <w:rsid w:val="00232F80"/>
    <w:rsid w:val="0023321C"/>
    <w:rsid w:val="00233859"/>
    <w:rsid w:val="00234A91"/>
    <w:rsid w:val="00234AC1"/>
    <w:rsid w:val="00234B73"/>
    <w:rsid w:val="002359F2"/>
    <w:rsid w:val="0023668A"/>
    <w:rsid w:val="0023672D"/>
    <w:rsid w:val="002371C1"/>
    <w:rsid w:val="002373FA"/>
    <w:rsid w:val="00240A55"/>
    <w:rsid w:val="00240B9B"/>
    <w:rsid w:val="0024104C"/>
    <w:rsid w:val="00241979"/>
    <w:rsid w:val="002425F3"/>
    <w:rsid w:val="00242CF5"/>
    <w:rsid w:val="0024308D"/>
    <w:rsid w:val="00243609"/>
    <w:rsid w:val="00243A97"/>
    <w:rsid w:val="00244C15"/>
    <w:rsid w:val="00244EBB"/>
    <w:rsid w:val="002450C1"/>
    <w:rsid w:val="00245141"/>
    <w:rsid w:val="00245B0B"/>
    <w:rsid w:val="00245B80"/>
    <w:rsid w:val="00246982"/>
    <w:rsid w:val="0024735F"/>
    <w:rsid w:val="00247D02"/>
    <w:rsid w:val="00250DB4"/>
    <w:rsid w:val="0025199E"/>
    <w:rsid w:val="00251EA8"/>
    <w:rsid w:val="002523FA"/>
    <w:rsid w:val="00252556"/>
    <w:rsid w:val="00253065"/>
    <w:rsid w:val="002532A1"/>
    <w:rsid w:val="00253B51"/>
    <w:rsid w:val="00253BEC"/>
    <w:rsid w:val="0025490D"/>
    <w:rsid w:val="00254FF1"/>
    <w:rsid w:val="0025540F"/>
    <w:rsid w:val="00255722"/>
    <w:rsid w:val="00255C46"/>
    <w:rsid w:val="00260B26"/>
    <w:rsid w:val="00260F5E"/>
    <w:rsid w:val="00261CFF"/>
    <w:rsid w:val="0026263A"/>
    <w:rsid w:val="00262654"/>
    <w:rsid w:val="00262929"/>
    <w:rsid w:val="00262BB0"/>
    <w:rsid w:val="00264359"/>
    <w:rsid w:val="0026489C"/>
    <w:rsid w:val="00264F8D"/>
    <w:rsid w:val="002654A4"/>
    <w:rsid w:val="00266B44"/>
    <w:rsid w:val="00267CFA"/>
    <w:rsid w:val="0027094F"/>
    <w:rsid w:val="00270ACB"/>
    <w:rsid w:val="00270FDC"/>
    <w:rsid w:val="0027165D"/>
    <w:rsid w:val="002719F4"/>
    <w:rsid w:val="00272314"/>
    <w:rsid w:val="00272445"/>
    <w:rsid w:val="00272514"/>
    <w:rsid w:val="00272BDB"/>
    <w:rsid w:val="002747E7"/>
    <w:rsid w:val="00274B22"/>
    <w:rsid w:val="00274D73"/>
    <w:rsid w:val="00274E17"/>
    <w:rsid w:val="00275C7E"/>
    <w:rsid w:val="00276025"/>
    <w:rsid w:val="002761DA"/>
    <w:rsid w:val="0027641B"/>
    <w:rsid w:val="0027643F"/>
    <w:rsid w:val="0028042F"/>
    <w:rsid w:val="00280753"/>
    <w:rsid w:val="002818AB"/>
    <w:rsid w:val="002821B6"/>
    <w:rsid w:val="002823C8"/>
    <w:rsid w:val="00282995"/>
    <w:rsid w:val="0028310C"/>
    <w:rsid w:val="00283AF5"/>
    <w:rsid w:val="002841B4"/>
    <w:rsid w:val="00285630"/>
    <w:rsid w:val="00285A03"/>
    <w:rsid w:val="00285E94"/>
    <w:rsid w:val="00286007"/>
    <w:rsid w:val="002867B3"/>
    <w:rsid w:val="00286B06"/>
    <w:rsid w:val="00287053"/>
    <w:rsid w:val="00287388"/>
    <w:rsid w:val="002908CC"/>
    <w:rsid w:val="002909CD"/>
    <w:rsid w:val="00290E7B"/>
    <w:rsid w:val="00291062"/>
    <w:rsid w:val="00291127"/>
    <w:rsid w:val="00291368"/>
    <w:rsid w:val="002914DA"/>
    <w:rsid w:val="00291E23"/>
    <w:rsid w:val="00292840"/>
    <w:rsid w:val="0029458A"/>
    <w:rsid w:val="00294DFE"/>
    <w:rsid w:val="0029571C"/>
    <w:rsid w:val="00295E00"/>
    <w:rsid w:val="002962F0"/>
    <w:rsid w:val="002979DD"/>
    <w:rsid w:val="00297F34"/>
    <w:rsid w:val="002A0107"/>
    <w:rsid w:val="002A0228"/>
    <w:rsid w:val="002A2633"/>
    <w:rsid w:val="002A2DB9"/>
    <w:rsid w:val="002A4945"/>
    <w:rsid w:val="002A509E"/>
    <w:rsid w:val="002A56F2"/>
    <w:rsid w:val="002A5C4D"/>
    <w:rsid w:val="002A6568"/>
    <w:rsid w:val="002A6C6E"/>
    <w:rsid w:val="002B0044"/>
    <w:rsid w:val="002B0109"/>
    <w:rsid w:val="002B0181"/>
    <w:rsid w:val="002B087C"/>
    <w:rsid w:val="002B08B2"/>
    <w:rsid w:val="002B1D0F"/>
    <w:rsid w:val="002B2557"/>
    <w:rsid w:val="002B2DA0"/>
    <w:rsid w:val="002B3E4F"/>
    <w:rsid w:val="002B4C25"/>
    <w:rsid w:val="002B6E53"/>
    <w:rsid w:val="002C055B"/>
    <w:rsid w:val="002C1444"/>
    <w:rsid w:val="002C1B7B"/>
    <w:rsid w:val="002C205B"/>
    <w:rsid w:val="002C245C"/>
    <w:rsid w:val="002C2F1D"/>
    <w:rsid w:val="002C2FF8"/>
    <w:rsid w:val="002C4891"/>
    <w:rsid w:val="002C50DE"/>
    <w:rsid w:val="002C5A36"/>
    <w:rsid w:val="002C63B8"/>
    <w:rsid w:val="002C694A"/>
    <w:rsid w:val="002C6F64"/>
    <w:rsid w:val="002C740F"/>
    <w:rsid w:val="002D07D2"/>
    <w:rsid w:val="002D07F7"/>
    <w:rsid w:val="002D148D"/>
    <w:rsid w:val="002D1657"/>
    <w:rsid w:val="002D17BB"/>
    <w:rsid w:val="002D1A2D"/>
    <w:rsid w:val="002D28C6"/>
    <w:rsid w:val="002D3520"/>
    <w:rsid w:val="002D5909"/>
    <w:rsid w:val="002D6051"/>
    <w:rsid w:val="002D713B"/>
    <w:rsid w:val="002D72BA"/>
    <w:rsid w:val="002D77C1"/>
    <w:rsid w:val="002D7D07"/>
    <w:rsid w:val="002E0967"/>
    <w:rsid w:val="002E0EE0"/>
    <w:rsid w:val="002E1C61"/>
    <w:rsid w:val="002E2AEF"/>
    <w:rsid w:val="002E2E2C"/>
    <w:rsid w:val="002E3190"/>
    <w:rsid w:val="002E3275"/>
    <w:rsid w:val="002E360C"/>
    <w:rsid w:val="002E3EBD"/>
    <w:rsid w:val="002E51AA"/>
    <w:rsid w:val="002E59C8"/>
    <w:rsid w:val="002E5C94"/>
    <w:rsid w:val="002E6B5F"/>
    <w:rsid w:val="002E7A71"/>
    <w:rsid w:val="002E7F1A"/>
    <w:rsid w:val="002F0321"/>
    <w:rsid w:val="002F07E5"/>
    <w:rsid w:val="002F33DA"/>
    <w:rsid w:val="002F38BD"/>
    <w:rsid w:val="002F39BA"/>
    <w:rsid w:val="002F5355"/>
    <w:rsid w:val="002F594D"/>
    <w:rsid w:val="002F5FBC"/>
    <w:rsid w:val="002F604A"/>
    <w:rsid w:val="002F62EA"/>
    <w:rsid w:val="002F68F3"/>
    <w:rsid w:val="003002BA"/>
    <w:rsid w:val="003014C5"/>
    <w:rsid w:val="003044C9"/>
    <w:rsid w:val="0030551B"/>
    <w:rsid w:val="0030572D"/>
    <w:rsid w:val="00305D77"/>
    <w:rsid w:val="00306FD5"/>
    <w:rsid w:val="00307E74"/>
    <w:rsid w:val="00307FBC"/>
    <w:rsid w:val="00310C53"/>
    <w:rsid w:val="003118A0"/>
    <w:rsid w:val="003121F7"/>
    <w:rsid w:val="003132E8"/>
    <w:rsid w:val="00313EAF"/>
    <w:rsid w:val="00314578"/>
    <w:rsid w:val="00315533"/>
    <w:rsid w:val="0031553A"/>
    <w:rsid w:val="0031582C"/>
    <w:rsid w:val="00316763"/>
    <w:rsid w:val="00316855"/>
    <w:rsid w:val="00316D73"/>
    <w:rsid w:val="003172C9"/>
    <w:rsid w:val="003173E3"/>
    <w:rsid w:val="00321318"/>
    <w:rsid w:val="00322474"/>
    <w:rsid w:val="00322DF4"/>
    <w:rsid w:val="00323970"/>
    <w:rsid w:val="00323B04"/>
    <w:rsid w:val="0032543E"/>
    <w:rsid w:val="0032556D"/>
    <w:rsid w:val="00325F27"/>
    <w:rsid w:val="00326782"/>
    <w:rsid w:val="00327173"/>
    <w:rsid w:val="00327CD6"/>
    <w:rsid w:val="00330A69"/>
    <w:rsid w:val="00330F05"/>
    <w:rsid w:val="003315C0"/>
    <w:rsid w:val="00331690"/>
    <w:rsid w:val="00331703"/>
    <w:rsid w:val="00331BF1"/>
    <w:rsid w:val="00332403"/>
    <w:rsid w:val="003329C2"/>
    <w:rsid w:val="003329D6"/>
    <w:rsid w:val="00333987"/>
    <w:rsid w:val="00333AA3"/>
    <w:rsid w:val="00335139"/>
    <w:rsid w:val="00335A51"/>
    <w:rsid w:val="0033675B"/>
    <w:rsid w:val="00336F6C"/>
    <w:rsid w:val="0033788C"/>
    <w:rsid w:val="00337B32"/>
    <w:rsid w:val="00337E06"/>
    <w:rsid w:val="003401FB"/>
    <w:rsid w:val="00340DDB"/>
    <w:rsid w:val="00342787"/>
    <w:rsid w:val="00343EF1"/>
    <w:rsid w:val="00344F97"/>
    <w:rsid w:val="003454E9"/>
    <w:rsid w:val="0034646E"/>
    <w:rsid w:val="00347202"/>
    <w:rsid w:val="00347643"/>
    <w:rsid w:val="003508AA"/>
    <w:rsid w:val="00350B18"/>
    <w:rsid w:val="003518BF"/>
    <w:rsid w:val="00351B0D"/>
    <w:rsid w:val="0035336B"/>
    <w:rsid w:val="003533CB"/>
    <w:rsid w:val="00353C01"/>
    <w:rsid w:val="00353FDB"/>
    <w:rsid w:val="003541F3"/>
    <w:rsid w:val="00354DEE"/>
    <w:rsid w:val="00354F2A"/>
    <w:rsid w:val="003562B2"/>
    <w:rsid w:val="003575AD"/>
    <w:rsid w:val="003617F6"/>
    <w:rsid w:val="00362062"/>
    <w:rsid w:val="003622FA"/>
    <w:rsid w:val="00362D08"/>
    <w:rsid w:val="00363F7F"/>
    <w:rsid w:val="00364A4D"/>
    <w:rsid w:val="00365D3F"/>
    <w:rsid w:val="00366549"/>
    <w:rsid w:val="00366A85"/>
    <w:rsid w:val="0037097F"/>
    <w:rsid w:val="00370B22"/>
    <w:rsid w:val="00370DB4"/>
    <w:rsid w:val="00371096"/>
    <w:rsid w:val="00371977"/>
    <w:rsid w:val="003723DC"/>
    <w:rsid w:val="00373645"/>
    <w:rsid w:val="00374839"/>
    <w:rsid w:val="003752E0"/>
    <w:rsid w:val="0037540F"/>
    <w:rsid w:val="00376448"/>
    <w:rsid w:val="00376E0A"/>
    <w:rsid w:val="00377445"/>
    <w:rsid w:val="00377A79"/>
    <w:rsid w:val="003807AB"/>
    <w:rsid w:val="00380A05"/>
    <w:rsid w:val="003814AF"/>
    <w:rsid w:val="00381BF3"/>
    <w:rsid w:val="00382BB8"/>
    <w:rsid w:val="00383EF8"/>
    <w:rsid w:val="00384B42"/>
    <w:rsid w:val="003850E8"/>
    <w:rsid w:val="00385ACF"/>
    <w:rsid w:val="003865FE"/>
    <w:rsid w:val="00387C48"/>
    <w:rsid w:val="0039012F"/>
    <w:rsid w:val="003905EA"/>
    <w:rsid w:val="0039089C"/>
    <w:rsid w:val="00390F19"/>
    <w:rsid w:val="003911BF"/>
    <w:rsid w:val="0039125B"/>
    <w:rsid w:val="00391D63"/>
    <w:rsid w:val="00391E52"/>
    <w:rsid w:val="003920AB"/>
    <w:rsid w:val="00392928"/>
    <w:rsid w:val="00392CEF"/>
    <w:rsid w:val="00393B26"/>
    <w:rsid w:val="00393DF8"/>
    <w:rsid w:val="00394B56"/>
    <w:rsid w:val="00394BB9"/>
    <w:rsid w:val="00394DD8"/>
    <w:rsid w:val="00395D2B"/>
    <w:rsid w:val="0039610B"/>
    <w:rsid w:val="00396D9E"/>
    <w:rsid w:val="00396DE0"/>
    <w:rsid w:val="00396E6B"/>
    <w:rsid w:val="003971C4"/>
    <w:rsid w:val="0039754F"/>
    <w:rsid w:val="003A1767"/>
    <w:rsid w:val="003A1F47"/>
    <w:rsid w:val="003A21A1"/>
    <w:rsid w:val="003A2206"/>
    <w:rsid w:val="003A285D"/>
    <w:rsid w:val="003A2CDB"/>
    <w:rsid w:val="003A3088"/>
    <w:rsid w:val="003A3BEB"/>
    <w:rsid w:val="003A3E73"/>
    <w:rsid w:val="003A40CA"/>
    <w:rsid w:val="003A46D4"/>
    <w:rsid w:val="003A4744"/>
    <w:rsid w:val="003A5F90"/>
    <w:rsid w:val="003A6DA9"/>
    <w:rsid w:val="003A7158"/>
    <w:rsid w:val="003A77C3"/>
    <w:rsid w:val="003A7EEF"/>
    <w:rsid w:val="003B05F1"/>
    <w:rsid w:val="003B2271"/>
    <w:rsid w:val="003B23F1"/>
    <w:rsid w:val="003B2E40"/>
    <w:rsid w:val="003B2F53"/>
    <w:rsid w:val="003B35B3"/>
    <w:rsid w:val="003B3978"/>
    <w:rsid w:val="003B422C"/>
    <w:rsid w:val="003B4570"/>
    <w:rsid w:val="003B50F4"/>
    <w:rsid w:val="003B7BBB"/>
    <w:rsid w:val="003C0237"/>
    <w:rsid w:val="003C054A"/>
    <w:rsid w:val="003C0A4E"/>
    <w:rsid w:val="003C0D81"/>
    <w:rsid w:val="003C1038"/>
    <w:rsid w:val="003C1149"/>
    <w:rsid w:val="003C2366"/>
    <w:rsid w:val="003C2B1B"/>
    <w:rsid w:val="003C2BAA"/>
    <w:rsid w:val="003C2EF5"/>
    <w:rsid w:val="003C4073"/>
    <w:rsid w:val="003C54B7"/>
    <w:rsid w:val="003C5BB9"/>
    <w:rsid w:val="003C60C1"/>
    <w:rsid w:val="003C692B"/>
    <w:rsid w:val="003C6A2A"/>
    <w:rsid w:val="003C7763"/>
    <w:rsid w:val="003D1A21"/>
    <w:rsid w:val="003D2154"/>
    <w:rsid w:val="003D2A23"/>
    <w:rsid w:val="003D3042"/>
    <w:rsid w:val="003D40ED"/>
    <w:rsid w:val="003D5297"/>
    <w:rsid w:val="003D5FC1"/>
    <w:rsid w:val="003D6070"/>
    <w:rsid w:val="003D654A"/>
    <w:rsid w:val="003E03F4"/>
    <w:rsid w:val="003E0795"/>
    <w:rsid w:val="003E08F6"/>
    <w:rsid w:val="003E1714"/>
    <w:rsid w:val="003E18D5"/>
    <w:rsid w:val="003E2419"/>
    <w:rsid w:val="003E2A1F"/>
    <w:rsid w:val="003E38E8"/>
    <w:rsid w:val="003E3C8C"/>
    <w:rsid w:val="003E4AE8"/>
    <w:rsid w:val="003E4DB4"/>
    <w:rsid w:val="003E52FB"/>
    <w:rsid w:val="003E5496"/>
    <w:rsid w:val="003E57FC"/>
    <w:rsid w:val="003E5C64"/>
    <w:rsid w:val="003E5D41"/>
    <w:rsid w:val="003E5F3A"/>
    <w:rsid w:val="003E6AD0"/>
    <w:rsid w:val="003E70FC"/>
    <w:rsid w:val="003E754D"/>
    <w:rsid w:val="003E78F9"/>
    <w:rsid w:val="003E7988"/>
    <w:rsid w:val="003F06E9"/>
    <w:rsid w:val="003F075B"/>
    <w:rsid w:val="003F1264"/>
    <w:rsid w:val="003F1694"/>
    <w:rsid w:val="003F174E"/>
    <w:rsid w:val="003F1C2B"/>
    <w:rsid w:val="003F3FC2"/>
    <w:rsid w:val="003F42AD"/>
    <w:rsid w:val="003F43A2"/>
    <w:rsid w:val="003F61CF"/>
    <w:rsid w:val="003F6602"/>
    <w:rsid w:val="003F6B05"/>
    <w:rsid w:val="003F73F4"/>
    <w:rsid w:val="004003EB"/>
    <w:rsid w:val="00400C5F"/>
    <w:rsid w:val="00400E6F"/>
    <w:rsid w:val="00400EC6"/>
    <w:rsid w:val="0040111D"/>
    <w:rsid w:val="0040217A"/>
    <w:rsid w:val="0040388B"/>
    <w:rsid w:val="00405109"/>
    <w:rsid w:val="0040521C"/>
    <w:rsid w:val="00405616"/>
    <w:rsid w:val="004063A5"/>
    <w:rsid w:val="00406948"/>
    <w:rsid w:val="004072D2"/>
    <w:rsid w:val="0041066A"/>
    <w:rsid w:val="0041080B"/>
    <w:rsid w:val="00410A30"/>
    <w:rsid w:val="0041257A"/>
    <w:rsid w:val="0041376F"/>
    <w:rsid w:val="00413EA1"/>
    <w:rsid w:val="0041715C"/>
    <w:rsid w:val="00417E5C"/>
    <w:rsid w:val="00421049"/>
    <w:rsid w:val="0042118E"/>
    <w:rsid w:val="004232C1"/>
    <w:rsid w:val="0042529D"/>
    <w:rsid w:val="00425622"/>
    <w:rsid w:val="00425710"/>
    <w:rsid w:val="00425C82"/>
    <w:rsid w:val="00425CA0"/>
    <w:rsid w:val="00425E74"/>
    <w:rsid w:val="004264EC"/>
    <w:rsid w:val="0042654D"/>
    <w:rsid w:val="00426E3B"/>
    <w:rsid w:val="004274D0"/>
    <w:rsid w:val="00430D2D"/>
    <w:rsid w:val="00431634"/>
    <w:rsid w:val="00431F8C"/>
    <w:rsid w:val="00432FD9"/>
    <w:rsid w:val="0043366F"/>
    <w:rsid w:val="00436BDC"/>
    <w:rsid w:val="00436CDA"/>
    <w:rsid w:val="00437196"/>
    <w:rsid w:val="00437648"/>
    <w:rsid w:val="00437E7A"/>
    <w:rsid w:val="00443232"/>
    <w:rsid w:val="004433BC"/>
    <w:rsid w:val="00443521"/>
    <w:rsid w:val="00444359"/>
    <w:rsid w:val="004466F6"/>
    <w:rsid w:val="004471A7"/>
    <w:rsid w:val="00447B42"/>
    <w:rsid w:val="00450D40"/>
    <w:rsid w:val="004521B0"/>
    <w:rsid w:val="004527AA"/>
    <w:rsid w:val="00452935"/>
    <w:rsid w:val="00452B5E"/>
    <w:rsid w:val="00452FE8"/>
    <w:rsid w:val="00453D4D"/>
    <w:rsid w:val="0045426C"/>
    <w:rsid w:val="004544D7"/>
    <w:rsid w:val="00454940"/>
    <w:rsid w:val="00454A76"/>
    <w:rsid w:val="00454D24"/>
    <w:rsid w:val="00454DBC"/>
    <w:rsid w:val="0045574D"/>
    <w:rsid w:val="004563F0"/>
    <w:rsid w:val="0045668C"/>
    <w:rsid w:val="00456A55"/>
    <w:rsid w:val="0045714E"/>
    <w:rsid w:val="004605E0"/>
    <w:rsid w:val="00460E75"/>
    <w:rsid w:val="004611FE"/>
    <w:rsid w:val="00461E20"/>
    <w:rsid w:val="0046209D"/>
    <w:rsid w:val="004628B3"/>
    <w:rsid w:val="00462E5E"/>
    <w:rsid w:val="00463915"/>
    <w:rsid w:val="00463DB5"/>
    <w:rsid w:val="00463E27"/>
    <w:rsid w:val="00464497"/>
    <w:rsid w:val="00465F18"/>
    <w:rsid w:val="004662BC"/>
    <w:rsid w:val="00466C5B"/>
    <w:rsid w:val="00467A8A"/>
    <w:rsid w:val="00467D87"/>
    <w:rsid w:val="00467E6E"/>
    <w:rsid w:val="004708F5"/>
    <w:rsid w:val="00471B79"/>
    <w:rsid w:val="00471E35"/>
    <w:rsid w:val="0047235E"/>
    <w:rsid w:val="00473BAD"/>
    <w:rsid w:val="00474256"/>
    <w:rsid w:val="004742B3"/>
    <w:rsid w:val="004744B5"/>
    <w:rsid w:val="00475719"/>
    <w:rsid w:val="0047617C"/>
    <w:rsid w:val="004770E4"/>
    <w:rsid w:val="00477D1C"/>
    <w:rsid w:val="00477F9A"/>
    <w:rsid w:val="00480481"/>
    <w:rsid w:val="0048055A"/>
    <w:rsid w:val="00480701"/>
    <w:rsid w:val="00480843"/>
    <w:rsid w:val="00480C4E"/>
    <w:rsid w:val="00480E8D"/>
    <w:rsid w:val="00481100"/>
    <w:rsid w:val="00481CC6"/>
    <w:rsid w:val="00481FA6"/>
    <w:rsid w:val="004821CC"/>
    <w:rsid w:val="00482452"/>
    <w:rsid w:val="00482E36"/>
    <w:rsid w:val="00482F81"/>
    <w:rsid w:val="00483590"/>
    <w:rsid w:val="00483598"/>
    <w:rsid w:val="00483788"/>
    <w:rsid w:val="00483811"/>
    <w:rsid w:val="00483B7C"/>
    <w:rsid w:val="004842A8"/>
    <w:rsid w:val="0048496C"/>
    <w:rsid w:val="004857B7"/>
    <w:rsid w:val="0048583F"/>
    <w:rsid w:val="004858C6"/>
    <w:rsid w:val="00485D40"/>
    <w:rsid w:val="00486E52"/>
    <w:rsid w:val="00487672"/>
    <w:rsid w:val="00491585"/>
    <w:rsid w:val="00492F66"/>
    <w:rsid w:val="00492FA5"/>
    <w:rsid w:val="00493414"/>
    <w:rsid w:val="00493841"/>
    <w:rsid w:val="00494B23"/>
    <w:rsid w:val="00495510"/>
    <w:rsid w:val="00495A58"/>
    <w:rsid w:val="00496385"/>
    <w:rsid w:val="00497084"/>
    <w:rsid w:val="00497F94"/>
    <w:rsid w:val="004A02F1"/>
    <w:rsid w:val="004A0657"/>
    <w:rsid w:val="004A0AA0"/>
    <w:rsid w:val="004A0B7E"/>
    <w:rsid w:val="004A10AA"/>
    <w:rsid w:val="004A12CB"/>
    <w:rsid w:val="004A210F"/>
    <w:rsid w:val="004A37DD"/>
    <w:rsid w:val="004A3B7C"/>
    <w:rsid w:val="004A3F57"/>
    <w:rsid w:val="004A3F7A"/>
    <w:rsid w:val="004A456C"/>
    <w:rsid w:val="004A493B"/>
    <w:rsid w:val="004A4959"/>
    <w:rsid w:val="004A527C"/>
    <w:rsid w:val="004A53A8"/>
    <w:rsid w:val="004A54D4"/>
    <w:rsid w:val="004A54FC"/>
    <w:rsid w:val="004A5A61"/>
    <w:rsid w:val="004A7A3B"/>
    <w:rsid w:val="004A7C8F"/>
    <w:rsid w:val="004B0A72"/>
    <w:rsid w:val="004B19F1"/>
    <w:rsid w:val="004B1B15"/>
    <w:rsid w:val="004B281F"/>
    <w:rsid w:val="004B3113"/>
    <w:rsid w:val="004B3610"/>
    <w:rsid w:val="004B3626"/>
    <w:rsid w:val="004B613A"/>
    <w:rsid w:val="004B701C"/>
    <w:rsid w:val="004B782D"/>
    <w:rsid w:val="004B7BB3"/>
    <w:rsid w:val="004C043C"/>
    <w:rsid w:val="004C0533"/>
    <w:rsid w:val="004C0A57"/>
    <w:rsid w:val="004C0CA6"/>
    <w:rsid w:val="004C1E79"/>
    <w:rsid w:val="004C38E6"/>
    <w:rsid w:val="004C3B3C"/>
    <w:rsid w:val="004C4764"/>
    <w:rsid w:val="004C4DB0"/>
    <w:rsid w:val="004C6EA0"/>
    <w:rsid w:val="004C7085"/>
    <w:rsid w:val="004D00E5"/>
    <w:rsid w:val="004D0F5B"/>
    <w:rsid w:val="004D1A90"/>
    <w:rsid w:val="004D2285"/>
    <w:rsid w:val="004D23E0"/>
    <w:rsid w:val="004D24B8"/>
    <w:rsid w:val="004D2816"/>
    <w:rsid w:val="004D302B"/>
    <w:rsid w:val="004D308C"/>
    <w:rsid w:val="004D38F6"/>
    <w:rsid w:val="004D6917"/>
    <w:rsid w:val="004D75DE"/>
    <w:rsid w:val="004E0B1E"/>
    <w:rsid w:val="004E1419"/>
    <w:rsid w:val="004E162B"/>
    <w:rsid w:val="004E17DA"/>
    <w:rsid w:val="004E1BC7"/>
    <w:rsid w:val="004E1D42"/>
    <w:rsid w:val="004E2730"/>
    <w:rsid w:val="004E2D8B"/>
    <w:rsid w:val="004E3164"/>
    <w:rsid w:val="004E32E9"/>
    <w:rsid w:val="004E4669"/>
    <w:rsid w:val="004E5DF1"/>
    <w:rsid w:val="004E6767"/>
    <w:rsid w:val="004E70B6"/>
    <w:rsid w:val="004E7557"/>
    <w:rsid w:val="004E79A2"/>
    <w:rsid w:val="004F06CF"/>
    <w:rsid w:val="004F13C2"/>
    <w:rsid w:val="004F20B2"/>
    <w:rsid w:val="004F2D6F"/>
    <w:rsid w:val="004F33B7"/>
    <w:rsid w:val="004F3781"/>
    <w:rsid w:val="004F48D0"/>
    <w:rsid w:val="004F6247"/>
    <w:rsid w:val="004F69C6"/>
    <w:rsid w:val="004F6D1A"/>
    <w:rsid w:val="004F7F26"/>
    <w:rsid w:val="00500715"/>
    <w:rsid w:val="00500B0F"/>
    <w:rsid w:val="00503E08"/>
    <w:rsid w:val="005050BE"/>
    <w:rsid w:val="00505618"/>
    <w:rsid w:val="00505724"/>
    <w:rsid w:val="005057A6"/>
    <w:rsid w:val="00505815"/>
    <w:rsid w:val="00506C5D"/>
    <w:rsid w:val="0050775B"/>
    <w:rsid w:val="00510404"/>
    <w:rsid w:val="005106FE"/>
    <w:rsid w:val="005108F8"/>
    <w:rsid w:val="00510D1E"/>
    <w:rsid w:val="0051203F"/>
    <w:rsid w:val="00512BB0"/>
    <w:rsid w:val="00512C26"/>
    <w:rsid w:val="00513326"/>
    <w:rsid w:val="00513452"/>
    <w:rsid w:val="00513528"/>
    <w:rsid w:val="0051397A"/>
    <w:rsid w:val="00513E49"/>
    <w:rsid w:val="00514235"/>
    <w:rsid w:val="00514962"/>
    <w:rsid w:val="0051589A"/>
    <w:rsid w:val="00515E2B"/>
    <w:rsid w:val="00516CBB"/>
    <w:rsid w:val="00517305"/>
    <w:rsid w:val="00517BDB"/>
    <w:rsid w:val="00517DA6"/>
    <w:rsid w:val="0052000D"/>
    <w:rsid w:val="00520529"/>
    <w:rsid w:val="00521387"/>
    <w:rsid w:val="005245C0"/>
    <w:rsid w:val="005248DA"/>
    <w:rsid w:val="00524926"/>
    <w:rsid w:val="005265C1"/>
    <w:rsid w:val="00526D4E"/>
    <w:rsid w:val="00527D89"/>
    <w:rsid w:val="00530588"/>
    <w:rsid w:val="00530945"/>
    <w:rsid w:val="00530E15"/>
    <w:rsid w:val="005316A3"/>
    <w:rsid w:val="00532233"/>
    <w:rsid w:val="00532F7B"/>
    <w:rsid w:val="00533B27"/>
    <w:rsid w:val="0053495A"/>
    <w:rsid w:val="00536772"/>
    <w:rsid w:val="00536C28"/>
    <w:rsid w:val="005370FF"/>
    <w:rsid w:val="00537362"/>
    <w:rsid w:val="005403DA"/>
    <w:rsid w:val="0054043B"/>
    <w:rsid w:val="00541EBE"/>
    <w:rsid w:val="00542105"/>
    <w:rsid w:val="005426BB"/>
    <w:rsid w:val="00544D36"/>
    <w:rsid w:val="00545318"/>
    <w:rsid w:val="00545335"/>
    <w:rsid w:val="0054534F"/>
    <w:rsid w:val="00545536"/>
    <w:rsid w:val="00545B48"/>
    <w:rsid w:val="005466C2"/>
    <w:rsid w:val="0054684E"/>
    <w:rsid w:val="005468FC"/>
    <w:rsid w:val="00547133"/>
    <w:rsid w:val="0055006B"/>
    <w:rsid w:val="0055119A"/>
    <w:rsid w:val="00551805"/>
    <w:rsid w:val="00551983"/>
    <w:rsid w:val="00552427"/>
    <w:rsid w:val="005534AF"/>
    <w:rsid w:val="00553C87"/>
    <w:rsid w:val="00553EFB"/>
    <w:rsid w:val="00554570"/>
    <w:rsid w:val="00554FF8"/>
    <w:rsid w:val="00555DCD"/>
    <w:rsid w:val="0055666D"/>
    <w:rsid w:val="00560DC2"/>
    <w:rsid w:val="0056109D"/>
    <w:rsid w:val="0056135E"/>
    <w:rsid w:val="00561913"/>
    <w:rsid w:val="00561F6C"/>
    <w:rsid w:val="005623A7"/>
    <w:rsid w:val="005638C2"/>
    <w:rsid w:val="00564471"/>
    <w:rsid w:val="005649DC"/>
    <w:rsid w:val="005658A8"/>
    <w:rsid w:val="00565DF0"/>
    <w:rsid w:val="005663A3"/>
    <w:rsid w:val="00574D29"/>
    <w:rsid w:val="00576E6C"/>
    <w:rsid w:val="00577A52"/>
    <w:rsid w:val="00580043"/>
    <w:rsid w:val="00580305"/>
    <w:rsid w:val="00580460"/>
    <w:rsid w:val="00580826"/>
    <w:rsid w:val="00580866"/>
    <w:rsid w:val="00580E99"/>
    <w:rsid w:val="00581389"/>
    <w:rsid w:val="00582244"/>
    <w:rsid w:val="00582EC1"/>
    <w:rsid w:val="00584541"/>
    <w:rsid w:val="0058483C"/>
    <w:rsid w:val="005857CF"/>
    <w:rsid w:val="0058591A"/>
    <w:rsid w:val="00585A6F"/>
    <w:rsid w:val="00585FC9"/>
    <w:rsid w:val="00586196"/>
    <w:rsid w:val="0058635E"/>
    <w:rsid w:val="005873A1"/>
    <w:rsid w:val="00587405"/>
    <w:rsid w:val="00587996"/>
    <w:rsid w:val="0059061A"/>
    <w:rsid w:val="005915F0"/>
    <w:rsid w:val="00591818"/>
    <w:rsid w:val="00593085"/>
    <w:rsid w:val="00593106"/>
    <w:rsid w:val="005951A9"/>
    <w:rsid w:val="00595636"/>
    <w:rsid w:val="005958C1"/>
    <w:rsid w:val="005959ED"/>
    <w:rsid w:val="0059614B"/>
    <w:rsid w:val="005A11D9"/>
    <w:rsid w:val="005A219F"/>
    <w:rsid w:val="005A271B"/>
    <w:rsid w:val="005A2824"/>
    <w:rsid w:val="005A3436"/>
    <w:rsid w:val="005A3549"/>
    <w:rsid w:val="005A3DFF"/>
    <w:rsid w:val="005A412B"/>
    <w:rsid w:val="005A43FF"/>
    <w:rsid w:val="005A4611"/>
    <w:rsid w:val="005A46FD"/>
    <w:rsid w:val="005A4D46"/>
    <w:rsid w:val="005A5455"/>
    <w:rsid w:val="005A55DC"/>
    <w:rsid w:val="005A631D"/>
    <w:rsid w:val="005A6BEA"/>
    <w:rsid w:val="005A6EF0"/>
    <w:rsid w:val="005A73F6"/>
    <w:rsid w:val="005B05B0"/>
    <w:rsid w:val="005B0EE6"/>
    <w:rsid w:val="005B131B"/>
    <w:rsid w:val="005B2916"/>
    <w:rsid w:val="005B38C0"/>
    <w:rsid w:val="005B3D1D"/>
    <w:rsid w:val="005B5095"/>
    <w:rsid w:val="005B61DD"/>
    <w:rsid w:val="005B70C4"/>
    <w:rsid w:val="005B7EFF"/>
    <w:rsid w:val="005C04A4"/>
    <w:rsid w:val="005C0E8B"/>
    <w:rsid w:val="005C139B"/>
    <w:rsid w:val="005C158C"/>
    <w:rsid w:val="005C2169"/>
    <w:rsid w:val="005C261D"/>
    <w:rsid w:val="005C3076"/>
    <w:rsid w:val="005C33E1"/>
    <w:rsid w:val="005C3C24"/>
    <w:rsid w:val="005C569C"/>
    <w:rsid w:val="005C5D70"/>
    <w:rsid w:val="005C5E2C"/>
    <w:rsid w:val="005C6896"/>
    <w:rsid w:val="005C6B6A"/>
    <w:rsid w:val="005C7991"/>
    <w:rsid w:val="005C7DDF"/>
    <w:rsid w:val="005D09E6"/>
    <w:rsid w:val="005D128E"/>
    <w:rsid w:val="005D1627"/>
    <w:rsid w:val="005D1847"/>
    <w:rsid w:val="005D26C9"/>
    <w:rsid w:val="005D2896"/>
    <w:rsid w:val="005D30B6"/>
    <w:rsid w:val="005D3250"/>
    <w:rsid w:val="005D51DF"/>
    <w:rsid w:val="005D66C1"/>
    <w:rsid w:val="005D7EDD"/>
    <w:rsid w:val="005E1012"/>
    <w:rsid w:val="005E1A97"/>
    <w:rsid w:val="005E1EB1"/>
    <w:rsid w:val="005E1EFD"/>
    <w:rsid w:val="005E2B38"/>
    <w:rsid w:val="005E3D59"/>
    <w:rsid w:val="005E3EA9"/>
    <w:rsid w:val="005E4065"/>
    <w:rsid w:val="005E438E"/>
    <w:rsid w:val="005E4BEE"/>
    <w:rsid w:val="005E5189"/>
    <w:rsid w:val="005E52D0"/>
    <w:rsid w:val="005E6D12"/>
    <w:rsid w:val="005E7D7C"/>
    <w:rsid w:val="005F0F70"/>
    <w:rsid w:val="005F14DA"/>
    <w:rsid w:val="005F1984"/>
    <w:rsid w:val="005F1A87"/>
    <w:rsid w:val="005F2640"/>
    <w:rsid w:val="005F28AF"/>
    <w:rsid w:val="005F2A7D"/>
    <w:rsid w:val="005F3265"/>
    <w:rsid w:val="005F3BFC"/>
    <w:rsid w:val="005F482B"/>
    <w:rsid w:val="005F64A8"/>
    <w:rsid w:val="005F7205"/>
    <w:rsid w:val="0060065B"/>
    <w:rsid w:val="00601390"/>
    <w:rsid w:val="00601F2D"/>
    <w:rsid w:val="006021AA"/>
    <w:rsid w:val="00602259"/>
    <w:rsid w:val="00603C4A"/>
    <w:rsid w:val="00603D88"/>
    <w:rsid w:val="00604EFB"/>
    <w:rsid w:val="00605230"/>
    <w:rsid w:val="006058C1"/>
    <w:rsid w:val="00605E24"/>
    <w:rsid w:val="00607661"/>
    <w:rsid w:val="006078E7"/>
    <w:rsid w:val="00607C2C"/>
    <w:rsid w:val="00607C93"/>
    <w:rsid w:val="006108E1"/>
    <w:rsid w:val="00611253"/>
    <w:rsid w:val="006115CD"/>
    <w:rsid w:val="0061168D"/>
    <w:rsid w:val="00611ED7"/>
    <w:rsid w:val="0061225C"/>
    <w:rsid w:val="006126BA"/>
    <w:rsid w:val="00612743"/>
    <w:rsid w:val="00612B39"/>
    <w:rsid w:val="00612C95"/>
    <w:rsid w:val="00614646"/>
    <w:rsid w:val="00614888"/>
    <w:rsid w:val="00615088"/>
    <w:rsid w:val="006157A0"/>
    <w:rsid w:val="00615B3C"/>
    <w:rsid w:val="00616A37"/>
    <w:rsid w:val="00617C1B"/>
    <w:rsid w:val="00620B39"/>
    <w:rsid w:val="006214E0"/>
    <w:rsid w:val="00622109"/>
    <w:rsid w:val="0062294B"/>
    <w:rsid w:val="006253AF"/>
    <w:rsid w:val="0062543D"/>
    <w:rsid w:val="00625CE3"/>
    <w:rsid w:val="00626586"/>
    <w:rsid w:val="00627D21"/>
    <w:rsid w:val="006303C9"/>
    <w:rsid w:val="00630D7D"/>
    <w:rsid w:val="00630E04"/>
    <w:rsid w:val="00631074"/>
    <w:rsid w:val="00631B17"/>
    <w:rsid w:val="0063252A"/>
    <w:rsid w:val="006328B9"/>
    <w:rsid w:val="0063351F"/>
    <w:rsid w:val="00633CE8"/>
    <w:rsid w:val="006354A9"/>
    <w:rsid w:val="006355CF"/>
    <w:rsid w:val="006357ED"/>
    <w:rsid w:val="00635D76"/>
    <w:rsid w:val="00636884"/>
    <w:rsid w:val="0063688B"/>
    <w:rsid w:val="00636A0C"/>
    <w:rsid w:val="00636E1F"/>
    <w:rsid w:val="00637204"/>
    <w:rsid w:val="00640130"/>
    <w:rsid w:val="006412EF"/>
    <w:rsid w:val="00641577"/>
    <w:rsid w:val="00641BAF"/>
    <w:rsid w:val="00641FF7"/>
    <w:rsid w:val="006425A8"/>
    <w:rsid w:val="00642841"/>
    <w:rsid w:val="00642A56"/>
    <w:rsid w:val="00643213"/>
    <w:rsid w:val="006443E9"/>
    <w:rsid w:val="00644A86"/>
    <w:rsid w:val="00644CAA"/>
    <w:rsid w:val="00645092"/>
    <w:rsid w:val="0064563E"/>
    <w:rsid w:val="0064628A"/>
    <w:rsid w:val="006467C9"/>
    <w:rsid w:val="00646B65"/>
    <w:rsid w:val="006470BD"/>
    <w:rsid w:val="0064715B"/>
    <w:rsid w:val="00647A45"/>
    <w:rsid w:val="00650126"/>
    <w:rsid w:val="0065165B"/>
    <w:rsid w:val="006524B2"/>
    <w:rsid w:val="0065274F"/>
    <w:rsid w:val="00652D55"/>
    <w:rsid w:val="006534D7"/>
    <w:rsid w:val="00653767"/>
    <w:rsid w:val="00654561"/>
    <w:rsid w:val="0065482E"/>
    <w:rsid w:val="006549D5"/>
    <w:rsid w:val="00654CB8"/>
    <w:rsid w:val="00656174"/>
    <w:rsid w:val="00656392"/>
    <w:rsid w:val="00656A19"/>
    <w:rsid w:val="00656A93"/>
    <w:rsid w:val="00656D8D"/>
    <w:rsid w:val="00656EC6"/>
    <w:rsid w:val="006571A5"/>
    <w:rsid w:val="006601A7"/>
    <w:rsid w:val="00660D13"/>
    <w:rsid w:val="006610C0"/>
    <w:rsid w:val="00662E64"/>
    <w:rsid w:val="00663CAB"/>
    <w:rsid w:val="00664C29"/>
    <w:rsid w:val="00664CC3"/>
    <w:rsid w:val="00665E49"/>
    <w:rsid w:val="00666DCD"/>
    <w:rsid w:val="00670E96"/>
    <w:rsid w:val="00671FBF"/>
    <w:rsid w:val="00672005"/>
    <w:rsid w:val="006720FD"/>
    <w:rsid w:val="00672AF8"/>
    <w:rsid w:val="00672D90"/>
    <w:rsid w:val="00672ED1"/>
    <w:rsid w:val="00673F15"/>
    <w:rsid w:val="006742F3"/>
    <w:rsid w:val="00674B6F"/>
    <w:rsid w:val="00677C7B"/>
    <w:rsid w:val="00680F6E"/>
    <w:rsid w:val="0068159A"/>
    <w:rsid w:val="00682C11"/>
    <w:rsid w:val="00682D92"/>
    <w:rsid w:val="00683B4C"/>
    <w:rsid w:val="00683EBC"/>
    <w:rsid w:val="0068456F"/>
    <w:rsid w:val="00684BA4"/>
    <w:rsid w:val="00686488"/>
    <w:rsid w:val="00686B5F"/>
    <w:rsid w:val="00686DBE"/>
    <w:rsid w:val="00686F56"/>
    <w:rsid w:val="0068723D"/>
    <w:rsid w:val="006874A8"/>
    <w:rsid w:val="006901FA"/>
    <w:rsid w:val="00692419"/>
    <w:rsid w:val="00692A60"/>
    <w:rsid w:val="00692DC4"/>
    <w:rsid w:val="0069430A"/>
    <w:rsid w:val="00694A77"/>
    <w:rsid w:val="006974E1"/>
    <w:rsid w:val="0069772D"/>
    <w:rsid w:val="006A037A"/>
    <w:rsid w:val="006A2995"/>
    <w:rsid w:val="006A2D62"/>
    <w:rsid w:val="006A2EC5"/>
    <w:rsid w:val="006A3363"/>
    <w:rsid w:val="006A4676"/>
    <w:rsid w:val="006A4DA5"/>
    <w:rsid w:val="006A5ABE"/>
    <w:rsid w:val="006A6A86"/>
    <w:rsid w:val="006A784F"/>
    <w:rsid w:val="006B0605"/>
    <w:rsid w:val="006B0990"/>
    <w:rsid w:val="006B0E84"/>
    <w:rsid w:val="006B12C5"/>
    <w:rsid w:val="006B19B1"/>
    <w:rsid w:val="006B19EC"/>
    <w:rsid w:val="006B27E2"/>
    <w:rsid w:val="006B34FB"/>
    <w:rsid w:val="006B385B"/>
    <w:rsid w:val="006B4A0E"/>
    <w:rsid w:val="006B5E4F"/>
    <w:rsid w:val="006B6953"/>
    <w:rsid w:val="006B6C31"/>
    <w:rsid w:val="006B7537"/>
    <w:rsid w:val="006C05F0"/>
    <w:rsid w:val="006C0C34"/>
    <w:rsid w:val="006C14A4"/>
    <w:rsid w:val="006C1696"/>
    <w:rsid w:val="006C2564"/>
    <w:rsid w:val="006C2589"/>
    <w:rsid w:val="006C2CCD"/>
    <w:rsid w:val="006C2FA9"/>
    <w:rsid w:val="006C2FD8"/>
    <w:rsid w:val="006C3084"/>
    <w:rsid w:val="006C32C2"/>
    <w:rsid w:val="006C3F74"/>
    <w:rsid w:val="006C3FE8"/>
    <w:rsid w:val="006C456C"/>
    <w:rsid w:val="006C4B1B"/>
    <w:rsid w:val="006C5238"/>
    <w:rsid w:val="006C57CB"/>
    <w:rsid w:val="006C632E"/>
    <w:rsid w:val="006C6DE2"/>
    <w:rsid w:val="006C6E12"/>
    <w:rsid w:val="006C6E5B"/>
    <w:rsid w:val="006C7602"/>
    <w:rsid w:val="006C7C07"/>
    <w:rsid w:val="006D010A"/>
    <w:rsid w:val="006D0AAA"/>
    <w:rsid w:val="006D150E"/>
    <w:rsid w:val="006D1D73"/>
    <w:rsid w:val="006D23EC"/>
    <w:rsid w:val="006D3A56"/>
    <w:rsid w:val="006D4E82"/>
    <w:rsid w:val="006D5970"/>
    <w:rsid w:val="006D6BAA"/>
    <w:rsid w:val="006D7217"/>
    <w:rsid w:val="006E007C"/>
    <w:rsid w:val="006E03A5"/>
    <w:rsid w:val="006E0531"/>
    <w:rsid w:val="006E132C"/>
    <w:rsid w:val="006E1419"/>
    <w:rsid w:val="006E1A0F"/>
    <w:rsid w:val="006E1C5E"/>
    <w:rsid w:val="006E2D4C"/>
    <w:rsid w:val="006E407A"/>
    <w:rsid w:val="006E428B"/>
    <w:rsid w:val="006E534E"/>
    <w:rsid w:val="006E55A2"/>
    <w:rsid w:val="006E7488"/>
    <w:rsid w:val="006E7A32"/>
    <w:rsid w:val="006E7E42"/>
    <w:rsid w:val="006F05D1"/>
    <w:rsid w:val="006F09B0"/>
    <w:rsid w:val="006F0D24"/>
    <w:rsid w:val="006F0D80"/>
    <w:rsid w:val="006F1220"/>
    <w:rsid w:val="006F1D21"/>
    <w:rsid w:val="006F3E8F"/>
    <w:rsid w:val="006F4950"/>
    <w:rsid w:val="006F4BC9"/>
    <w:rsid w:val="006F7A6B"/>
    <w:rsid w:val="00700FD1"/>
    <w:rsid w:val="00703B02"/>
    <w:rsid w:val="00705B8A"/>
    <w:rsid w:val="00705BED"/>
    <w:rsid w:val="007060DF"/>
    <w:rsid w:val="007076D1"/>
    <w:rsid w:val="00707A26"/>
    <w:rsid w:val="00707E90"/>
    <w:rsid w:val="0071004C"/>
    <w:rsid w:val="007103B2"/>
    <w:rsid w:val="007103E7"/>
    <w:rsid w:val="00710435"/>
    <w:rsid w:val="00710A57"/>
    <w:rsid w:val="007124C6"/>
    <w:rsid w:val="007127C1"/>
    <w:rsid w:val="007131FB"/>
    <w:rsid w:val="00713448"/>
    <w:rsid w:val="00713813"/>
    <w:rsid w:val="00714C93"/>
    <w:rsid w:val="00714FD2"/>
    <w:rsid w:val="007150BF"/>
    <w:rsid w:val="00715D4D"/>
    <w:rsid w:val="007167F7"/>
    <w:rsid w:val="0071684A"/>
    <w:rsid w:val="00716E60"/>
    <w:rsid w:val="00716F3A"/>
    <w:rsid w:val="0071736C"/>
    <w:rsid w:val="00717503"/>
    <w:rsid w:val="0071790F"/>
    <w:rsid w:val="00717E41"/>
    <w:rsid w:val="00720D5A"/>
    <w:rsid w:val="007214B7"/>
    <w:rsid w:val="00721A6B"/>
    <w:rsid w:val="00721E32"/>
    <w:rsid w:val="00721ED3"/>
    <w:rsid w:val="0072243B"/>
    <w:rsid w:val="007226CB"/>
    <w:rsid w:val="00722A8C"/>
    <w:rsid w:val="0072312E"/>
    <w:rsid w:val="007234C5"/>
    <w:rsid w:val="00725A56"/>
    <w:rsid w:val="00725AFA"/>
    <w:rsid w:val="00725B95"/>
    <w:rsid w:val="00726CB0"/>
    <w:rsid w:val="00727289"/>
    <w:rsid w:val="00727A66"/>
    <w:rsid w:val="007304B7"/>
    <w:rsid w:val="00730C57"/>
    <w:rsid w:val="00731DEA"/>
    <w:rsid w:val="00733762"/>
    <w:rsid w:val="00733D52"/>
    <w:rsid w:val="0073486C"/>
    <w:rsid w:val="00735FC6"/>
    <w:rsid w:val="007360E4"/>
    <w:rsid w:val="00736173"/>
    <w:rsid w:val="00736824"/>
    <w:rsid w:val="007370F4"/>
    <w:rsid w:val="00737F5C"/>
    <w:rsid w:val="00740388"/>
    <w:rsid w:val="00740DD3"/>
    <w:rsid w:val="00740F38"/>
    <w:rsid w:val="0074357D"/>
    <w:rsid w:val="00743C4B"/>
    <w:rsid w:val="00745EC6"/>
    <w:rsid w:val="00746E4F"/>
    <w:rsid w:val="00746EAB"/>
    <w:rsid w:val="0074726F"/>
    <w:rsid w:val="007472C6"/>
    <w:rsid w:val="007473D6"/>
    <w:rsid w:val="00747886"/>
    <w:rsid w:val="00747D92"/>
    <w:rsid w:val="00747ED1"/>
    <w:rsid w:val="0075102E"/>
    <w:rsid w:val="00751585"/>
    <w:rsid w:val="007517B2"/>
    <w:rsid w:val="00751895"/>
    <w:rsid w:val="007518BC"/>
    <w:rsid w:val="00752C9C"/>
    <w:rsid w:val="00752E1E"/>
    <w:rsid w:val="007532C4"/>
    <w:rsid w:val="00753B88"/>
    <w:rsid w:val="00754BED"/>
    <w:rsid w:val="0075634F"/>
    <w:rsid w:val="00757A66"/>
    <w:rsid w:val="00757D72"/>
    <w:rsid w:val="00757DBF"/>
    <w:rsid w:val="00757E0D"/>
    <w:rsid w:val="0076122F"/>
    <w:rsid w:val="00761BBF"/>
    <w:rsid w:val="00761E19"/>
    <w:rsid w:val="00762E67"/>
    <w:rsid w:val="00762FD9"/>
    <w:rsid w:val="00763B52"/>
    <w:rsid w:val="0076493F"/>
    <w:rsid w:val="007659ED"/>
    <w:rsid w:val="0076761C"/>
    <w:rsid w:val="00767B75"/>
    <w:rsid w:val="007713FE"/>
    <w:rsid w:val="007720BA"/>
    <w:rsid w:val="00772814"/>
    <w:rsid w:val="007730BF"/>
    <w:rsid w:val="00773284"/>
    <w:rsid w:val="00773D1F"/>
    <w:rsid w:val="00773ED4"/>
    <w:rsid w:val="007745B7"/>
    <w:rsid w:val="0077620C"/>
    <w:rsid w:val="007764C3"/>
    <w:rsid w:val="00776A30"/>
    <w:rsid w:val="0077714A"/>
    <w:rsid w:val="00777604"/>
    <w:rsid w:val="00777AAE"/>
    <w:rsid w:val="007800F0"/>
    <w:rsid w:val="007806D7"/>
    <w:rsid w:val="00781328"/>
    <w:rsid w:val="00781EB6"/>
    <w:rsid w:val="0078209C"/>
    <w:rsid w:val="00782A38"/>
    <w:rsid w:val="00782E51"/>
    <w:rsid w:val="00782EBF"/>
    <w:rsid w:val="00783916"/>
    <w:rsid w:val="00783F20"/>
    <w:rsid w:val="0078454F"/>
    <w:rsid w:val="00784B51"/>
    <w:rsid w:val="00785373"/>
    <w:rsid w:val="00786E3E"/>
    <w:rsid w:val="007879B7"/>
    <w:rsid w:val="00791430"/>
    <w:rsid w:val="007914E0"/>
    <w:rsid w:val="00791529"/>
    <w:rsid w:val="007924F5"/>
    <w:rsid w:val="007926A4"/>
    <w:rsid w:val="00792AB2"/>
    <w:rsid w:val="00792AB8"/>
    <w:rsid w:val="00792C71"/>
    <w:rsid w:val="00793EA3"/>
    <w:rsid w:val="007941BD"/>
    <w:rsid w:val="007943A6"/>
    <w:rsid w:val="00794E2A"/>
    <w:rsid w:val="00795825"/>
    <w:rsid w:val="007974D7"/>
    <w:rsid w:val="00797545"/>
    <w:rsid w:val="00797C45"/>
    <w:rsid w:val="007A0042"/>
    <w:rsid w:val="007A0071"/>
    <w:rsid w:val="007A04C2"/>
    <w:rsid w:val="007A22A6"/>
    <w:rsid w:val="007A2D99"/>
    <w:rsid w:val="007A4AA4"/>
    <w:rsid w:val="007A4AF5"/>
    <w:rsid w:val="007A55FC"/>
    <w:rsid w:val="007A5EE9"/>
    <w:rsid w:val="007A6554"/>
    <w:rsid w:val="007A6568"/>
    <w:rsid w:val="007A6AD3"/>
    <w:rsid w:val="007A7189"/>
    <w:rsid w:val="007A7CDD"/>
    <w:rsid w:val="007B0718"/>
    <w:rsid w:val="007B2350"/>
    <w:rsid w:val="007B2CC2"/>
    <w:rsid w:val="007B31B3"/>
    <w:rsid w:val="007B3364"/>
    <w:rsid w:val="007B3CE9"/>
    <w:rsid w:val="007B3E9E"/>
    <w:rsid w:val="007B464C"/>
    <w:rsid w:val="007B474C"/>
    <w:rsid w:val="007B4DE6"/>
    <w:rsid w:val="007B53C9"/>
    <w:rsid w:val="007B71F8"/>
    <w:rsid w:val="007B740D"/>
    <w:rsid w:val="007B760C"/>
    <w:rsid w:val="007B793F"/>
    <w:rsid w:val="007B7D0C"/>
    <w:rsid w:val="007C0441"/>
    <w:rsid w:val="007C0443"/>
    <w:rsid w:val="007C04ED"/>
    <w:rsid w:val="007C05D5"/>
    <w:rsid w:val="007C0BFE"/>
    <w:rsid w:val="007C1672"/>
    <w:rsid w:val="007C2A3B"/>
    <w:rsid w:val="007C2AE3"/>
    <w:rsid w:val="007C2FC9"/>
    <w:rsid w:val="007C366B"/>
    <w:rsid w:val="007C3AA9"/>
    <w:rsid w:val="007C3F1B"/>
    <w:rsid w:val="007C453F"/>
    <w:rsid w:val="007C48BC"/>
    <w:rsid w:val="007C4B65"/>
    <w:rsid w:val="007C5076"/>
    <w:rsid w:val="007C5243"/>
    <w:rsid w:val="007C756A"/>
    <w:rsid w:val="007C7B8C"/>
    <w:rsid w:val="007D11DB"/>
    <w:rsid w:val="007D2041"/>
    <w:rsid w:val="007D2814"/>
    <w:rsid w:val="007D2CAB"/>
    <w:rsid w:val="007D3011"/>
    <w:rsid w:val="007D36A3"/>
    <w:rsid w:val="007D4351"/>
    <w:rsid w:val="007D52E5"/>
    <w:rsid w:val="007D5EC5"/>
    <w:rsid w:val="007D612F"/>
    <w:rsid w:val="007D6598"/>
    <w:rsid w:val="007D65B5"/>
    <w:rsid w:val="007D66D5"/>
    <w:rsid w:val="007D6A11"/>
    <w:rsid w:val="007D75FA"/>
    <w:rsid w:val="007D7885"/>
    <w:rsid w:val="007D7AC7"/>
    <w:rsid w:val="007E0C34"/>
    <w:rsid w:val="007E13BA"/>
    <w:rsid w:val="007E174E"/>
    <w:rsid w:val="007E1A3D"/>
    <w:rsid w:val="007E3921"/>
    <w:rsid w:val="007E3B28"/>
    <w:rsid w:val="007E5596"/>
    <w:rsid w:val="007E57E1"/>
    <w:rsid w:val="007E6F80"/>
    <w:rsid w:val="007E7378"/>
    <w:rsid w:val="007E74BD"/>
    <w:rsid w:val="007E791A"/>
    <w:rsid w:val="007F07F6"/>
    <w:rsid w:val="007F08D7"/>
    <w:rsid w:val="007F1E78"/>
    <w:rsid w:val="007F335D"/>
    <w:rsid w:val="007F3498"/>
    <w:rsid w:val="007F4759"/>
    <w:rsid w:val="007F4820"/>
    <w:rsid w:val="007F5256"/>
    <w:rsid w:val="007F5557"/>
    <w:rsid w:val="007F55BE"/>
    <w:rsid w:val="007F5EE4"/>
    <w:rsid w:val="007F61EA"/>
    <w:rsid w:val="007F6923"/>
    <w:rsid w:val="007F6C26"/>
    <w:rsid w:val="008036B7"/>
    <w:rsid w:val="00803C68"/>
    <w:rsid w:val="00803D03"/>
    <w:rsid w:val="008042BD"/>
    <w:rsid w:val="008051AA"/>
    <w:rsid w:val="00805854"/>
    <w:rsid w:val="008059C5"/>
    <w:rsid w:val="008061FB"/>
    <w:rsid w:val="00806BB4"/>
    <w:rsid w:val="00806F41"/>
    <w:rsid w:val="00807405"/>
    <w:rsid w:val="00810EB1"/>
    <w:rsid w:val="0081205B"/>
    <w:rsid w:val="008123AA"/>
    <w:rsid w:val="00812AA9"/>
    <w:rsid w:val="00813B0A"/>
    <w:rsid w:val="008144C9"/>
    <w:rsid w:val="00814734"/>
    <w:rsid w:val="00814774"/>
    <w:rsid w:val="00815244"/>
    <w:rsid w:val="00815974"/>
    <w:rsid w:val="0081678F"/>
    <w:rsid w:val="0081768F"/>
    <w:rsid w:val="00820426"/>
    <w:rsid w:val="0082094A"/>
    <w:rsid w:val="00820CB4"/>
    <w:rsid w:val="00820FE6"/>
    <w:rsid w:val="00821D37"/>
    <w:rsid w:val="0082253A"/>
    <w:rsid w:val="008233BB"/>
    <w:rsid w:val="008234D0"/>
    <w:rsid w:val="008239DF"/>
    <w:rsid w:val="00823A9F"/>
    <w:rsid w:val="008256D0"/>
    <w:rsid w:val="00825D80"/>
    <w:rsid w:val="00826E29"/>
    <w:rsid w:val="00826EE2"/>
    <w:rsid w:val="008275ED"/>
    <w:rsid w:val="00827814"/>
    <w:rsid w:val="008279DE"/>
    <w:rsid w:val="00830901"/>
    <w:rsid w:val="0083197C"/>
    <w:rsid w:val="00831999"/>
    <w:rsid w:val="00831D1A"/>
    <w:rsid w:val="0083298B"/>
    <w:rsid w:val="0083304E"/>
    <w:rsid w:val="0083341A"/>
    <w:rsid w:val="0083362C"/>
    <w:rsid w:val="00833A71"/>
    <w:rsid w:val="00833EA8"/>
    <w:rsid w:val="008348B7"/>
    <w:rsid w:val="00834B94"/>
    <w:rsid w:val="00835507"/>
    <w:rsid w:val="0083646B"/>
    <w:rsid w:val="0084010B"/>
    <w:rsid w:val="00840790"/>
    <w:rsid w:val="008418F8"/>
    <w:rsid w:val="008419E4"/>
    <w:rsid w:val="00841A37"/>
    <w:rsid w:val="00841A73"/>
    <w:rsid w:val="0084209E"/>
    <w:rsid w:val="00842CDF"/>
    <w:rsid w:val="00842E07"/>
    <w:rsid w:val="008434B8"/>
    <w:rsid w:val="00844496"/>
    <w:rsid w:val="0084492F"/>
    <w:rsid w:val="00845F36"/>
    <w:rsid w:val="008460E9"/>
    <w:rsid w:val="00847875"/>
    <w:rsid w:val="0085155E"/>
    <w:rsid w:val="00851F14"/>
    <w:rsid w:val="008529A2"/>
    <w:rsid w:val="00853CBD"/>
    <w:rsid w:val="00854A5D"/>
    <w:rsid w:val="00856B89"/>
    <w:rsid w:val="008573E7"/>
    <w:rsid w:val="008573F4"/>
    <w:rsid w:val="00860260"/>
    <w:rsid w:val="008602B6"/>
    <w:rsid w:val="0086053C"/>
    <w:rsid w:val="00864865"/>
    <w:rsid w:val="00864C14"/>
    <w:rsid w:val="0086568D"/>
    <w:rsid w:val="00865C4C"/>
    <w:rsid w:val="00865DE6"/>
    <w:rsid w:val="008660B7"/>
    <w:rsid w:val="00866B7A"/>
    <w:rsid w:val="00867327"/>
    <w:rsid w:val="00867F2A"/>
    <w:rsid w:val="00867F45"/>
    <w:rsid w:val="00867F7B"/>
    <w:rsid w:val="00870AC7"/>
    <w:rsid w:val="008710B0"/>
    <w:rsid w:val="008716B5"/>
    <w:rsid w:val="00872306"/>
    <w:rsid w:val="0087291A"/>
    <w:rsid w:val="008738E2"/>
    <w:rsid w:val="00873AAF"/>
    <w:rsid w:val="008742D4"/>
    <w:rsid w:val="00875180"/>
    <w:rsid w:val="008767DC"/>
    <w:rsid w:val="00877758"/>
    <w:rsid w:val="00877B5D"/>
    <w:rsid w:val="00877BB7"/>
    <w:rsid w:val="00877F93"/>
    <w:rsid w:val="00880C81"/>
    <w:rsid w:val="00881438"/>
    <w:rsid w:val="00881743"/>
    <w:rsid w:val="008817AB"/>
    <w:rsid w:val="00881A83"/>
    <w:rsid w:val="008827E2"/>
    <w:rsid w:val="00883A5C"/>
    <w:rsid w:val="00883A81"/>
    <w:rsid w:val="00884592"/>
    <w:rsid w:val="00884AFD"/>
    <w:rsid w:val="0088608C"/>
    <w:rsid w:val="0088685C"/>
    <w:rsid w:val="008869A6"/>
    <w:rsid w:val="00886E34"/>
    <w:rsid w:val="00890244"/>
    <w:rsid w:val="00890747"/>
    <w:rsid w:val="008911CA"/>
    <w:rsid w:val="00891A67"/>
    <w:rsid w:val="00893882"/>
    <w:rsid w:val="008938D6"/>
    <w:rsid w:val="00893D50"/>
    <w:rsid w:val="008948E6"/>
    <w:rsid w:val="008950F1"/>
    <w:rsid w:val="0089610F"/>
    <w:rsid w:val="00896BDC"/>
    <w:rsid w:val="00896E3B"/>
    <w:rsid w:val="008A1388"/>
    <w:rsid w:val="008A1AC5"/>
    <w:rsid w:val="008A1ED5"/>
    <w:rsid w:val="008A249E"/>
    <w:rsid w:val="008A2C22"/>
    <w:rsid w:val="008A310D"/>
    <w:rsid w:val="008A42D6"/>
    <w:rsid w:val="008A452D"/>
    <w:rsid w:val="008A4D1C"/>
    <w:rsid w:val="008A5A54"/>
    <w:rsid w:val="008A6561"/>
    <w:rsid w:val="008A658D"/>
    <w:rsid w:val="008A68EC"/>
    <w:rsid w:val="008A6C11"/>
    <w:rsid w:val="008A73A6"/>
    <w:rsid w:val="008B08B6"/>
    <w:rsid w:val="008B0BFF"/>
    <w:rsid w:val="008B1245"/>
    <w:rsid w:val="008B1BB2"/>
    <w:rsid w:val="008B1FDB"/>
    <w:rsid w:val="008B25F3"/>
    <w:rsid w:val="008B6068"/>
    <w:rsid w:val="008B62DA"/>
    <w:rsid w:val="008B631A"/>
    <w:rsid w:val="008B728E"/>
    <w:rsid w:val="008B750C"/>
    <w:rsid w:val="008B7A5E"/>
    <w:rsid w:val="008C07C1"/>
    <w:rsid w:val="008C0A43"/>
    <w:rsid w:val="008C0DC8"/>
    <w:rsid w:val="008C257E"/>
    <w:rsid w:val="008C2C66"/>
    <w:rsid w:val="008C2E51"/>
    <w:rsid w:val="008C40A8"/>
    <w:rsid w:val="008C4B8F"/>
    <w:rsid w:val="008C5046"/>
    <w:rsid w:val="008C5235"/>
    <w:rsid w:val="008C5DCC"/>
    <w:rsid w:val="008C715C"/>
    <w:rsid w:val="008D0639"/>
    <w:rsid w:val="008D0D2E"/>
    <w:rsid w:val="008D1056"/>
    <w:rsid w:val="008D10BE"/>
    <w:rsid w:val="008D16C3"/>
    <w:rsid w:val="008D1A4C"/>
    <w:rsid w:val="008D2473"/>
    <w:rsid w:val="008D49A5"/>
    <w:rsid w:val="008D537E"/>
    <w:rsid w:val="008D57CA"/>
    <w:rsid w:val="008D5957"/>
    <w:rsid w:val="008D5DB2"/>
    <w:rsid w:val="008D5F04"/>
    <w:rsid w:val="008D610E"/>
    <w:rsid w:val="008D68AB"/>
    <w:rsid w:val="008D7904"/>
    <w:rsid w:val="008D7A84"/>
    <w:rsid w:val="008D7C2F"/>
    <w:rsid w:val="008E04A3"/>
    <w:rsid w:val="008E055B"/>
    <w:rsid w:val="008E092C"/>
    <w:rsid w:val="008E23B0"/>
    <w:rsid w:val="008E38B9"/>
    <w:rsid w:val="008E459A"/>
    <w:rsid w:val="008E4DAB"/>
    <w:rsid w:val="008E5546"/>
    <w:rsid w:val="008E55B2"/>
    <w:rsid w:val="008E5AAD"/>
    <w:rsid w:val="008E688C"/>
    <w:rsid w:val="008F02CF"/>
    <w:rsid w:val="008F0470"/>
    <w:rsid w:val="008F09B2"/>
    <w:rsid w:val="008F0BDA"/>
    <w:rsid w:val="008F14B2"/>
    <w:rsid w:val="008F1BAD"/>
    <w:rsid w:val="008F26E3"/>
    <w:rsid w:val="008F3E51"/>
    <w:rsid w:val="008F552B"/>
    <w:rsid w:val="008F6D80"/>
    <w:rsid w:val="008F7EC9"/>
    <w:rsid w:val="009006AA"/>
    <w:rsid w:val="009009E2"/>
    <w:rsid w:val="00900B8F"/>
    <w:rsid w:val="00900C7F"/>
    <w:rsid w:val="00901D70"/>
    <w:rsid w:val="00901F88"/>
    <w:rsid w:val="00903465"/>
    <w:rsid w:val="009044EE"/>
    <w:rsid w:val="00904DCB"/>
    <w:rsid w:val="00905198"/>
    <w:rsid w:val="00905880"/>
    <w:rsid w:val="00905AC0"/>
    <w:rsid w:val="00906199"/>
    <w:rsid w:val="009068E3"/>
    <w:rsid w:val="00906A65"/>
    <w:rsid w:val="009077E5"/>
    <w:rsid w:val="00907822"/>
    <w:rsid w:val="0090786D"/>
    <w:rsid w:val="00907C0A"/>
    <w:rsid w:val="0091001E"/>
    <w:rsid w:val="009105E0"/>
    <w:rsid w:val="00910A17"/>
    <w:rsid w:val="009110EA"/>
    <w:rsid w:val="00911B47"/>
    <w:rsid w:val="00911F9D"/>
    <w:rsid w:val="009126DD"/>
    <w:rsid w:val="00912B32"/>
    <w:rsid w:val="00912B33"/>
    <w:rsid w:val="00912E3B"/>
    <w:rsid w:val="0091302A"/>
    <w:rsid w:val="00913CB4"/>
    <w:rsid w:val="00914A17"/>
    <w:rsid w:val="00915DE6"/>
    <w:rsid w:val="009163E8"/>
    <w:rsid w:val="00916A65"/>
    <w:rsid w:val="009172A4"/>
    <w:rsid w:val="009172E8"/>
    <w:rsid w:val="00917550"/>
    <w:rsid w:val="00920449"/>
    <w:rsid w:val="009208D6"/>
    <w:rsid w:val="00920907"/>
    <w:rsid w:val="00920D5A"/>
    <w:rsid w:val="0092147A"/>
    <w:rsid w:val="0092294E"/>
    <w:rsid w:val="009232B0"/>
    <w:rsid w:val="0092339F"/>
    <w:rsid w:val="00923819"/>
    <w:rsid w:val="00924125"/>
    <w:rsid w:val="00924CC0"/>
    <w:rsid w:val="009257F1"/>
    <w:rsid w:val="009268E5"/>
    <w:rsid w:val="00926EB7"/>
    <w:rsid w:val="009276E1"/>
    <w:rsid w:val="009278F1"/>
    <w:rsid w:val="00927C3F"/>
    <w:rsid w:val="00931CAA"/>
    <w:rsid w:val="00932EB2"/>
    <w:rsid w:val="00932F80"/>
    <w:rsid w:val="00934AF7"/>
    <w:rsid w:val="009350F4"/>
    <w:rsid w:val="009400C9"/>
    <w:rsid w:val="009405C2"/>
    <w:rsid w:val="00940DB2"/>
    <w:rsid w:val="00941234"/>
    <w:rsid w:val="0094253C"/>
    <w:rsid w:val="009428DC"/>
    <w:rsid w:val="00942C91"/>
    <w:rsid w:val="009439EC"/>
    <w:rsid w:val="00944359"/>
    <w:rsid w:val="009449D6"/>
    <w:rsid w:val="00944A6B"/>
    <w:rsid w:val="00945398"/>
    <w:rsid w:val="009461F5"/>
    <w:rsid w:val="0094634F"/>
    <w:rsid w:val="009467FE"/>
    <w:rsid w:val="009468B4"/>
    <w:rsid w:val="00946CB7"/>
    <w:rsid w:val="00947A45"/>
    <w:rsid w:val="00947BD4"/>
    <w:rsid w:val="00950451"/>
    <w:rsid w:val="009513BE"/>
    <w:rsid w:val="00951450"/>
    <w:rsid w:val="00951901"/>
    <w:rsid w:val="00951A50"/>
    <w:rsid w:val="00952534"/>
    <w:rsid w:val="00952AD1"/>
    <w:rsid w:val="00952C03"/>
    <w:rsid w:val="00952DB4"/>
    <w:rsid w:val="00953016"/>
    <w:rsid w:val="00953552"/>
    <w:rsid w:val="009539CC"/>
    <w:rsid w:val="00953AB0"/>
    <w:rsid w:val="00953F61"/>
    <w:rsid w:val="0095429D"/>
    <w:rsid w:val="009550B6"/>
    <w:rsid w:val="00955266"/>
    <w:rsid w:val="00955797"/>
    <w:rsid w:val="00955D2F"/>
    <w:rsid w:val="00957278"/>
    <w:rsid w:val="0095772C"/>
    <w:rsid w:val="00957FDF"/>
    <w:rsid w:val="0096048B"/>
    <w:rsid w:val="00960630"/>
    <w:rsid w:val="00960C98"/>
    <w:rsid w:val="009610E4"/>
    <w:rsid w:val="00962E19"/>
    <w:rsid w:val="00963427"/>
    <w:rsid w:val="009637EC"/>
    <w:rsid w:val="00963A79"/>
    <w:rsid w:val="0096403E"/>
    <w:rsid w:val="00964989"/>
    <w:rsid w:val="00964BE8"/>
    <w:rsid w:val="00964F03"/>
    <w:rsid w:val="00965C84"/>
    <w:rsid w:val="00966224"/>
    <w:rsid w:val="0096675B"/>
    <w:rsid w:val="00966C72"/>
    <w:rsid w:val="00967B0A"/>
    <w:rsid w:val="00967D25"/>
    <w:rsid w:val="00967ED6"/>
    <w:rsid w:val="00971401"/>
    <w:rsid w:val="0097144E"/>
    <w:rsid w:val="009717BB"/>
    <w:rsid w:val="009718EE"/>
    <w:rsid w:val="00971EEC"/>
    <w:rsid w:val="0097254A"/>
    <w:rsid w:val="009750BA"/>
    <w:rsid w:val="00975839"/>
    <w:rsid w:val="009767B6"/>
    <w:rsid w:val="00977346"/>
    <w:rsid w:val="009779B0"/>
    <w:rsid w:val="00980FDB"/>
    <w:rsid w:val="00981BE7"/>
    <w:rsid w:val="009823A4"/>
    <w:rsid w:val="00983858"/>
    <w:rsid w:val="00983B5B"/>
    <w:rsid w:val="00984352"/>
    <w:rsid w:val="00984766"/>
    <w:rsid w:val="00985555"/>
    <w:rsid w:val="009862AD"/>
    <w:rsid w:val="00986556"/>
    <w:rsid w:val="009866BF"/>
    <w:rsid w:val="00986A1F"/>
    <w:rsid w:val="00986A7F"/>
    <w:rsid w:val="009870E6"/>
    <w:rsid w:val="0098776F"/>
    <w:rsid w:val="00987F9C"/>
    <w:rsid w:val="0099013B"/>
    <w:rsid w:val="0099018C"/>
    <w:rsid w:val="009907CD"/>
    <w:rsid w:val="00990BEB"/>
    <w:rsid w:val="00991DEB"/>
    <w:rsid w:val="00992115"/>
    <w:rsid w:val="00993593"/>
    <w:rsid w:val="009937E0"/>
    <w:rsid w:val="0099396C"/>
    <w:rsid w:val="00994B29"/>
    <w:rsid w:val="00994D29"/>
    <w:rsid w:val="0099577D"/>
    <w:rsid w:val="009A1E45"/>
    <w:rsid w:val="009A2BE3"/>
    <w:rsid w:val="009A30CD"/>
    <w:rsid w:val="009A3583"/>
    <w:rsid w:val="009A3C38"/>
    <w:rsid w:val="009A41FC"/>
    <w:rsid w:val="009A44EE"/>
    <w:rsid w:val="009A4F51"/>
    <w:rsid w:val="009A518A"/>
    <w:rsid w:val="009A592E"/>
    <w:rsid w:val="009A5B95"/>
    <w:rsid w:val="009A6CCA"/>
    <w:rsid w:val="009A6F07"/>
    <w:rsid w:val="009A761E"/>
    <w:rsid w:val="009A7FF4"/>
    <w:rsid w:val="009B0CEA"/>
    <w:rsid w:val="009B1325"/>
    <w:rsid w:val="009B345A"/>
    <w:rsid w:val="009B3BFA"/>
    <w:rsid w:val="009B65AD"/>
    <w:rsid w:val="009B66F8"/>
    <w:rsid w:val="009B6E9F"/>
    <w:rsid w:val="009B7266"/>
    <w:rsid w:val="009B7600"/>
    <w:rsid w:val="009B7D7E"/>
    <w:rsid w:val="009C0B08"/>
    <w:rsid w:val="009C0DC5"/>
    <w:rsid w:val="009C15AF"/>
    <w:rsid w:val="009C281E"/>
    <w:rsid w:val="009C29C2"/>
    <w:rsid w:val="009C2CC8"/>
    <w:rsid w:val="009C3C8B"/>
    <w:rsid w:val="009C45BF"/>
    <w:rsid w:val="009C5265"/>
    <w:rsid w:val="009C52F3"/>
    <w:rsid w:val="009C6227"/>
    <w:rsid w:val="009C7060"/>
    <w:rsid w:val="009C7289"/>
    <w:rsid w:val="009C7A82"/>
    <w:rsid w:val="009D0F07"/>
    <w:rsid w:val="009D200E"/>
    <w:rsid w:val="009D2A89"/>
    <w:rsid w:val="009D2CF5"/>
    <w:rsid w:val="009D36B3"/>
    <w:rsid w:val="009D3E98"/>
    <w:rsid w:val="009D43FD"/>
    <w:rsid w:val="009D4ACE"/>
    <w:rsid w:val="009D4D5F"/>
    <w:rsid w:val="009D4EF3"/>
    <w:rsid w:val="009D501D"/>
    <w:rsid w:val="009D6216"/>
    <w:rsid w:val="009D6430"/>
    <w:rsid w:val="009D69B2"/>
    <w:rsid w:val="009D6E2E"/>
    <w:rsid w:val="009D725D"/>
    <w:rsid w:val="009D75BC"/>
    <w:rsid w:val="009D76E9"/>
    <w:rsid w:val="009D7E1C"/>
    <w:rsid w:val="009E0C75"/>
    <w:rsid w:val="009E1562"/>
    <w:rsid w:val="009E1B5C"/>
    <w:rsid w:val="009E24E0"/>
    <w:rsid w:val="009E2E8B"/>
    <w:rsid w:val="009E390C"/>
    <w:rsid w:val="009E3BE5"/>
    <w:rsid w:val="009E409F"/>
    <w:rsid w:val="009E5309"/>
    <w:rsid w:val="009E570E"/>
    <w:rsid w:val="009E58F1"/>
    <w:rsid w:val="009E5CE0"/>
    <w:rsid w:val="009E706E"/>
    <w:rsid w:val="009E7B90"/>
    <w:rsid w:val="009E7E35"/>
    <w:rsid w:val="009F0613"/>
    <w:rsid w:val="009F0A27"/>
    <w:rsid w:val="009F2049"/>
    <w:rsid w:val="009F20AC"/>
    <w:rsid w:val="009F20B9"/>
    <w:rsid w:val="009F45A7"/>
    <w:rsid w:val="009F4601"/>
    <w:rsid w:val="009F5C80"/>
    <w:rsid w:val="009F6842"/>
    <w:rsid w:val="009F6DC6"/>
    <w:rsid w:val="00A024AA"/>
    <w:rsid w:val="00A036C8"/>
    <w:rsid w:val="00A03AD0"/>
    <w:rsid w:val="00A04E0B"/>
    <w:rsid w:val="00A0629F"/>
    <w:rsid w:val="00A064CE"/>
    <w:rsid w:val="00A065A6"/>
    <w:rsid w:val="00A06711"/>
    <w:rsid w:val="00A0772F"/>
    <w:rsid w:val="00A07E2A"/>
    <w:rsid w:val="00A116B3"/>
    <w:rsid w:val="00A1183F"/>
    <w:rsid w:val="00A11A5E"/>
    <w:rsid w:val="00A11DCA"/>
    <w:rsid w:val="00A125C4"/>
    <w:rsid w:val="00A12863"/>
    <w:rsid w:val="00A1297E"/>
    <w:rsid w:val="00A12E99"/>
    <w:rsid w:val="00A13105"/>
    <w:rsid w:val="00A136A0"/>
    <w:rsid w:val="00A13ADD"/>
    <w:rsid w:val="00A13D47"/>
    <w:rsid w:val="00A13EE8"/>
    <w:rsid w:val="00A1411A"/>
    <w:rsid w:val="00A14A47"/>
    <w:rsid w:val="00A162D7"/>
    <w:rsid w:val="00A166CE"/>
    <w:rsid w:val="00A16950"/>
    <w:rsid w:val="00A17E7B"/>
    <w:rsid w:val="00A20EED"/>
    <w:rsid w:val="00A213C8"/>
    <w:rsid w:val="00A21E6B"/>
    <w:rsid w:val="00A2222F"/>
    <w:rsid w:val="00A22408"/>
    <w:rsid w:val="00A255F0"/>
    <w:rsid w:val="00A258C5"/>
    <w:rsid w:val="00A25B01"/>
    <w:rsid w:val="00A26095"/>
    <w:rsid w:val="00A264A9"/>
    <w:rsid w:val="00A27DD0"/>
    <w:rsid w:val="00A3046B"/>
    <w:rsid w:val="00A30E95"/>
    <w:rsid w:val="00A34CEE"/>
    <w:rsid w:val="00A352CB"/>
    <w:rsid w:val="00A35750"/>
    <w:rsid w:val="00A35AF3"/>
    <w:rsid w:val="00A35D6D"/>
    <w:rsid w:val="00A379B2"/>
    <w:rsid w:val="00A37C03"/>
    <w:rsid w:val="00A37CEE"/>
    <w:rsid w:val="00A4093E"/>
    <w:rsid w:val="00A41207"/>
    <w:rsid w:val="00A42714"/>
    <w:rsid w:val="00A434EA"/>
    <w:rsid w:val="00A43B56"/>
    <w:rsid w:val="00A44B46"/>
    <w:rsid w:val="00A45D51"/>
    <w:rsid w:val="00A472DE"/>
    <w:rsid w:val="00A508F3"/>
    <w:rsid w:val="00A5103C"/>
    <w:rsid w:val="00A51AAC"/>
    <w:rsid w:val="00A528AB"/>
    <w:rsid w:val="00A52DA4"/>
    <w:rsid w:val="00A53095"/>
    <w:rsid w:val="00A531AD"/>
    <w:rsid w:val="00A5373D"/>
    <w:rsid w:val="00A541F9"/>
    <w:rsid w:val="00A54A32"/>
    <w:rsid w:val="00A54F99"/>
    <w:rsid w:val="00A55953"/>
    <w:rsid w:val="00A55F52"/>
    <w:rsid w:val="00A563F1"/>
    <w:rsid w:val="00A57318"/>
    <w:rsid w:val="00A57F49"/>
    <w:rsid w:val="00A60700"/>
    <w:rsid w:val="00A609B8"/>
    <w:rsid w:val="00A61A72"/>
    <w:rsid w:val="00A61C96"/>
    <w:rsid w:val="00A641F8"/>
    <w:rsid w:val="00A653AD"/>
    <w:rsid w:val="00A65619"/>
    <w:rsid w:val="00A659A3"/>
    <w:rsid w:val="00A66CC9"/>
    <w:rsid w:val="00A67074"/>
    <w:rsid w:val="00A67E7E"/>
    <w:rsid w:val="00A71F88"/>
    <w:rsid w:val="00A732CE"/>
    <w:rsid w:val="00A73363"/>
    <w:rsid w:val="00A73E6D"/>
    <w:rsid w:val="00A74439"/>
    <w:rsid w:val="00A75234"/>
    <w:rsid w:val="00A757AC"/>
    <w:rsid w:val="00A75D87"/>
    <w:rsid w:val="00A76993"/>
    <w:rsid w:val="00A775D8"/>
    <w:rsid w:val="00A8166A"/>
    <w:rsid w:val="00A81D16"/>
    <w:rsid w:val="00A82054"/>
    <w:rsid w:val="00A821C4"/>
    <w:rsid w:val="00A83406"/>
    <w:rsid w:val="00A83AAE"/>
    <w:rsid w:val="00A84243"/>
    <w:rsid w:val="00A84CA4"/>
    <w:rsid w:val="00A8506C"/>
    <w:rsid w:val="00A856DB"/>
    <w:rsid w:val="00A86BB1"/>
    <w:rsid w:val="00A87E7B"/>
    <w:rsid w:val="00A902BF"/>
    <w:rsid w:val="00A91904"/>
    <w:rsid w:val="00A92D56"/>
    <w:rsid w:val="00A92DA2"/>
    <w:rsid w:val="00A93E5A"/>
    <w:rsid w:val="00A94165"/>
    <w:rsid w:val="00A95090"/>
    <w:rsid w:val="00A951F3"/>
    <w:rsid w:val="00A951FF"/>
    <w:rsid w:val="00A95791"/>
    <w:rsid w:val="00A96EC9"/>
    <w:rsid w:val="00AA0781"/>
    <w:rsid w:val="00AA2F73"/>
    <w:rsid w:val="00AA3832"/>
    <w:rsid w:val="00AA450E"/>
    <w:rsid w:val="00AA476D"/>
    <w:rsid w:val="00AA4846"/>
    <w:rsid w:val="00AA4988"/>
    <w:rsid w:val="00AA57C0"/>
    <w:rsid w:val="00AA5DDC"/>
    <w:rsid w:val="00AA7193"/>
    <w:rsid w:val="00AA7837"/>
    <w:rsid w:val="00AB1266"/>
    <w:rsid w:val="00AB15BC"/>
    <w:rsid w:val="00AB1CF8"/>
    <w:rsid w:val="00AB232C"/>
    <w:rsid w:val="00AB3471"/>
    <w:rsid w:val="00AB4218"/>
    <w:rsid w:val="00AB52C7"/>
    <w:rsid w:val="00AB6259"/>
    <w:rsid w:val="00AB6BAB"/>
    <w:rsid w:val="00AB7342"/>
    <w:rsid w:val="00AB7576"/>
    <w:rsid w:val="00AB79A3"/>
    <w:rsid w:val="00AB7A8E"/>
    <w:rsid w:val="00AC0465"/>
    <w:rsid w:val="00AC1174"/>
    <w:rsid w:val="00AC1558"/>
    <w:rsid w:val="00AC1637"/>
    <w:rsid w:val="00AC2651"/>
    <w:rsid w:val="00AC26D9"/>
    <w:rsid w:val="00AC31EF"/>
    <w:rsid w:val="00AC3508"/>
    <w:rsid w:val="00AC3BC9"/>
    <w:rsid w:val="00AC47B1"/>
    <w:rsid w:val="00AC5041"/>
    <w:rsid w:val="00AC6AE2"/>
    <w:rsid w:val="00AC7ABA"/>
    <w:rsid w:val="00AD03CE"/>
    <w:rsid w:val="00AD04DF"/>
    <w:rsid w:val="00AD06E4"/>
    <w:rsid w:val="00AD1787"/>
    <w:rsid w:val="00AD22BC"/>
    <w:rsid w:val="00AD2C83"/>
    <w:rsid w:val="00AD2E44"/>
    <w:rsid w:val="00AD305C"/>
    <w:rsid w:val="00AD423E"/>
    <w:rsid w:val="00AD4D62"/>
    <w:rsid w:val="00AD54C5"/>
    <w:rsid w:val="00AD57A2"/>
    <w:rsid w:val="00AD5919"/>
    <w:rsid w:val="00AD5981"/>
    <w:rsid w:val="00AD6AD3"/>
    <w:rsid w:val="00AD743E"/>
    <w:rsid w:val="00AD7BF5"/>
    <w:rsid w:val="00AD7E09"/>
    <w:rsid w:val="00AE030C"/>
    <w:rsid w:val="00AE070E"/>
    <w:rsid w:val="00AE11CB"/>
    <w:rsid w:val="00AE11FE"/>
    <w:rsid w:val="00AE1468"/>
    <w:rsid w:val="00AE1B93"/>
    <w:rsid w:val="00AE2B1C"/>
    <w:rsid w:val="00AE2EDB"/>
    <w:rsid w:val="00AE34A0"/>
    <w:rsid w:val="00AE351E"/>
    <w:rsid w:val="00AE45AD"/>
    <w:rsid w:val="00AE48D1"/>
    <w:rsid w:val="00AE4B38"/>
    <w:rsid w:val="00AE51DA"/>
    <w:rsid w:val="00AE5CB2"/>
    <w:rsid w:val="00AE69F1"/>
    <w:rsid w:val="00AE7BEA"/>
    <w:rsid w:val="00AF010B"/>
    <w:rsid w:val="00AF0331"/>
    <w:rsid w:val="00AF041E"/>
    <w:rsid w:val="00AF0AD6"/>
    <w:rsid w:val="00AF1067"/>
    <w:rsid w:val="00AF15B1"/>
    <w:rsid w:val="00AF1717"/>
    <w:rsid w:val="00AF19C6"/>
    <w:rsid w:val="00AF1CAB"/>
    <w:rsid w:val="00AF2127"/>
    <w:rsid w:val="00AF21C4"/>
    <w:rsid w:val="00AF309D"/>
    <w:rsid w:val="00AF473C"/>
    <w:rsid w:val="00AF50D1"/>
    <w:rsid w:val="00AF52CC"/>
    <w:rsid w:val="00AF5654"/>
    <w:rsid w:val="00AF5E32"/>
    <w:rsid w:val="00AF6511"/>
    <w:rsid w:val="00AF6FCB"/>
    <w:rsid w:val="00AF7E9C"/>
    <w:rsid w:val="00B00BE1"/>
    <w:rsid w:val="00B040D2"/>
    <w:rsid w:val="00B041DD"/>
    <w:rsid w:val="00B04824"/>
    <w:rsid w:val="00B049B9"/>
    <w:rsid w:val="00B04F39"/>
    <w:rsid w:val="00B05525"/>
    <w:rsid w:val="00B06276"/>
    <w:rsid w:val="00B07453"/>
    <w:rsid w:val="00B10646"/>
    <w:rsid w:val="00B12296"/>
    <w:rsid w:val="00B12331"/>
    <w:rsid w:val="00B14B16"/>
    <w:rsid w:val="00B17549"/>
    <w:rsid w:val="00B17759"/>
    <w:rsid w:val="00B17B4C"/>
    <w:rsid w:val="00B20C06"/>
    <w:rsid w:val="00B20D71"/>
    <w:rsid w:val="00B22601"/>
    <w:rsid w:val="00B23208"/>
    <w:rsid w:val="00B24B0C"/>
    <w:rsid w:val="00B24E2C"/>
    <w:rsid w:val="00B2516C"/>
    <w:rsid w:val="00B2545A"/>
    <w:rsid w:val="00B259E0"/>
    <w:rsid w:val="00B25B33"/>
    <w:rsid w:val="00B2659C"/>
    <w:rsid w:val="00B26737"/>
    <w:rsid w:val="00B2698B"/>
    <w:rsid w:val="00B26E9D"/>
    <w:rsid w:val="00B30637"/>
    <w:rsid w:val="00B3065B"/>
    <w:rsid w:val="00B30AAD"/>
    <w:rsid w:val="00B31711"/>
    <w:rsid w:val="00B3172B"/>
    <w:rsid w:val="00B31960"/>
    <w:rsid w:val="00B333A2"/>
    <w:rsid w:val="00B33930"/>
    <w:rsid w:val="00B34EE2"/>
    <w:rsid w:val="00B35E99"/>
    <w:rsid w:val="00B35F1B"/>
    <w:rsid w:val="00B370BC"/>
    <w:rsid w:val="00B374C9"/>
    <w:rsid w:val="00B40B1F"/>
    <w:rsid w:val="00B415F5"/>
    <w:rsid w:val="00B43517"/>
    <w:rsid w:val="00B440D8"/>
    <w:rsid w:val="00B44773"/>
    <w:rsid w:val="00B44B86"/>
    <w:rsid w:val="00B44B92"/>
    <w:rsid w:val="00B456CA"/>
    <w:rsid w:val="00B461C2"/>
    <w:rsid w:val="00B473AF"/>
    <w:rsid w:val="00B47CFD"/>
    <w:rsid w:val="00B50684"/>
    <w:rsid w:val="00B5144A"/>
    <w:rsid w:val="00B52594"/>
    <w:rsid w:val="00B52728"/>
    <w:rsid w:val="00B52868"/>
    <w:rsid w:val="00B536EB"/>
    <w:rsid w:val="00B53B43"/>
    <w:rsid w:val="00B53D68"/>
    <w:rsid w:val="00B53E3D"/>
    <w:rsid w:val="00B5452B"/>
    <w:rsid w:val="00B54CAB"/>
    <w:rsid w:val="00B56411"/>
    <w:rsid w:val="00B5768C"/>
    <w:rsid w:val="00B600C3"/>
    <w:rsid w:val="00B60F4C"/>
    <w:rsid w:val="00B61341"/>
    <w:rsid w:val="00B61BB9"/>
    <w:rsid w:val="00B62C5F"/>
    <w:rsid w:val="00B64949"/>
    <w:rsid w:val="00B64FD0"/>
    <w:rsid w:val="00B650BC"/>
    <w:rsid w:val="00B653C9"/>
    <w:rsid w:val="00B65A23"/>
    <w:rsid w:val="00B66098"/>
    <w:rsid w:val="00B66661"/>
    <w:rsid w:val="00B666E0"/>
    <w:rsid w:val="00B66A73"/>
    <w:rsid w:val="00B7120E"/>
    <w:rsid w:val="00B71615"/>
    <w:rsid w:val="00B72216"/>
    <w:rsid w:val="00B72BA5"/>
    <w:rsid w:val="00B73D47"/>
    <w:rsid w:val="00B7423D"/>
    <w:rsid w:val="00B742F9"/>
    <w:rsid w:val="00B7460D"/>
    <w:rsid w:val="00B75473"/>
    <w:rsid w:val="00B75B6B"/>
    <w:rsid w:val="00B768B9"/>
    <w:rsid w:val="00B76A7E"/>
    <w:rsid w:val="00B76AAB"/>
    <w:rsid w:val="00B76BB0"/>
    <w:rsid w:val="00B76C10"/>
    <w:rsid w:val="00B77659"/>
    <w:rsid w:val="00B77C2A"/>
    <w:rsid w:val="00B801BE"/>
    <w:rsid w:val="00B805A6"/>
    <w:rsid w:val="00B80DF2"/>
    <w:rsid w:val="00B81403"/>
    <w:rsid w:val="00B838D5"/>
    <w:rsid w:val="00B83A59"/>
    <w:rsid w:val="00B83B3C"/>
    <w:rsid w:val="00B846A7"/>
    <w:rsid w:val="00B849E8"/>
    <w:rsid w:val="00B8525C"/>
    <w:rsid w:val="00B8559A"/>
    <w:rsid w:val="00B8763E"/>
    <w:rsid w:val="00B90663"/>
    <w:rsid w:val="00B91126"/>
    <w:rsid w:val="00B91633"/>
    <w:rsid w:val="00B918E9"/>
    <w:rsid w:val="00B91B5B"/>
    <w:rsid w:val="00B9283E"/>
    <w:rsid w:val="00B92877"/>
    <w:rsid w:val="00B93564"/>
    <w:rsid w:val="00B93E54"/>
    <w:rsid w:val="00B946DD"/>
    <w:rsid w:val="00B94EC0"/>
    <w:rsid w:val="00B95368"/>
    <w:rsid w:val="00B95413"/>
    <w:rsid w:val="00B95463"/>
    <w:rsid w:val="00B958BB"/>
    <w:rsid w:val="00B96216"/>
    <w:rsid w:val="00B963BB"/>
    <w:rsid w:val="00B96930"/>
    <w:rsid w:val="00B96B44"/>
    <w:rsid w:val="00B975D2"/>
    <w:rsid w:val="00B97A5B"/>
    <w:rsid w:val="00B97C35"/>
    <w:rsid w:val="00BA02C3"/>
    <w:rsid w:val="00BA13A6"/>
    <w:rsid w:val="00BA1588"/>
    <w:rsid w:val="00BA1A6E"/>
    <w:rsid w:val="00BA1B87"/>
    <w:rsid w:val="00BA1E3B"/>
    <w:rsid w:val="00BA30B6"/>
    <w:rsid w:val="00BA4D19"/>
    <w:rsid w:val="00BA595F"/>
    <w:rsid w:val="00BA5C14"/>
    <w:rsid w:val="00BA6915"/>
    <w:rsid w:val="00BA6D9B"/>
    <w:rsid w:val="00BA72C7"/>
    <w:rsid w:val="00BB0EF9"/>
    <w:rsid w:val="00BB1170"/>
    <w:rsid w:val="00BB1C81"/>
    <w:rsid w:val="00BB1DC3"/>
    <w:rsid w:val="00BB246F"/>
    <w:rsid w:val="00BB2AFB"/>
    <w:rsid w:val="00BB4536"/>
    <w:rsid w:val="00BB46B8"/>
    <w:rsid w:val="00BB4D49"/>
    <w:rsid w:val="00BB5A2E"/>
    <w:rsid w:val="00BB647E"/>
    <w:rsid w:val="00BC0025"/>
    <w:rsid w:val="00BC091C"/>
    <w:rsid w:val="00BC1546"/>
    <w:rsid w:val="00BC1DA7"/>
    <w:rsid w:val="00BC2326"/>
    <w:rsid w:val="00BC2A76"/>
    <w:rsid w:val="00BC515D"/>
    <w:rsid w:val="00BC5191"/>
    <w:rsid w:val="00BC62F2"/>
    <w:rsid w:val="00BC6C83"/>
    <w:rsid w:val="00BD07E9"/>
    <w:rsid w:val="00BD1654"/>
    <w:rsid w:val="00BD1C43"/>
    <w:rsid w:val="00BD2062"/>
    <w:rsid w:val="00BD2EFF"/>
    <w:rsid w:val="00BD3112"/>
    <w:rsid w:val="00BD31B0"/>
    <w:rsid w:val="00BD3AE4"/>
    <w:rsid w:val="00BD47AF"/>
    <w:rsid w:val="00BD5C27"/>
    <w:rsid w:val="00BD632B"/>
    <w:rsid w:val="00BD6FF1"/>
    <w:rsid w:val="00BD73D4"/>
    <w:rsid w:val="00BD7A42"/>
    <w:rsid w:val="00BE0358"/>
    <w:rsid w:val="00BE10A9"/>
    <w:rsid w:val="00BE10AF"/>
    <w:rsid w:val="00BE1463"/>
    <w:rsid w:val="00BE1BA7"/>
    <w:rsid w:val="00BE22BA"/>
    <w:rsid w:val="00BE2761"/>
    <w:rsid w:val="00BE28D8"/>
    <w:rsid w:val="00BE2C97"/>
    <w:rsid w:val="00BE3001"/>
    <w:rsid w:val="00BE5F86"/>
    <w:rsid w:val="00BE6E0D"/>
    <w:rsid w:val="00BF155A"/>
    <w:rsid w:val="00BF2AC5"/>
    <w:rsid w:val="00BF3737"/>
    <w:rsid w:val="00BF426C"/>
    <w:rsid w:val="00BF490F"/>
    <w:rsid w:val="00BF4F90"/>
    <w:rsid w:val="00BF5A71"/>
    <w:rsid w:val="00BF6ACE"/>
    <w:rsid w:val="00BF6E9F"/>
    <w:rsid w:val="00BF6EEE"/>
    <w:rsid w:val="00BF7128"/>
    <w:rsid w:val="00BF7C70"/>
    <w:rsid w:val="00C0089F"/>
    <w:rsid w:val="00C00CA6"/>
    <w:rsid w:val="00C00D16"/>
    <w:rsid w:val="00C00DD8"/>
    <w:rsid w:val="00C01EED"/>
    <w:rsid w:val="00C02CFB"/>
    <w:rsid w:val="00C037B4"/>
    <w:rsid w:val="00C03CCE"/>
    <w:rsid w:val="00C044B6"/>
    <w:rsid w:val="00C04DEA"/>
    <w:rsid w:val="00C04F1D"/>
    <w:rsid w:val="00C04FDF"/>
    <w:rsid w:val="00C053A3"/>
    <w:rsid w:val="00C0542C"/>
    <w:rsid w:val="00C05D62"/>
    <w:rsid w:val="00C066A6"/>
    <w:rsid w:val="00C07232"/>
    <w:rsid w:val="00C0767E"/>
    <w:rsid w:val="00C07B65"/>
    <w:rsid w:val="00C106A8"/>
    <w:rsid w:val="00C107FC"/>
    <w:rsid w:val="00C1085E"/>
    <w:rsid w:val="00C10C47"/>
    <w:rsid w:val="00C11246"/>
    <w:rsid w:val="00C12316"/>
    <w:rsid w:val="00C1242B"/>
    <w:rsid w:val="00C1468B"/>
    <w:rsid w:val="00C146BB"/>
    <w:rsid w:val="00C14742"/>
    <w:rsid w:val="00C14DB3"/>
    <w:rsid w:val="00C15000"/>
    <w:rsid w:val="00C1675D"/>
    <w:rsid w:val="00C16A08"/>
    <w:rsid w:val="00C2046E"/>
    <w:rsid w:val="00C20761"/>
    <w:rsid w:val="00C20EE1"/>
    <w:rsid w:val="00C228FD"/>
    <w:rsid w:val="00C239D8"/>
    <w:rsid w:val="00C24181"/>
    <w:rsid w:val="00C24DD2"/>
    <w:rsid w:val="00C25962"/>
    <w:rsid w:val="00C265EF"/>
    <w:rsid w:val="00C268B8"/>
    <w:rsid w:val="00C2704F"/>
    <w:rsid w:val="00C27A3F"/>
    <w:rsid w:val="00C27C43"/>
    <w:rsid w:val="00C27C54"/>
    <w:rsid w:val="00C317FF"/>
    <w:rsid w:val="00C318B2"/>
    <w:rsid w:val="00C31C73"/>
    <w:rsid w:val="00C31D43"/>
    <w:rsid w:val="00C341E6"/>
    <w:rsid w:val="00C34314"/>
    <w:rsid w:val="00C34523"/>
    <w:rsid w:val="00C3454C"/>
    <w:rsid w:val="00C34884"/>
    <w:rsid w:val="00C348A3"/>
    <w:rsid w:val="00C34C80"/>
    <w:rsid w:val="00C35679"/>
    <w:rsid w:val="00C3567D"/>
    <w:rsid w:val="00C35886"/>
    <w:rsid w:val="00C35998"/>
    <w:rsid w:val="00C362B8"/>
    <w:rsid w:val="00C3784A"/>
    <w:rsid w:val="00C37A82"/>
    <w:rsid w:val="00C409A1"/>
    <w:rsid w:val="00C4279D"/>
    <w:rsid w:val="00C43CF5"/>
    <w:rsid w:val="00C44612"/>
    <w:rsid w:val="00C44A69"/>
    <w:rsid w:val="00C44ED0"/>
    <w:rsid w:val="00C45477"/>
    <w:rsid w:val="00C45718"/>
    <w:rsid w:val="00C4765D"/>
    <w:rsid w:val="00C47B76"/>
    <w:rsid w:val="00C500B3"/>
    <w:rsid w:val="00C501B4"/>
    <w:rsid w:val="00C527DC"/>
    <w:rsid w:val="00C52A20"/>
    <w:rsid w:val="00C5324F"/>
    <w:rsid w:val="00C533C6"/>
    <w:rsid w:val="00C54653"/>
    <w:rsid w:val="00C54C88"/>
    <w:rsid w:val="00C552C1"/>
    <w:rsid w:val="00C55F9B"/>
    <w:rsid w:val="00C56240"/>
    <w:rsid w:val="00C56758"/>
    <w:rsid w:val="00C57460"/>
    <w:rsid w:val="00C60372"/>
    <w:rsid w:val="00C605CD"/>
    <w:rsid w:val="00C61085"/>
    <w:rsid w:val="00C61615"/>
    <w:rsid w:val="00C625EB"/>
    <w:rsid w:val="00C62765"/>
    <w:rsid w:val="00C63B5C"/>
    <w:rsid w:val="00C63C5B"/>
    <w:rsid w:val="00C642C1"/>
    <w:rsid w:val="00C6491F"/>
    <w:rsid w:val="00C65457"/>
    <w:rsid w:val="00C654A9"/>
    <w:rsid w:val="00C654DA"/>
    <w:rsid w:val="00C656D4"/>
    <w:rsid w:val="00C671C3"/>
    <w:rsid w:val="00C67D9C"/>
    <w:rsid w:val="00C7003F"/>
    <w:rsid w:val="00C7004F"/>
    <w:rsid w:val="00C703B6"/>
    <w:rsid w:val="00C70A1A"/>
    <w:rsid w:val="00C71A77"/>
    <w:rsid w:val="00C721B2"/>
    <w:rsid w:val="00C72955"/>
    <w:rsid w:val="00C72A13"/>
    <w:rsid w:val="00C735D7"/>
    <w:rsid w:val="00C73691"/>
    <w:rsid w:val="00C7534F"/>
    <w:rsid w:val="00C75379"/>
    <w:rsid w:val="00C76B35"/>
    <w:rsid w:val="00C770E7"/>
    <w:rsid w:val="00C807E8"/>
    <w:rsid w:val="00C820F3"/>
    <w:rsid w:val="00C82F12"/>
    <w:rsid w:val="00C8318B"/>
    <w:rsid w:val="00C8418D"/>
    <w:rsid w:val="00C841B0"/>
    <w:rsid w:val="00C846F3"/>
    <w:rsid w:val="00C848E2"/>
    <w:rsid w:val="00C849CF"/>
    <w:rsid w:val="00C852F5"/>
    <w:rsid w:val="00C865ED"/>
    <w:rsid w:val="00C86825"/>
    <w:rsid w:val="00C8727D"/>
    <w:rsid w:val="00C878AD"/>
    <w:rsid w:val="00C87DAF"/>
    <w:rsid w:val="00C90C1B"/>
    <w:rsid w:val="00C90D71"/>
    <w:rsid w:val="00C91999"/>
    <w:rsid w:val="00C91AAE"/>
    <w:rsid w:val="00C93130"/>
    <w:rsid w:val="00C94820"/>
    <w:rsid w:val="00C95F3B"/>
    <w:rsid w:val="00C96068"/>
    <w:rsid w:val="00C96182"/>
    <w:rsid w:val="00C96367"/>
    <w:rsid w:val="00C9638C"/>
    <w:rsid w:val="00C96AF3"/>
    <w:rsid w:val="00C97265"/>
    <w:rsid w:val="00C97FB7"/>
    <w:rsid w:val="00CA00C0"/>
    <w:rsid w:val="00CA05E9"/>
    <w:rsid w:val="00CA0E96"/>
    <w:rsid w:val="00CA1DAE"/>
    <w:rsid w:val="00CA2794"/>
    <w:rsid w:val="00CA30BD"/>
    <w:rsid w:val="00CA3580"/>
    <w:rsid w:val="00CA35FC"/>
    <w:rsid w:val="00CA48AC"/>
    <w:rsid w:val="00CA4DB1"/>
    <w:rsid w:val="00CA50EC"/>
    <w:rsid w:val="00CA67DB"/>
    <w:rsid w:val="00CA6E3C"/>
    <w:rsid w:val="00CB06DD"/>
    <w:rsid w:val="00CB1529"/>
    <w:rsid w:val="00CB1E32"/>
    <w:rsid w:val="00CB27EF"/>
    <w:rsid w:val="00CB416A"/>
    <w:rsid w:val="00CB4230"/>
    <w:rsid w:val="00CB431C"/>
    <w:rsid w:val="00CB4947"/>
    <w:rsid w:val="00CB52B5"/>
    <w:rsid w:val="00CB5AB8"/>
    <w:rsid w:val="00CB6814"/>
    <w:rsid w:val="00CB70FE"/>
    <w:rsid w:val="00CC02DE"/>
    <w:rsid w:val="00CC1DBE"/>
    <w:rsid w:val="00CC232E"/>
    <w:rsid w:val="00CC28CA"/>
    <w:rsid w:val="00CC2904"/>
    <w:rsid w:val="00CC2CC1"/>
    <w:rsid w:val="00CC3616"/>
    <w:rsid w:val="00CC3B45"/>
    <w:rsid w:val="00CC3C56"/>
    <w:rsid w:val="00CC3F05"/>
    <w:rsid w:val="00CC408F"/>
    <w:rsid w:val="00CC4AD6"/>
    <w:rsid w:val="00CC721E"/>
    <w:rsid w:val="00CC7F52"/>
    <w:rsid w:val="00CD06B4"/>
    <w:rsid w:val="00CD197C"/>
    <w:rsid w:val="00CD1BF3"/>
    <w:rsid w:val="00CD2491"/>
    <w:rsid w:val="00CD2658"/>
    <w:rsid w:val="00CD3D9F"/>
    <w:rsid w:val="00CD41D2"/>
    <w:rsid w:val="00CD47DB"/>
    <w:rsid w:val="00CD4FB4"/>
    <w:rsid w:val="00CD4FC4"/>
    <w:rsid w:val="00CD5185"/>
    <w:rsid w:val="00CD520B"/>
    <w:rsid w:val="00CD5572"/>
    <w:rsid w:val="00CD719B"/>
    <w:rsid w:val="00CD71D5"/>
    <w:rsid w:val="00CD75E9"/>
    <w:rsid w:val="00CE1934"/>
    <w:rsid w:val="00CE211F"/>
    <w:rsid w:val="00CE34CF"/>
    <w:rsid w:val="00CE382E"/>
    <w:rsid w:val="00CE3C5F"/>
    <w:rsid w:val="00CE45F8"/>
    <w:rsid w:val="00CE4694"/>
    <w:rsid w:val="00CE4968"/>
    <w:rsid w:val="00CE4D31"/>
    <w:rsid w:val="00CE64C7"/>
    <w:rsid w:val="00CF06A3"/>
    <w:rsid w:val="00CF0D64"/>
    <w:rsid w:val="00CF0FED"/>
    <w:rsid w:val="00CF0FF1"/>
    <w:rsid w:val="00CF127C"/>
    <w:rsid w:val="00CF12AA"/>
    <w:rsid w:val="00CF1A9E"/>
    <w:rsid w:val="00CF1F1A"/>
    <w:rsid w:val="00CF2BC4"/>
    <w:rsid w:val="00CF3075"/>
    <w:rsid w:val="00CF31DB"/>
    <w:rsid w:val="00CF3D06"/>
    <w:rsid w:val="00CF3D43"/>
    <w:rsid w:val="00CF4238"/>
    <w:rsid w:val="00CF46D5"/>
    <w:rsid w:val="00CF493A"/>
    <w:rsid w:val="00CF5060"/>
    <w:rsid w:val="00D00868"/>
    <w:rsid w:val="00D01055"/>
    <w:rsid w:val="00D01086"/>
    <w:rsid w:val="00D01629"/>
    <w:rsid w:val="00D0171E"/>
    <w:rsid w:val="00D01AFE"/>
    <w:rsid w:val="00D01F5D"/>
    <w:rsid w:val="00D02705"/>
    <w:rsid w:val="00D02A01"/>
    <w:rsid w:val="00D04A67"/>
    <w:rsid w:val="00D04C5E"/>
    <w:rsid w:val="00D04EC8"/>
    <w:rsid w:val="00D0517D"/>
    <w:rsid w:val="00D055C2"/>
    <w:rsid w:val="00D06CA8"/>
    <w:rsid w:val="00D074DB"/>
    <w:rsid w:val="00D074E5"/>
    <w:rsid w:val="00D10207"/>
    <w:rsid w:val="00D10A0B"/>
    <w:rsid w:val="00D10DA8"/>
    <w:rsid w:val="00D127C6"/>
    <w:rsid w:val="00D1297A"/>
    <w:rsid w:val="00D1321B"/>
    <w:rsid w:val="00D13425"/>
    <w:rsid w:val="00D134F3"/>
    <w:rsid w:val="00D13660"/>
    <w:rsid w:val="00D14796"/>
    <w:rsid w:val="00D14AF8"/>
    <w:rsid w:val="00D14BE9"/>
    <w:rsid w:val="00D154B6"/>
    <w:rsid w:val="00D15866"/>
    <w:rsid w:val="00D160F5"/>
    <w:rsid w:val="00D16445"/>
    <w:rsid w:val="00D16F24"/>
    <w:rsid w:val="00D17BA4"/>
    <w:rsid w:val="00D20D73"/>
    <w:rsid w:val="00D20F68"/>
    <w:rsid w:val="00D21160"/>
    <w:rsid w:val="00D212C2"/>
    <w:rsid w:val="00D23AAD"/>
    <w:rsid w:val="00D243BE"/>
    <w:rsid w:val="00D24BB7"/>
    <w:rsid w:val="00D26AD7"/>
    <w:rsid w:val="00D26EE8"/>
    <w:rsid w:val="00D27AAB"/>
    <w:rsid w:val="00D27C36"/>
    <w:rsid w:val="00D305E7"/>
    <w:rsid w:val="00D30A78"/>
    <w:rsid w:val="00D31C53"/>
    <w:rsid w:val="00D32369"/>
    <w:rsid w:val="00D32936"/>
    <w:rsid w:val="00D32A16"/>
    <w:rsid w:val="00D349E6"/>
    <w:rsid w:val="00D3575F"/>
    <w:rsid w:val="00D36D59"/>
    <w:rsid w:val="00D370C5"/>
    <w:rsid w:val="00D401CB"/>
    <w:rsid w:val="00D40E55"/>
    <w:rsid w:val="00D415C5"/>
    <w:rsid w:val="00D41B32"/>
    <w:rsid w:val="00D41E11"/>
    <w:rsid w:val="00D42314"/>
    <w:rsid w:val="00D43526"/>
    <w:rsid w:val="00D43D23"/>
    <w:rsid w:val="00D44412"/>
    <w:rsid w:val="00D448A6"/>
    <w:rsid w:val="00D4490B"/>
    <w:rsid w:val="00D45531"/>
    <w:rsid w:val="00D45CC2"/>
    <w:rsid w:val="00D46326"/>
    <w:rsid w:val="00D4653F"/>
    <w:rsid w:val="00D46760"/>
    <w:rsid w:val="00D47C09"/>
    <w:rsid w:val="00D5080B"/>
    <w:rsid w:val="00D50F24"/>
    <w:rsid w:val="00D52068"/>
    <w:rsid w:val="00D52124"/>
    <w:rsid w:val="00D5229D"/>
    <w:rsid w:val="00D52CEE"/>
    <w:rsid w:val="00D53475"/>
    <w:rsid w:val="00D539D6"/>
    <w:rsid w:val="00D539F5"/>
    <w:rsid w:val="00D53CE5"/>
    <w:rsid w:val="00D540EA"/>
    <w:rsid w:val="00D54A87"/>
    <w:rsid w:val="00D56F8A"/>
    <w:rsid w:val="00D602CF"/>
    <w:rsid w:val="00D60A3C"/>
    <w:rsid w:val="00D60BA0"/>
    <w:rsid w:val="00D620E9"/>
    <w:rsid w:val="00D6535E"/>
    <w:rsid w:val="00D66BA7"/>
    <w:rsid w:val="00D66FC5"/>
    <w:rsid w:val="00D67EA0"/>
    <w:rsid w:val="00D708C7"/>
    <w:rsid w:val="00D716C1"/>
    <w:rsid w:val="00D72B05"/>
    <w:rsid w:val="00D7329A"/>
    <w:rsid w:val="00D733D6"/>
    <w:rsid w:val="00D73814"/>
    <w:rsid w:val="00D73EA5"/>
    <w:rsid w:val="00D74578"/>
    <w:rsid w:val="00D75982"/>
    <w:rsid w:val="00D759F1"/>
    <w:rsid w:val="00D76567"/>
    <w:rsid w:val="00D76B8B"/>
    <w:rsid w:val="00D76DA2"/>
    <w:rsid w:val="00D7786B"/>
    <w:rsid w:val="00D77E6B"/>
    <w:rsid w:val="00D80725"/>
    <w:rsid w:val="00D80A95"/>
    <w:rsid w:val="00D812E0"/>
    <w:rsid w:val="00D81807"/>
    <w:rsid w:val="00D829CC"/>
    <w:rsid w:val="00D83024"/>
    <w:rsid w:val="00D83A00"/>
    <w:rsid w:val="00D84319"/>
    <w:rsid w:val="00D8445C"/>
    <w:rsid w:val="00D84721"/>
    <w:rsid w:val="00D860F8"/>
    <w:rsid w:val="00D86B9C"/>
    <w:rsid w:val="00D8717D"/>
    <w:rsid w:val="00D874FB"/>
    <w:rsid w:val="00D8785B"/>
    <w:rsid w:val="00D91004"/>
    <w:rsid w:val="00D91876"/>
    <w:rsid w:val="00D91883"/>
    <w:rsid w:val="00D91D77"/>
    <w:rsid w:val="00D92D76"/>
    <w:rsid w:val="00D931AC"/>
    <w:rsid w:val="00D93A63"/>
    <w:rsid w:val="00D93ED6"/>
    <w:rsid w:val="00D94A9E"/>
    <w:rsid w:val="00D94E37"/>
    <w:rsid w:val="00D94EEA"/>
    <w:rsid w:val="00D96DF7"/>
    <w:rsid w:val="00D97268"/>
    <w:rsid w:val="00DA0712"/>
    <w:rsid w:val="00DA152E"/>
    <w:rsid w:val="00DA1F4B"/>
    <w:rsid w:val="00DA3C19"/>
    <w:rsid w:val="00DA3E66"/>
    <w:rsid w:val="00DA3FF4"/>
    <w:rsid w:val="00DA4019"/>
    <w:rsid w:val="00DA45FB"/>
    <w:rsid w:val="00DA469D"/>
    <w:rsid w:val="00DA603B"/>
    <w:rsid w:val="00DA6354"/>
    <w:rsid w:val="00DA668F"/>
    <w:rsid w:val="00DA685D"/>
    <w:rsid w:val="00DA71B7"/>
    <w:rsid w:val="00DA790E"/>
    <w:rsid w:val="00DB017A"/>
    <w:rsid w:val="00DB0DB1"/>
    <w:rsid w:val="00DB13B1"/>
    <w:rsid w:val="00DB17A9"/>
    <w:rsid w:val="00DB1864"/>
    <w:rsid w:val="00DB212F"/>
    <w:rsid w:val="00DB2A26"/>
    <w:rsid w:val="00DB340D"/>
    <w:rsid w:val="00DB377E"/>
    <w:rsid w:val="00DB40A4"/>
    <w:rsid w:val="00DB4F3E"/>
    <w:rsid w:val="00DB583E"/>
    <w:rsid w:val="00DB6C90"/>
    <w:rsid w:val="00DB73C0"/>
    <w:rsid w:val="00DB764C"/>
    <w:rsid w:val="00DC12CD"/>
    <w:rsid w:val="00DC1558"/>
    <w:rsid w:val="00DC1990"/>
    <w:rsid w:val="00DC25D6"/>
    <w:rsid w:val="00DC57E3"/>
    <w:rsid w:val="00DC7299"/>
    <w:rsid w:val="00DC7F2D"/>
    <w:rsid w:val="00DD053F"/>
    <w:rsid w:val="00DD08A4"/>
    <w:rsid w:val="00DD1109"/>
    <w:rsid w:val="00DD1901"/>
    <w:rsid w:val="00DD218C"/>
    <w:rsid w:val="00DD2A09"/>
    <w:rsid w:val="00DD31EA"/>
    <w:rsid w:val="00DD54AF"/>
    <w:rsid w:val="00DD54E3"/>
    <w:rsid w:val="00DD6DAB"/>
    <w:rsid w:val="00DD739A"/>
    <w:rsid w:val="00DE00B9"/>
    <w:rsid w:val="00DE0CCF"/>
    <w:rsid w:val="00DE1065"/>
    <w:rsid w:val="00DE190D"/>
    <w:rsid w:val="00DE191E"/>
    <w:rsid w:val="00DE29A2"/>
    <w:rsid w:val="00DE2A70"/>
    <w:rsid w:val="00DE2FC0"/>
    <w:rsid w:val="00DE3862"/>
    <w:rsid w:val="00DE3E67"/>
    <w:rsid w:val="00DE46AF"/>
    <w:rsid w:val="00DE4918"/>
    <w:rsid w:val="00DE51FF"/>
    <w:rsid w:val="00DE5A33"/>
    <w:rsid w:val="00DE66D6"/>
    <w:rsid w:val="00DE6993"/>
    <w:rsid w:val="00DE70C1"/>
    <w:rsid w:val="00DF0594"/>
    <w:rsid w:val="00DF1D58"/>
    <w:rsid w:val="00DF2D6A"/>
    <w:rsid w:val="00DF426E"/>
    <w:rsid w:val="00DF42B1"/>
    <w:rsid w:val="00DF4B0E"/>
    <w:rsid w:val="00DF5467"/>
    <w:rsid w:val="00DF6062"/>
    <w:rsid w:val="00DF6621"/>
    <w:rsid w:val="00DF68DC"/>
    <w:rsid w:val="00E004E3"/>
    <w:rsid w:val="00E00E1A"/>
    <w:rsid w:val="00E01163"/>
    <w:rsid w:val="00E01F68"/>
    <w:rsid w:val="00E02623"/>
    <w:rsid w:val="00E029BC"/>
    <w:rsid w:val="00E02B5C"/>
    <w:rsid w:val="00E02DD8"/>
    <w:rsid w:val="00E03EE9"/>
    <w:rsid w:val="00E04A06"/>
    <w:rsid w:val="00E04A69"/>
    <w:rsid w:val="00E06217"/>
    <w:rsid w:val="00E0690C"/>
    <w:rsid w:val="00E06BBA"/>
    <w:rsid w:val="00E0763B"/>
    <w:rsid w:val="00E10410"/>
    <w:rsid w:val="00E10E3E"/>
    <w:rsid w:val="00E1136D"/>
    <w:rsid w:val="00E11A55"/>
    <w:rsid w:val="00E13931"/>
    <w:rsid w:val="00E144FE"/>
    <w:rsid w:val="00E158B5"/>
    <w:rsid w:val="00E15FB7"/>
    <w:rsid w:val="00E16230"/>
    <w:rsid w:val="00E1631E"/>
    <w:rsid w:val="00E16581"/>
    <w:rsid w:val="00E166B6"/>
    <w:rsid w:val="00E16B69"/>
    <w:rsid w:val="00E16E3D"/>
    <w:rsid w:val="00E17005"/>
    <w:rsid w:val="00E17EB4"/>
    <w:rsid w:val="00E20C01"/>
    <w:rsid w:val="00E20C1C"/>
    <w:rsid w:val="00E21454"/>
    <w:rsid w:val="00E227E3"/>
    <w:rsid w:val="00E25B4D"/>
    <w:rsid w:val="00E25F41"/>
    <w:rsid w:val="00E26299"/>
    <w:rsid w:val="00E2676A"/>
    <w:rsid w:val="00E26887"/>
    <w:rsid w:val="00E279C1"/>
    <w:rsid w:val="00E27CA2"/>
    <w:rsid w:val="00E305A3"/>
    <w:rsid w:val="00E30EA6"/>
    <w:rsid w:val="00E30F85"/>
    <w:rsid w:val="00E315A7"/>
    <w:rsid w:val="00E3173B"/>
    <w:rsid w:val="00E31969"/>
    <w:rsid w:val="00E32B00"/>
    <w:rsid w:val="00E331C4"/>
    <w:rsid w:val="00E33459"/>
    <w:rsid w:val="00E3398E"/>
    <w:rsid w:val="00E33F6D"/>
    <w:rsid w:val="00E341B9"/>
    <w:rsid w:val="00E34EB5"/>
    <w:rsid w:val="00E369BB"/>
    <w:rsid w:val="00E40735"/>
    <w:rsid w:val="00E40F4D"/>
    <w:rsid w:val="00E40FCD"/>
    <w:rsid w:val="00E41A07"/>
    <w:rsid w:val="00E424B0"/>
    <w:rsid w:val="00E42AB3"/>
    <w:rsid w:val="00E43040"/>
    <w:rsid w:val="00E43324"/>
    <w:rsid w:val="00E43B0B"/>
    <w:rsid w:val="00E43B25"/>
    <w:rsid w:val="00E43EF3"/>
    <w:rsid w:val="00E443BD"/>
    <w:rsid w:val="00E4488C"/>
    <w:rsid w:val="00E452F4"/>
    <w:rsid w:val="00E457EC"/>
    <w:rsid w:val="00E45F03"/>
    <w:rsid w:val="00E462B0"/>
    <w:rsid w:val="00E505A3"/>
    <w:rsid w:val="00E50C6D"/>
    <w:rsid w:val="00E5188E"/>
    <w:rsid w:val="00E51B9C"/>
    <w:rsid w:val="00E521A7"/>
    <w:rsid w:val="00E528DF"/>
    <w:rsid w:val="00E53078"/>
    <w:rsid w:val="00E53079"/>
    <w:rsid w:val="00E531DD"/>
    <w:rsid w:val="00E53386"/>
    <w:rsid w:val="00E533F6"/>
    <w:rsid w:val="00E540E4"/>
    <w:rsid w:val="00E5551D"/>
    <w:rsid w:val="00E55603"/>
    <w:rsid w:val="00E567E8"/>
    <w:rsid w:val="00E5740B"/>
    <w:rsid w:val="00E5766D"/>
    <w:rsid w:val="00E57687"/>
    <w:rsid w:val="00E60B2D"/>
    <w:rsid w:val="00E60B70"/>
    <w:rsid w:val="00E60DD4"/>
    <w:rsid w:val="00E612E4"/>
    <w:rsid w:val="00E6191E"/>
    <w:rsid w:val="00E62673"/>
    <w:rsid w:val="00E645F9"/>
    <w:rsid w:val="00E64634"/>
    <w:rsid w:val="00E64B84"/>
    <w:rsid w:val="00E64DCB"/>
    <w:rsid w:val="00E65C8F"/>
    <w:rsid w:val="00E65D0D"/>
    <w:rsid w:val="00E65FE1"/>
    <w:rsid w:val="00E66D0E"/>
    <w:rsid w:val="00E67EAC"/>
    <w:rsid w:val="00E71F28"/>
    <w:rsid w:val="00E7259B"/>
    <w:rsid w:val="00E7474D"/>
    <w:rsid w:val="00E74A4C"/>
    <w:rsid w:val="00E7514D"/>
    <w:rsid w:val="00E75948"/>
    <w:rsid w:val="00E7612D"/>
    <w:rsid w:val="00E763FB"/>
    <w:rsid w:val="00E80905"/>
    <w:rsid w:val="00E80BFC"/>
    <w:rsid w:val="00E80ED6"/>
    <w:rsid w:val="00E813CB"/>
    <w:rsid w:val="00E831A2"/>
    <w:rsid w:val="00E83343"/>
    <w:rsid w:val="00E835C0"/>
    <w:rsid w:val="00E83951"/>
    <w:rsid w:val="00E84AF3"/>
    <w:rsid w:val="00E84D01"/>
    <w:rsid w:val="00E850C4"/>
    <w:rsid w:val="00E855C3"/>
    <w:rsid w:val="00E85AB8"/>
    <w:rsid w:val="00E867B3"/>
    <w:rsid w:val="00E86A60"/>
    <w:rsid w:val="00E86E13"/>
    <w:rsid w:val="00E87425"/>
    <w:rsid w:val="00E87CC4"/>
    <w:rsid w:val="00E90807"/>
    <w:rsid w:val="00E911A2"/>
    <w:rsid w:val="00E91739"/>
    <w:rsid w:val="00E91BCD"/>
    <w:rsid w:val="00E91EEC"/>
    <w:rsid w:val="00E929A0"/>
    <w:rsid w:val="00E9332D"/>
    <w:rsid w:val="00E93644"/>
    <w:rsid w:val="00E936C8"/>
    <w:rsid w:val="00E93D97"/>
    <w:rsid w:val="00E940E2"/>
    <w:rsid w:val="00E94259"/>
    <w:rsid w:val="00E971D9"/>
    <w:rsid w:val="00E971E7"/>
    <w:rsid w:val="00E97397"/>
    <w:rsid w:val="00E97B91"/>
    <w:rsid w:val="00E97D29"/>
    <w:rsid w:val="00EA01F4"/>
    <w:rsid w:val="00EA02FC"/>
    <w:rsid w:val="00EA0498"/>
    <w:rsid w:val="00EA0B1D"/>
    <w:rsid w:val="00EA11C8"/>
    <w:rsid w:val="00EA18BB"/>
    <w:rsid w:val="00EA2B8C"/>
    <w:rsid w:val="00EA2CA5"/>
    <w:rsid w:val="00EA319C"/>
    <w:rsid w:val="00EA3B4B"/>
    <w:rsid w:val="00EA3CD7"/>
    <w:rsid w:val="00EA41F8"/>
    <w:rsid w:val="00EA42F7"/>
    <w:rsid w:val="00EA528E"/>
    <w:rsid w:val="00EA5D14"/>
    <w:rsid w:val="00EA5E45"/>
    <w:rsid w:val="00EA5F9C"/>
    <w:rsid w:val="00EA6343"/>
    <w:rsid w:val="00EB15C6"/>
    <w:rsid w:val="00EB1F4D"/>
    <w:rsid w:val="00EB1F7A"/>
    <w:rsid w:val="00EB27FB"/>
    <w:rsid w:val="00EB42B8"/>
    <w:rsid w:val="00EB526C"/>
    <w:rsid w:val="00EB6479"/>
    <w:rsid w:val="00EB6984"/>
    <w:rsid w:val="00EB6DE7"/>
    <w:rsid w:val="00EB7395"/>
    <w:rsid w:val="00EC0453"/>
    <w:rsid w:val="00EC1C06"/>
    <w:rsid w:val="00EC2FDB"/>
    <w:rsid w:val="00EC3C7E"/>
    <w:rsid w:val="00EC3EC3"/>
    <w:rsid w:val="00EC4229"/>
    <w:rsid w:val="00EC59D7"/>
    <w:rsid w:val="00EC6584"/>
    <w:rsid w:val="00EC6B57"/>
    <w:rsid w:val="00EC6C05"/>
    <w:rsid w:val="00EC7330"/>
    <w:rsid w:val="00EC755C"/>
    <w:rsid w:val="00ED04EA"/>
    <w:rsid w:val="00ED0580"/>
    <w:rsid w:val="00ED0CC4"/>
    <w:rsid w:val="00ED1EF0"/>
    <w:rsid w:val="00ED3725"/>
    <w:rsid w:val="00ED400D"/>
    <w:rsid w:val="00ED4754"/>
    <w:rsid w:val="00ED4AA8"/>
    <w:rsid w:val="00ED5768"/>
    <w:rsid w:val="00ED62A2"/>
    <w:rsid w:val="00ED6771"/>
    <w:rsid w:val="00ED6C0A"/>
    <w:rsid w:val="00ED75A3"/>
    <w:rsid w:val="00ED7946"/>
    <w:rsid w:val="00EE12BA"/>
    <w:rsid w:val="00EE1398"/>
    <w:rsid w:val="00EE15F8"/>
    <w:rsid w:val="00EE18B2"/>
    <w:rsid w:val="00EE2EE8"/>
    <w:rsid w:val="00EE408B"/>
    <w:rsid w:val="00EE42A4"/>
    <w:rsid w:val="00EE62BA"/>
    <w:rsid w:val="00EE734A"/>
    <w:rsid w:val="00EE75B7"/>
    <w:rsid w:val="00EE7D07"/>
    <w:rsid w:val="00EE7DC9"/>
    <w:rsid w:val="00EF01E8"/>
    <w:rsid w:val="00EF0315"/>
    <w:rsid w:val="00EF209E"/>
    <w:rsid w:val="00EF2286"/>
    <w:rsid w:val="00EF29E9"/>
    <w:rsid w:val="00EF3B7C"/>
    <w:rsid w:val="00EF64CE"/>
    <w:rsid w:val="00EF69C3"/>
    <w:rsid w:val="00EF6ABD"/>
    <w:rsid w:val="00EF72FB"/>
    <w:rsid w:val="00EF7649"/>
    <w:rsid w:val="00F005A8"/>
    <w:rsid w:val="00F008E7"/>
    <w:rsid w:val="00F02F36"/>
    <w:rsid w:val="00F03724"/>
    <w:rsid w:val="00F038A8"/>
    <w:rsid w:val="00F03A0D"/>
    <w:rsid w:val="00F05944"/>
    <w:rsid w:val="00F066DC"/>
    <w:rsid w:val="00F06C93"/>
    <w:rsid w:val="00F06FCA"/>
    <w:rsid w:val="00F075E9"/>
    <w:rsid w:val="00F13BD0"/>
    <w:rsid w:val="00F13DEC"/>
    <w:rsid w:val="00F15130"/>
    <w:rsid w:val="00F157AA"/>
    <w:rsid w:val="00F15A29"/>
    <w:rsid w:val="00F15E47"/>
    <w:rsid w:val="00F16313"/>
    <w:rsid w:val="00F16B87"/>
    <w:rsid w:val="00F170CE"/>
    <w:rsid w:val="00F171AC"/>
    <w:rsid w:val="00F17358"/>
    <w:rsid w:val="00F17BC4"/>
    <w:rsid w:val="00F20FA6"/>
    <w:rsid w:val="00F215AD"/>
    <w:rsid w:val="00F22927"/>
    <w:rsid w:val="00F22A98"/>
    <w:rsid w:val="00F22F5E"/>
    <w:rsid w:val="00F23E13"/>
    <w:rsid w:val="00F24C13"/>
    <w:rsid w:val="00F24ECF"/>
    <w:rsid w:val="00F25D73"/>
    <w:rsid w:val="00F26700"/>
    <w:rsid w:val="00F26F55"/>
    <w:rsid w:val="00F27450"/>
    <w:rsid w:val="00F27A5A"/>
    <w:rsid w:val="00F30603"/>
    <w:rsid w:val="00F30652"/>
    <w:rsid w:val="00F30782"/>
    <w:rsid w:val="00F30853"/>
    <w:rsid w:val="00F3098B"/>
    <w:rsid w:val="00F31077"/>
    <w:rsid w:val="00F31A5B"/>
    <w:rsid w:val="00F33535"/>
    <w:rsid w:val="00F34589"/>
    <w:rsid w:val="00F3467B"/>
    <w:rsid w:val="00F346F9"/>
    <w:rsid w:val="00F3527A"/>
    <w:rsid w:val="00F35F8A"/>
    <w:rsid w:val="00F3645B"/>
    <w:rsid w:val="00F36F6D"/>
    <w:rsid w:val="00F37A56"/>
    <w:rsid w:val="00F40482"/>
    <w:rsid w:val="00F406DE"/>
    <w:rsid w:val="00F40FCB"/>
    <w:rsid w:val="00F4160A"/>
    <w:rsid w:val="00F41633"/>
    <w:rsid w:val="00F4194A"/>
    <w:rsid w:val="00F41B8A"/>
    <w:rsid w:val="00F42311"/>
    <w:rsid w:val="00F42323"/>
    <w:rsid w:val="00F42468"/>
    <w:rsid w:val="00F42D67"/>
    <w:rsid w:val="00F42DF9"/>
    <w:rsid w:val="00F43E54"/>
    <w:rsid w:val="00F43F4E"/>
    <w:rsid w:val="00F44E29"/>
    <w:rsid w:val="00F44E4B"/>
    <w:rsid w:val="00F44F83"/>
    <w:rsid w:val="00F45507"/>
    <w:rsid w:val="00F45E5A"/>
    <w:rsid w:val="00F460C9"/>
    <w:rsid w:val="00F46623"/>
    <w:rsid w:val="00F47754"/>
    <w:rsid w:val="00F50989"/>
    <w:rsid w:val="00F510D3"/>
    <w:rsid w:val="00F515AB"/>
    <w:rsid w:val="00F52D5E"/>
    <w:rsid w:val="00F53763"/>
    <w:rsid w:val="00F539F9"/>
    <w:rsid w:val="00F53D94"/>
    <w:rsid w:val="00F54958"/>
    <w:rsid w:val="00F55F79"/>
    <w:rsid w:val="00F5699D"/>
    <w:rsid w:val="00F603E3"/>
    <w:rsid w:val="00F618C8"/>
    <w:rsid w:val="00F619DC"/>
    <w:rsid w:val="00F6262E"/>
    <w:rsid w:val="00F65689"/>
    <w:rsid w:val="00F656CA"/>
    <w:rsid w:val="00F66C29"/>
    <w:rsid w:val="00F673C4"/>
    <w:rsid w:val="00F67713"/>
    <w:rsid w:val="00F70BCC"/>
    <w:rsid w:val="00F70E0D"/>
    <w:rsid w:val="00F71536"/>
    <w:rsid w:val="00F7172F"/>
    <w:rsid w:val="00F72533"/>
    <w:rsid w:val="00F727B9"/>
    <w:rsid w:val="00F73024"/>
    <w:rsid w:val="00F73CBD"/>
    <w:rsid w:val="00F73F89"/>
    <w:rsid w:val="00F7499B"/>
    <w:rsid w:val="00F75312"/>
    <w:rsid w:val="00F75EBE"/>
    <w:rsid w:val="00F770C2"/>
    <w:rsid w:val="00F77188"/>
    <w:rsid w:val="00F77404"/>
    <w:rsid w:val="00F80948"/>
    <w:rsid w:val="00F8155E"/>
    <w:rsid w:val="00F82D3A"/>
    <w:rsid w:val="00F8493B"/>
    <w:rsid w:val="00F84B88"/>
    <w:rsid w:val="00F90207"/>
    <w:rsid w:val="00F9031E"/>
    <w:rsid w:val="00F9057A"/>
    <w:rsid w:val="00F9095F"/>
    <w:rsid w:val="00F909FE"/>
    <w:rsid w:val="00F90A38"/>
    <w:rsid w:val="00F90C4F"/>
    <w:rsid w:val="00F93CA9"/>
    <w:rsid w:val="00F93ECF"/>
    <w:rsid w:val="00F94798"/>
    <w:rsid w:val="00F94D1F"/>
    <w:rsid w:val="00F9519B"/>
    <w:rsid w:val="00F956EF"/>
    <w:rsid w:val="00F96FE0"/>
    <w:rsid w:val="00FA0A2B"/>
    <w:rsid w:val="00FA0E99"/>
    <w:rsid w:val="00FA0EEC"/>
    <w:rsid w:val="00FA1273"/>
    <w:rsid w:val="00FA1691"/>
    <w:rsid w:val="00FA242C"/>
    <w:rsid w:val="00FA2AE8"/>
    <w:rsid w:val="00FA2B73"/>
    <w:rsid w:val="00FA327D"/>
    <w:rsid w:val="00FA371A"/>
    <w:rsid w:val="00FA3860"/>
    <w:rsid w:val="00FA4141"/>
    <w:rsid w:val="00FA5391"/>
    <w:rsid w:val="00FA565E"/>
    <w:rsid w:val="00FA5965"/>
    <w:rsid w:val="00FA70EE"/>
    <w:rsid w:val="00FA7AF8"/>
    <w:rsid w:val="00FB1B91"/>
    <w:rsid w:val="00FB1EBD"/>
    <w:rsid w:val="00FB39AD"/>
    <w:rsid w:val="00FB4642"/>
    <w:rsid w:val="00FB4AAE"/>
    <w:rsid w:val="00FB55DD"/>
    <w:rsid w:val="00FB5DF9"/>
    <w:rsid w:val="00FB631E"/>
    <w:rsid w:val="00FB683B"/>
    <w:rsid w:val="00FB783A"/>
    <w:rsid w:val="00FB78BC"/>
    <w:rsid w:val="00FB7969"/>
    <w:rsid w:val="00FC00F0"/>
    <w:rsid w:val="00FC0952"/>
    <w:rsid w:val="00FC0B94"/>
    <w:rsid w:val="00FC2137"/>
    <w:rsid w:val="00FC2768"/>
    <w:rsid w:val="00FC3AFA"/>
    <w:rsid w:val="00FC4122"/>
    <w:rsid w:val="00FC4786"/>
    <w:rsid w:val="00FC55E2"/>
    <w:rsid w:val="00FC69A3"/>
    <w:rsid w:val="00FC6D94"/>
    <w:rsid w:val="00FD0ABC"/>
    <w:rsid w:val="00FD0E51"/>
    <w:rsid w:val="00FD1146"/>
    <w:rsid w:val="00FD12DA"/>
    <w:rsid w:val="00FD15D0"/>
    <w:rsid w:val="00FD17DC"/>
    <w:rsid w:val="00FD20A0"/>
    <w:rsid w:val="00FD20EF"/>
    <w:rsid w:val="00FD38A9"/>
    <w:rsid w:val="00FD3AF1"/>
    <w:rsid w:val="00FD3CA8"/>
    <w:rsid w:val="00FD3D5F"/>
    <w:rsid w:val="00FD43BB"/>
    <w:rsid w:val="00FD4C0D"/>
    <w:rsid w:val="00FD5953"/>
    <w:rsid w:val="00FD6BB2"/>
    <w:rsid w:val="00FE03D3"/>
    <w:rsid w:val="00FE0424"/>
    <w:rsid w:val="00FE0E8D"/>
    <w:rsid w:val="00FE0EFE"/>
    <w:rsid w:val="00FE12CF"/>
    <w:rsid w:val="00FE26C7"/>
    <w:rsid w:val="00FE39CF"/>
    <w:rsid w:val="00FE5560"/>
    <w:rsid w:val="00FE58C9"/>
    <w:rsid w:val="00FE65DD"/>
    <w:rsid w:val="00FE6BA1"/>
    <w:rsid w:val="00FE711F"/>
    <w:rsid w:val="00FE75CC"/>
    <w:rsid w:val="00FF0291"/>
    <w:rsid w:val="00FF0C5A"/>
    <w:rsid w:val="00FF10A8"/>
    <w:rsid w:val="00FF12A8"/>
    <w:rsid w:val="00FF1621"/>
    <w:rsid w:val="00FF1720"/>
    <w:rsid w:val="00FF1A3F"/>
    <w:rsid w:val="00FF1F55"/>
    <w:rsid w:val="00FF2741"/>
    <w:rsid w:val="00FF2C95"/>
    <w:rsid w:val="00FF4CCD"/>
    <w:rsid w:val="00FF5545"/>
    <w:rsid w:val="00FF6F55"/>
    <w:rsid w:val="00FF7572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6AB6"/>
  <w15:docId w15:val="{2C1DF08E-CC98-4D02-97C8-B54FBD5A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47A"/>
    <w:rPr>
      <w:b/>
      <w:bCs/>
    </w:rPr>
  </w:style>
  <w:style w:type="table" w:styleId="a5">
    <w:name w:val="Table Grid"/>
    <w:basedOn w:val="a1"/>
    <w:uiPriority w:val="59"/>
    <w:rsid w:val="00607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2AE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08E7"/>
    <w:rPr>
      <w:color w:val="0000FF"/>
      <w:u w:val="single"/>
    </w:rPr>
  </w:style>
  <w:style w:type="character" w:styleId="a8">
    <w:name w:val="Emphasis"/>
    <w:basedOn w:val="a0"/>
    <w:uiPriority w:val="20"/>
    <w:qFormat/>
    <w:rsid w:val="00F008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</cp:lastModifiedBy>
  <cp:revision>8</cp:revision>
  <dcterms:created xsi:type="dcterms:W3CDTF">2021-02-08T12:59:00Z</dcterms:created>
  <dcterms:modified xsi:type="dcterms:W3CDTF">2021-02-10T16:07:00Z</dcterms:modified>
</cp:coreProperties>
</file>