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E6CB9" w14:textId="77777777" w:rsidR="00ED26B2" w:rsidRPr="006442B4" w:rsidRDefault="00ED26B2" w:rsidP="00ED26B2">
      <w:pPr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0" w:name="_GoBack"/>
      <w:bookmarkEnd w:id="0"/>
      <w:r w:rsidRPr="006442B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 xml:space="preserve">Муниципальное бюджетное общеобразовательное учреждение </w:t>
      </w:r>
    </w:p>
    <w:p w14:paraId="31DDE800" w14:textId="3B3CE60F" w:rsidR="00ED26B2" w:rsidRPr="006442B4" w:rsidRDefault="00ED26B2" w:rsidP="00ED26B2">
      <w:pPr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highlight w:val="yellow"/>
          <w:lang w:eastAsia="en-US"/>
          <w14:ligatures w14:val="standardContextual"/>
        </w:rPr>
      </w:pPr>
      <w:r w:rsidRPr="006442B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 xml:space="preserve">общая общеобразовательная школа № 32 </w:t>
      </w:r>
      <w:proofErr w:type="spellStart"/>
      <w:r w:rsidRPr="006442B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хут</w:t>
      </w:r>
      <w:proofErr w:type="spellEnd"/>
      <w:r w:rsidR="006442B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.</w:t>
      </w:r>
      <w:r w:rsidRPr="006442B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 xml:space="preserve"> Островская щель </w:t>
      </w:r>
    </w:p>
    <w:p w14:paraId="291A05F8" w14:textId="2FD16CED" w:rsidR="00ED26B2" w:rsidRPr="006442B4" w:rsidRDefault="00ED26B2" w:rsidP="00ED26B2">
      <w:pPr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6442B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 xml:space="preserve">Туапсинский </w:t>
      </w:r>
      <w:r w:rsidR="006442B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муниципальный округ</w:t>
      </w:r>
    </w:p>
    <w:p w14:paraId="6663B6E2" w14:textId="77777777" w:rsidR="00ED26B2" w:rsidRPr="006442B4" w:rsidRDefault="00ED26B2" w:rsidP="00ED26B2">
      <w:pPr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6442B4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 xml:space="preserve"> Краснодарский край</w:t>
      </w:r>
    </w:p>
    <w:p w14:paraId="1A6BFA5C" w14:textId="77777777" w:rsidR="00ED26B2" w:rsidRPr="006442B4" w:rsidRDefault="00ED26B2" w:rsidP="00ED26B2">
      <w:pPr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3B70515F" w14:textId="77777777" w:rsidR="00ED26B2" w:rsidRPr="006442B4" w:rsidRDefault="00ED26B2" w:rsidP="00ED26B2">
      <w:pPr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5EEE7AF5" w14:textId="77777777" w:rsidR="00ED26B2" w:rsidRPr="006442B4" w:rsidRDefault="00ED26B2" w:rsidP="00ED26B2">
      <w:pPr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7DEFF3D9" w14:textId="77777777" w:rsidR="00ED26B2" w:rsidRPr="006442B4" w:rsidRDefault="00ED26B2" w:rsidP="00ED26B2">
      <w:pPr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796ACCC8" w14:textId="77777777" w:rsidR="00ED26B2" w:rsidRPr="006442B4" w:rsidRDefault="00ED26B2" w:rsidP="00ED26B2">
      <w:pPr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113F05BA" w14:textId="77777777" w:rsidR="00ED26B2" w:rsidRPr="006442B4" w:rsidRDefault="00ED26B2" w:rsidP="00ED26B2">
      <w:pPr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39CB67CB" w14:textId="77777777" w:rsidR="00ED26B2" w:rsidRPr="006442B4" w:rsidRDefault="00ED26B2" w:rsidP="00ED26B2">
      <w:pPr>
        <w:jc w:val="center"/>
        <w:rPr>
          <w:rFonts w:ascii="Times New Roman" w:eastAsia="Calibri" w:hAnsi="Times New Roman"/>
          <w:color w:val="auto"/>
          <w:kern w:val="2"/>
          <w:sz w:val="48"/>
          <w:szCs w:val="48"/>
          <w:lang w:eastAsia="en-US"/>
          <w14:ligatures w14:val="standardContextual"/>
        </w:rPr>
      </w:pPr>
      <w:r w:rsidRPr="006442B4">
        <w:rPr>
          <w:rFonts w:ascii="Times New Roman" w:eastAsia="Calibri" w:hAnsi="Times New Roman"/>
          <w:color w:val="auto"/>
          <w:kern w:val="2"/>
          <w:sz w:val="48"/>
          <w:szCs w:val="48"/>
          <w:lang w:eastAsia="en-US"/>
          <w14:ligatures w14:val="standardContextual"/>
        </w:rPr>
        <w:t>СБОРНИК</w:t>
      </w:r>
    </w:p>
    <w:p w14:paraId="4B59AB91" w14:textId="77777777" w:rsidR="00ED26B2" w:rsidRPr="006442B4" w:rsidRDefault="00ED26B2" w:rsidP="00ED26B2">
      <w:pPr>
        <w:jc w:val="center"/>
        <w:rPr>
          <w:rFonts w:ascii="Times New Roman" w:eastAsia="Calibri" w:hAnsi="Times New Roman"/>
          <w:color w:val="auto"/>
          <w:kern w:val="2"/>
          <w:sz w:val="48"/>
          <w:szCs w:val="48"/>
          <w:lang w:eastAsia="en-US"/>
          <w14:ligatures w14:val="standardContextual"/>
        </w:rPr>
      </w:pPr>
      <w:r w:rsidRPr="006442B4">
        <w:rPr>
          <w:rFonts w:ascii="Times New Roman" w:eastAsia="Calibri" w:hAnsi="Times New Roman"/>
          <w:color w:val="auto"/>
          <w:kern w:val="2"/>
          <w:sz w:val="48"/>
          <w:szCs w:val="48"/>
          <w:lang w:eastAsia="en-US"/>
          <w14:ligatures w14:val="standardContextual"/>
        </w:rPr>
        <w:t xml:space="preserve"> </w:t>
      </w:r>
    </w:p>
    <w:p w14:paraId="4A17A4D4" w14:textId="77777777" w:rsidR="00ED26B2" w:rsidRPr="006442B4" w:rsidRDefault="00ED26B2" w:rsidP="00ED26B2">
      <w:pPr>
        <w:jc w:val="center"/>
        <w:rPr>
          <w:rFonts w:ascii="Times New Roman" w:eastAsiaTheme="minorHAnsi" w:hAnsi="Times New Roman"/>
          <w:color w:val="auto"/>
          <w:kern w:val="2"/>
          <w:sz w:val="48"/>
          <w:szCs w:val="48"/>
          <w:lang w:eastAsia="en-US"/>
          <w14:ligatures w14:val="standardContextual"/>
        </w:rPr>
      </w:pPr>
      <w:r w:rsidRPr="006442B4">
        <w:rPr>
          <w:rFonts w:ascii="Times New Roman" w:eastAsiaTheme="minorHAnsi" w:hAnsi="Times New Roman"/>
          <w:color w:val="auto"/>
          <w:kern w:val="2"/>
          <w:sz w:val="48"/>
          <w:szCs w:val="48"/>
          <w:lang w:eastAsia="en-US"/>
          <w14:ligatures w14:val="standardContextual"/>
        </w:rPr>
        <w:t>Внеклассных материалов</w:t>
      </w:r>
    </w:p>
    <w:p w14:paraId="081B39FA" w14:textId="77777777" w:rsidR="00ED26B2" w:rsidRPr="006442B4" w:rsidRDefault="00ED26B2" w:rsidP="00ED26B2">
      <w:pPr>
        <w:jc w:val="center"/>
        <w:rPr>
          <w:rFonts w:ascii="Times New Roman" w:eastAsia="Calibri" w:hAnsi="Times New Roman"/>
          <w:color w:val="auto"/>
          <w:kern w:val="2"/>
          <w:sz w:val="48"/>
          <w:szCs w:val="48"/>
          <w:lang w:eastAsia="en-US"/>
          <w14:ligatures w14:val="standardContextual"/>
        </w:rPr>
      </w:pPr>
    </w:p>
    <w:p w14:paraId="178BE0F3" w14:textId="77777777" w:rsidR="00ED26B2" w:rsidRPr="006442B4" w:rsidRDefault="00ED26B2" w:rsidP="00ED26B2">
      <w:pPr>
        <w:spacing w:after="160" w:line="259" w:lineRule="auto"/>
        <w:jc w:val="center"/>
        <w:rPr>
          <w:rFonts w:ascii="Times New Roman" w:eastAsiaTheme="minorHAnsi" w:hAnsi="Times New Roman"/>
          <w:bCs/>
          <w:color w:val="auto"/>
          <w:kern w:val="2"/>
          <w:sz w:val="48"/>
          <w:szCs w:val="48"/>
          <w14:ligatures w14:val="standardContextual"/>
        </w:rPr>
      </w:pPr>
      <w:r w:rsidRPr="006442B4">
        <w:rPr>
          <w:rFonts w:ascii="Times New Roman" w:eastAsiaTheme="minorHAnsi" w:hAnsi="Times New Roman"/>
          <w:bCs/>
          <w:color w:val="auto"/>
          <w:kern w:val="2"/>
          <w:sz w:val="48"/>
          <w:szCs w:val="48"/>
          <w14:ligatures w14:val="standardContextual"/>
        </w:rPr>
        <w:t>«Планета спорта»</w:t>
      </w:r>
    </w:p>
    <w:p w14:paraId="6C41756F" w14:textId="77777777" w:rsidR="00ED26B2" w:rsidRPr="006442B4" w:rsidRDefault="00ED26B2" w:rsidP="00ED26B2">
      <w:pPr>
        <w:tabs>
          <w:tab w:val="left" w:pos="5529"/>
        </w:tabs>
        <w:spacing w:after="160" w:line="259" w:lineRule="auto"/>
        <w:jc w:val="center"/>
        <w:rPr>
          <w:rFonts w:ascii="Times New Roman" w:eastAsiaTheme="minorHAnsi" w:hAnsi="Times New Roman"/>
          <w:bCs/>
          <w:color w:val="auto"/>
          <w:kern w:val="2"/>
          <w:sz w:val="48"/>
          <w:szCs w:val="48"/>
          <w14:ligatures w14:val="standardContextual"/>
        </w:rPr>
      </w:pPr>
    </w:p>
    <w:p w14:paraId="26431524" w14:textId="77777777" w:rsidR="00ED26B2" w:rsidRPr="006442B4" w:rsidRDefault="00ED26B2" w:rsidP="00ED26B2">
      <w:pPr>
        <w:spacing w:after="160" w:line="259" w:lineRule="auto"/>
        <w:jc w:val="center"/>
        <w:rPr>
          <w:rFonts w:ascii="Times New Roman" w:eastAsiaTheme="minorHAnsi" w:hAnsi="Times New Roman"/>
          <w:bCs/>
          <w:color w:val="auto"/>
          <w:kern w:val="2"/>
          <w:sz w:val="48"/>
          <w:szCs w:val="48"/>
          <w14:ligatures w14:val="standardContextual"/>
        </w:rPr>
      </w:pPr>
    </w:p>
    <w:p w14:paraId="768EDC9E" w14:textId="77777777" w:rsidR="00ED26B2" w:rsidRPr="006442B4" w:rsidRDefault="00ED26B2" w:rsidP="00ED26B2">
      <w:pPr>
        <w:spacing w:after="160" w:line="259" w:lineRule="auto"/>
        <w:jc w:val="center"/>
        <w:rPr>
          <w:rFonts w:ascii="Times New Roman" w:eastAsiaTheme="minorHAnsi" w:hAnsi="Times New Roman"/>
          <w:bCs/>
          <w:color w:val="auto"/>
          <w:kern w:val="2"/>
          <w:sz w:val="28"/>
          <w:szCs w:val="28"/>
          <w14:ligatures w14:val="standardContextual"/>
        </w:rPr>
      </w:pPr>
    </w:p>
    <w:p w14:paraId="61B291BB" w14:textId="77777777" w:rsidR="00ED26B2" w:rsidRPr="006442B4" w:rsidRDefault="00ED26B2" w:rsidP="00ED26B2">
      <w:pPr>
        <w:spacing w:after="160" w:line="259" w:lineRule="auto"/>
        <w:jc w:val="center"/>
        <w:rPr>
          <w:rFonts w:ascii="Times New Roman" w:eastAsiaTheme="minorHAnsi" w:hAnsi="Times New Roman"/>
          <w:bCs/>
          <w:color w:val="auto"/>
          <w:kern w:val="2"/>
          <w:sz w:val="28"/>
          <w:szCs w:val="28"/>
          <w14:ligatures w14:val="standardContextual"/>
        </w:rPr>
      </w:pPr>
    </w:p>
    <w:p w14:paraId="1A8DA859" w14:textId="77777777" w:rsidR="00ED26B2" w:rsidRPr="006442B4" w:rsidRDefault="00ED26B2" w:rsidP="00ED26B2">
      <w:pPr>
        <w:spacing w:after="160" w:line="259" w:lineRule="auto"/>
        <w:jc w:val="center"/>
        <w:rPr>
          <w:rFonts w:ascii="Times New Roman" w:eastAsiaTheme="minorHAnsi" w:hAnsi="Times New Roman"/>
          <w:bCs/>
          <w:color w:val="auto"/>
          <w:kern w:val="2"/>
          <w:sz w:val="28"/>
          <w:szCs w:val="28"/>
          <w14:ligatures w14:val="standardContextual"/>
        </w:rPr>
      </w:pPr>
    </w:p>
    <w:p w14:paraId="47802A02" w14:textId="77777777" w:rsidR="00ED26B2" w:rsidRPr="006442B4" w:rsidRDefault="00ED26B2" w:rsidP="00ED26B2">
      <w:pPr>
        <w:spacing w:after="160" w:line="259" w:lineRule="auto"/>
        <w:jc w:val="center"/>
        <w:rPr>
          <w:rFonts w:ascii="Times New Roman" w:eastAsiaTheme="minorHAnsi" w:hAnsi="Times New Roman"/>
          <w:bCs/>
          <w:color w:val="auto"/>
          <w:kern w:val="2"/>
          <w:sz w:val="28"/>
          <w:szCs w:val="28"/>
          <w14:ligatures w14:val="standardContextual"/>
        </w:rPr>
      </w:pPr>
    </w:p>
    <w:p w14:paraId="1AD87A1A" w14:textId="77777777" w:rsidR="00ED26B2" w:rsidRPr="006442B4" w:rsidRDefault="00ED26B2" w:rsidP="00ED26B2">
      <w:pPr>
        <w:spacing w:after="160" w:line="259" w:lineRule="auto"/>
        <w:jc w:val="center"/>
        <w:rPr>
          <w:rFonts w:ascii="Times New Roman" w:eastAsiaTheme="minorHAnsi" w:hAnsi="Times New Roman"/>
          <w:bCs/>
          <w:color w:val="auto"/>
          <w:kern w:val="2"/>
          <w:sz w:val="28"/>
          <w:szCs w:val="28"/>
          <w14:ligatures w14:val="standardContextual"/>
        </w:rPr>
      </w:pPr>
    </w:p>
    <w:p w14:paraId="7DD0F615" w14:textId="77777777" w:rsidR="00ED26B2" w:rsidRPr="006442B4" w:rsidRDefault="00ED26B2" w:rsidP="00ED26B2">
      <w:pPr>
        <w:spacing w:after="160" w:line="259" w:lineRule="auto"/>
        <w:rPr>
          <w:rFonts w:ascii="Times New Roman" w:eastAsiaTheme="minorHAnsi" w:hAnsi="Times New Roman"/>
          <w:bCs/>
          <w:color w:val="auto"/>
          <w:kern w:val="2"/>
          <w:sz w:val="28"/>
          <w:szCs w:val="28"/>
          <w14:ligatures w14:val="standardContextual"/>
        </w:rPr>
      </w:pPr>
    </w:p>
    <w:p w14:paraId="547D7E23" w14:textId="77777777" w:rsidR="00ED26B2" w:rsidRPr="006442B4" w:rsidRDefault="00ED26B2" w:rsidP="00ED26B2">
      <w:pPr>
        <w:jc w:val="right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6442B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Составитель: </w:t>
      </w:r>
      <w:proofErr w:type="spellStart"/>
      <w:r w:rsidRPr="006442B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Тополян</w:t>
      </w:r>
      <w:proofErr w:type="spellEnd"/>
      <w:r w:rsidRPr="006442B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6442B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Каринэ</w:t>
      </w:r>
      <w:proofErr w:type="spellEnd"/>
      <w:r w:rsidRPr="006442B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6442B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Арташесовна</w:t>
      </w:r>
      <w:proofErr w:type="spellEnd"/>
    </w:p>
    <w:p w14:paraId="6D5CDDF4" w14:textId="77777777" w:rsidR="00ED26B2" w:rsidRPr="006442B4" w:rsidRDefault="00ED26B2" w:rsidP="00ED26B2">
      <w:pPr>
        <w:jc w:val="center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6442B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                                                           учитель физической культуры</w:t>
      </w:r>
    </w:p>
    <w:p w14:paraId="1EBBC04B" w14:textId="77777777" w:rsidR="00ED26B2" w:rsidRPr="006442B4" w:rsidRDefault="00ED26B2" w:rsidP="00ED26B2">
      <w:pPr>
        <w:spacing w:after="160" w:line="259" w:lineRule="auto"/>
        <w:rPr>
          <w:rFonts w:ascii="Times New Roman" w:eastAsiaTheme="minorHAns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23CCD165" w14:textId="77777777" w:rsidR="00ED26B2" w:rsidRPr="006442B4" w:rsidRDefault="00ED26B2" w:rsidP="00ED26B2">
      <w:pPr>
        <w:tabs>
          <w:tab w:val="left" w:pos="5316"/>
        </w:tabs>
        <w:spacing w:after="160" w:line="259" w:lineRule="auto"/>
        <w:jc w:val="center"/>
        <w:rPr>
          <w:rFonts w:ascii="Times New Roman" w:eastAsiaTheme="minorHAns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0389C27F" w14:textId="77777777" w:rsidR="00ED26B2" w:rsidRPr="006442B4" w:rsidRDefault="00ED26B2" w:rsidP="00ED26B2">
      <w:pPr>
        <w:tabs>
          <w:tab w:val="left" w:pos="5316"/>
        </w:tabs>
        <w:spacing w:after="160" w:line="259" w:lineRule="auto"/>
        <w:jc w:val="center"/>
        <w:rPr>
          <w:rFonts w:ascii="Times New Roman" w:eastAsiaTheme="minorHAns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56F73B75" w14:textId="77777777" w:rsidR="00ED26B2" w:rsidRPr="006442B4" w:rsidRDefault="00ED26B2" w:rsidP="00ED26B2">
      <w:pPr>
        <w:tabs>
          <w:tab w:val="left" w:pos="5316"/>
        </w:tabs>
        <w:spacing w:after="160" w:line="259" w:lineRule="auto"/>
        <w:jc w:val="center"/>
        <w:rPr>
          <w:rFonts w:ascii="Times New Roman" w:eastAsiaTheme="minorHAns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65B0CF9E" w14:textId="77777777" w:rsidR="00ED26B2" w:rsidRPr="006442B4" w:rsidRDefault="00ED26B2" w:rsidP="00ED26B2">
      <w:pPr>
        <w:tabs>
          <w:tab w:val="left" w:pos="5316"/>
        </w:tabs>
        <w:spacing w:after="160" w:line="259" w:lineRule="auto"/>
        <w:jc w:val="center"/>
        <w:rPr>
          <w:rFonts w:ascii="Times New Roman" w:eastAsiaTheme="minorHAns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4B19D19D" w14:textId="77777777" w:rsidR="00ED26B2" w:rsidRPr="006442B4" w:rsidRDefault="00ED26B2" w:rsidP="00ED26B2">
      <w:pPr>
        <w:tabs>
          <w:tab w:val="left" w:pos="5316"/>
        </w:tabs>
        <w:spacing w:after="160" w:line="259" w:lineRule="auto"/>
        <w:jc w:val="center"/>
        <w:rPr>
          <w:rFonts w:ascii="Times New Roman" w:eastAsiaTheme="minorHAns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388B5F7C" w14:textId="6D2408DA" w:rsidR="00ED26B2" w:rsidRPr="006442B4" w:rsidRDefault="00E57ACF" w:rsidP="00ED26B2">
      <w:pPr>
        <w:shd w:val="clear" w:color="auto" w:fill="FFFFFF"/>
        <w:spacing w:after="15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2024 год</w:t>
      </w:r>
    </w:p>
    <w:p w14:paraId="55DADDA7" w14:textId="77777777" w:rsidR="00ED26B2" w:rsidRPr="006442B4" w:rsidRDefault="00ED26B2" w:rsidP="00ED26B2">
      <w:pPr>
        <w:shd w:val="clear" w:color="auto" w:fill="FFFFFF"/>
        <w:spacing w:after="15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876460E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auto"/>
          <w:sz w:val="28"/>
          <w:szCs w:val="28"/>
        </w:rPr>
      </w:pPr>
    </w:p>
    <w:p w14:paraId="7C6A609F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1809B64A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7A2F88B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225C729" w14:textId="77777777" w:rsidR="00ED26B2" w:rsidRPr="006442B4" w:rsidRDefault="00ED26B2" w:rsidP="00ED26B2">
      <w:pPr>
        <w:pStyle w:val="1"/>
        <w:spacing w:line="322" w:lineRule="exact"/>
        <w:rPr>
          <w:rFonts w:ascii="Times New Roman" w:hAnsi="Times New Roman" w:cs="Times New Roman"/>
          <w:sz w:val="44"/>
          <w:szCs w:val="44"/>
          <w:u w:val="single"/>
        </w:rPr>
      </w:pPr>
    </w:p>
    <w:p w14:paraId="0E56417F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E1B5132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906BD83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2A115F8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8D49A97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442B4">
        <w:rPr>
          <w:rFonts w:ascii="Times New Roman" w:hAnsi="Times New Roman" w:cs="Times New Roman"/>
          <w:b/>
          <w:bCs/>
          <w:sz w:val="44"/>
          <w:szCs w:val="44"/>
        </w:rPr>
        <w:t>Сценарий олимпийских игр</w:t>
      </w:r>
    </w:p>
    <w:p w14:paraId="3F3B8858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442B4">
        <w:rPr>
          <w:rFonts w:ascii="Times New Roman" w:hAnsi="Times New Roman" w:cs="Times New Roman"/>
          <w:b/>
          <w:bCs/>
          <w:sz w:val="44"/>
          <w:szCs w:val="44"/>
        </w:rPr>
        <w:t>для 6 – 8 классов</w:t>
      </w:r>
    </w:p>
    <w:p w14:paraId="69EA6A9D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108F049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EF705E6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5AA192D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994BE44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A543E9F" w14:textId="665F2C39" w:rsidR="00ED26B2" w:rsidRPr="006442B4" w:rsidRDefault="00ED26B2" w:rsidP="00ED26B2">
      <w:pPr>
        <w:pStyle w:val="1"/>
        <w:jc w:val="center"/>
        <w:rPr>
          <w:rFonts w:ascii="Times New Roman" w:hAnsi="Times New Roman" w:cs="Times New Roman"/>
          <w:color w:val="auto"/>
          <w:sz w:val="44"/>
          <w:szCs w:val="44"/>
          <w:u w:val="single"/>
        </w:rPr>
      </w:pPr>
      <w:bookmarkStart w:id="1" w:name="_TOC_250000"/>
      <w:bookmarkEnd w:id="1"/>
      <w:r w:rsidRPr="006442B4">
        <w:rPr>
          <w:rFonts w:ascii="Times New Roman" w:hAnsi="Times New Roman" w:cs="Times New Roman"/>
          <w:color w:val="auto"/>
          <w:sz w:val="44"/>
          <w:szCs w:val="44"/>
          <w:u w:val="single"/>
        </w:rPr>
        <w:t>Станция Олимпийская</w:t>
      </w:r>
    </w:p>
    <w:p w14:paraId="6CF346C8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  <w:u w:val="single"/>
        </w:rPr>
      </w:pPr>
    </w:p>
    <w:p w14:paraId="4BEF4B82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3630A6F3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03818143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1A4897AC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6DEF5B07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12840891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6E49613D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102454B4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5CD23476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0733801E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5DC6ABEE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29BEA9AC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127FE7A8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4FE6C609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63483556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64331DED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180FE657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350457E5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02ACC031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3855BCAB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4C33ADAF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759B00F1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56800CBE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0975C425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05F2813B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44"/>
          <w:szCs w:val="44"/>
        </w:rPr>
      </w:pPr>
    </w:p>
    <w:p w14:paraId="43547A58" w14:textId="77777777" w:rsidR="00ED26B2" w:rsidRPr="006442B4" w:rsidRDefault="00ED26B2" w:rsidP="00ED26B2">
      <w:pPr>
        <w:spacing w:line="320" w:lineRule="exact"/>
        <w:ind w:left="668"/>
        <w:jc w:val="both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Цель мероприятия:</w:t>
      </w:r>
    </w:p>
    <w:p w14:paraId="1AE64781" w14:textId="77777777" w:rsidR="00ED26B2" w:rsidRPr="006442B4" w:rsidRDefault="00ED26B2" w:rsidP="00ED26B2">
      <w:pPr>
        <w:pStyle w:val="a7"/>
        <w:widowControl w:val="0"/>
        <w:numPr>
          <w:ilvl w:val="1"/>
          <w:numId w:val="6"/>
        </w:numPr>
        <w:tabs>
          <w:tab w:val="left" w:pos="1234"/>
          <w:tab w:val="left" w:pos="1235"/>
        </w:tabs>
        <w:autoSpaceDE w:val="0"/>
        <w:autoSpaceDN w:val="0"/>
        <w:spacing w:line="341" w:lineRule="exact"/>
        <w:ind w:hanging="424"/>
        <w:contextualSpacing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популяризация игровых видов</w:t>
      </w:r>
      <w:r w:rsidRPr="006442B4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6442B4">
        <w:rPr>
          <w:rFonts w:ascii="Times New Roman" w:hAnsi="Times New Roman"/>
          <w:color w:val="auto"/>
          <w:sz w:val="28"/>
          <w:szCs w:val="28"/>
        </w:rPr>
        <w:t>спорта;</w:t>
      </w:r>
    </w:p>
    <w:p w14:paraId="0F51E8EC" w14:textId="77777777" w:rsidR="00ED26B2" w:rsidRPr="006442B4" w:rsidRDefault="00ED26B2" w:rsidP="00ED26B2">
      <w:pPr>
        <w:pStyle w:val="a7"/>
        <w:widowControl w:val="0"/>
        <w:numPr>
          <w:ilvl w:val="1"/>
          <w:numId w:val="6"/>
        </w:numPr>
        <w:tabs>
          <w:tab w:val="left" w:pos="1234"/>
          <w:tab w:val="left" w:pos="1235"/>
        </w:tabs>
        <w:autoSpaceDE w:val="0"/>
        <w:autoSpaceDN w:val="0"/>
        <w:spacing w:before="248"/>
        <w:ind w:hanging="424"/>
        <w:contextualSpacing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развитие ловкости и</w:t>
      </w:r>
      <w:r w:rsidRPr="006442B4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6442B4">
        <w:rPr>
          <w:rFonts w:ascii="Times New Roman" w:hAnsi="Times New Roman"/>
          <w:color w:val="auto"/>
          <w:sz w:val="28"/>
          <w:szCs w:val="28"/>
        </w:rPr>
        <w:t>координации;</w:t>
      </w:r>
    </w:p>
    <w:p w14:paraId="54615D08" w14:textId="77777777" w:rsidR="00ED26B2" w:rsidRPr="006442B4" w:rsidRDefault="00ED26B2" w:rsidP="00ED26B2">
      <w:pPr>
        <w:pStyle w:val="a7"/>
        <w:widowControl w:val="0"/>
        <w:numPr>
          <w:ilvl w:val="1"/>
          <w:numId w:val="6"/>
        </w:numPr>
        <w:tabs>
          <w:tab w:val="left" w:pos="1234"/>
          <w:tab w:val="left" w:pos="1235"/>
        </w:tabs>
        <w:autoSpaceDE w:val="0"/>
        <w:autoSpaceDN w:val="0"/>
        <w:spacing w:before="245"/>
        <w:ind w:hanging="424"/>
        <w:contextualSpacing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воспитание олимпийских</w:t>
      </w:r>
      <w:r w:rsidRPr="006442B4">
        <w:rPr>
          <w:rFonts w:ascii="Times New Roman" w:hAnsi="Times New Roman"/>
          <w:color w:val="auto"/>
          <w:spacing w:val="-7"/>
          <w:sz w:val="28"/>
          <w:szCs w:val="28"/>
        </w:rPr>
        <w:t xml:space="preserve"> </w:t>
      </w:r>
      <w:r w:rsidRPr="006442B4">
        <w:rPr>
          <w:rFonts w:ascii="Times New Roman" w:hAnsi="Times New Roman"/>
          <w:color w:val="auto"/>
          <w:sz w:val="28"/>
          <w:szCs w:val="28"/>
        </w:rPr>
        <w:t>ценностей;</w:t>
      </w:r>
    </w:p>
    <w:p w14:paraId="363AD7B2" w14:textId="77777777" w:rsidR="00ED26B2" w:rsidRPr="006442B4" w:rsidRDefault="00ED26B2" w:rsidP="00ED26B2">
      <w:pPr>
        <w:pStyle w:val="a7"/>
        <w:widowControl w:val="0"/>
        <w:numPr>
          <w:ilvl w:val="1"/>
          <w:numId w:val="6"/>
        </w:numPr>
        <w:tabs>
          <w:tab w:val="left" w:pos="1234"/>
          <w:tab w:val="left" w:pos="1235"/>
          <w:tab w:val="left" w:pos="3242"/>
          <w:tab w:val="left" w:pos="4343"/>
          <w:tab w:val="left" w:pos="4916"/>
        </w:tabs>
        <w:autoSpaceDE w:val="0"/>
        <w:autoSpaceDN w:val="0"/>
        <w:spacing w:before="247" w:line="273" w:lineRule="auto"/>
        <w:ind w:right="3326" w:hanging="424"/>
        <w:contextualSpacing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формирование</w:t>
      </w:r>
      <w:r w:rsidRPr="006442B4">
        <w:rPr>
          <w:rFonts w:ascii="Times New Roman" w:hAnsi="Times New Roman"/>
          <w:color w:val="auto"/>
          <w:sz w:val="28"/>
          <w:szCs w:val="28"/>
        </w:rPr>
        <w:tab/>
        <w:t>командного</w:t>
      </w:r>
      <w:r w:rsidRPr="006442B4">
        <w:rPr>
          <w:rFonts w:ascii="Times New Roman" w:hAnsi="Times New Roman"/>
          <w:color w:val="auto"/>
          <w:sz w:val="28"/>
          <w:szCs w:val="28"/>
        </w:rPr>
        <w:tab/>
      </w:r>
      <w:r w:rsidRPr="006442B4">
        <w:rPr>
          <w:rFonts w:ascii="Times New Roman" w:hAnsi="Times New Roman"/>
          <w:color w:val="auto"/>
          <w:spacing w:val="-1"/>
          <w:sz w:val="28"/>
          <w:szCs w:val="28"/>
        </w:rPr>
        <w:t xml:space="preserve">мышления, </w:t>
      </w:r>
      <w:r w:rsidRPr="006442B4">
        <w:rPr>
          <w:rFonts w:ascii="Times New Roman" w:hAnsi="Times New Roman"/>
          <w:color w:val="auto"/>
          <w:sz w:val="28"/>
          <w:szCs w:val="28"/>
        </w:rPr>
        <w:t>воспитание</w:t>
      </w:r>
      <w:r w:rsidRPr="006442B4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6442B4">
        <w:rPr>
          <w:rFonts w:ascii="Times New Roman" w:hAnsi="Times New Roman"/>
          <w:color w:val="auto"/>
          <w:sz w:val="28"/>
          <w:szCs w:val="28"/>
        </w:rPr>
        <w:t>смелости</w:t>
      </w:r>
      <w:r w:rsidRPr="006442B4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6442B4">
        <w:rPr>
          <w:rFonts w:ascii="Times New Roman" w:hAnsi="Times New Roman"/>
          <w:color w:val="auto"/>
          <w:sz w:val="28"/>
          <w:szCs w:val="28"/>
        </w:rPr>
        <w:t>и</w:t>
      </w:r>
      <w:r w:rsidRPr="006442B4">
        <w:rPr>
          <w:rFonts w:ascii="Times New Roman" w:hAnsi="Times New Roman"/>
          <w:color w:val="auto"/>
          <w:sz w:val="28"/>
          <w:szCs w:val="28"/>
        </w:rPr>
        <w:tab/>
        <w:t>товарищества.</w:t>
      </w:r>
    </w:p>
    <w:p w14:paraId="0A718EB3" w14:textId="77777777" w:rsidR="00ED26B2" w:rsidRPr="006442B4" w:rsidRDefault="00ED26B2" w:rsidP="00ED26B2">
      <w:pPr>
        <w:spacing w:before="205" w:line="322" w:lineRule="exact"/>
        <w:ind w:left="102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b/>
          <w:color w:val="auto"/>
          <w:sz w:val="28"/>
          <w:szCs w:val="28"/>
        </w:rPr>
        <w:t xml:space="preserve">Место проведения: </w:t>
      </w:r>
      <w:r w:rsidRPr="006442B4">
        <w:rPr>
          <w:rFonts w:ascii="Times New Roman" w:hAnsi="Times New Roman"/>
          <w:color w:val="auto"/>
          <w:sz w:val="28"/>
          <w:szCs w:val="28"/>
        </w:rPr>
        <w:t>спортивная площадка.</w:t>
      </w:r>
    </w:p>
    <w:p w14:paraId="417C23FF" w14:textId="77777777" w:rsidR="00ED26B2" w:rsidRPr="006442B4" w:rsidRDefault="00ED26B2" w:rsidP="00ED26B2">
      <w:pPr>
        <w:pStyle w:val="af2"/>
        <w:ind w:right="123" w:firstLine="566"/>
        <w:jc w:val="both"/>
      </w:pPr>
      <w:r w:rsidRPr="006442B4">
        <w:rPr>
          <w:b/>
        </w:rPr>
        <w:t xml:space="preserve">Инвентарь на спортивные станции: </w:t>
      </w:r>
      <w:r w:rsidRPr="006442B4">
        <w:t>баскетбольные, футбольные, волейбольные мячи, 6 теннисных мячей и пластиковое ведро, 6 скакалок,15- 20 вопросов олимпийской тематики в виде викторины, маршрутные листы по количеству классов. Станции оформлены в виде аттракционов.</w:t>
      </w:r>
    </w:p>
    <w:p w14:paraId="527DC59A" w14:textId="77777777" w:rsidR="00ED26B2" w:rsidRPr="006442B4" w:rsidRDefault="00ED26B2" w:rsidP="00ED26B2">
      <w:pPr>
        <w:pStyle w:val="af2"/>
        <w:spacing w:before="1"/>
        <w:ind w:firstLine="635"/>
      </w:pPr>
      <w:r w:rsidRPr="006442B4">
        <w:rPr>
          <w:b/>
        </w:rPr>
        <w:t xml:space="preserve">Состав команды: </w:t>
      </w:r>
      <w:r w:rsidRPr="006442B4">
        <w:t>6 человек в команде, на каждой станции игроков можно менять в зависимости от заданий.</w:t>
      </w:r>
    </w:p>
    <w:p w14:paraId="3E12883A" w14:textId="77777777" w:rsidR="00ED26B2" w:rsidRPr="006442B4" w:rsidRDefault="00ED26B2" w:rsidP="00ED26B2">
      <w:pPr>
        <w:pStyle w:val="af2"/>
        <w:spacing w:line="321" w:lineRule="exact"/>
        <w:ind w:left="668"/>
      </w:pPr>
      <w:r w:rsidRPr="006442B4">
        <w:t>Два ведущих:</w:t>
      </w:r>
    </w:p>
    <w:p w14:paraId="6800E665" w14:textId="77777777" w:rsidR="00ED26B2" w:rsidRPr="006442B4" w:rsidRDefault="00ED26B2" w:rsidP="00ED26B2">
      <w:pPr>
        <w:spacing w:line="322" w:lineRule="exact"/>
        <w:ind w:left="668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1: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>Каждый хочет стать умелым</w:t>
      </w:r>
    </w:p>
    <w:p w14:paraId="05939BEB" w14:textId="77777777" w:rsidR="00ED26B2" w:rsidRPr="006442B4" w:rsidRDefault="00ED26B2" w:rsidP="00ED26B2">
      <w:pPr>
        <w:ind w:left="668" w:right="5499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2: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Сильным, ловким, смелым </w:t>
      </w:r>
      <w:r w:rsidRPr="006442B4">
        <w:rPr>
          <w:rFonts w:ascii="Times New Roman" w:hAnsi="Times New Roman"/>
          <w:color w:val="auto"/>
          <w:sz w:val="28"/>
          <w:szCs w:val="28"/>
        </w:rPr>
        <w:t xml:space="preserve">1: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Учимся любить скакалки </w:t>
      </w:r>
      <w:r w:rsidRPr="006442B4">
        <w:rPr>
          <w:rFonts w:ascii="Times New Roman" w:hAnsi="Times New Roman"/>
          <w:color w:val="auto"/>
          <w:sz w:val="28"/>
          <w:szCs w:val="28"/>
        </w:rPr>
        <w:t xml:space="preserve">2: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>Обручи и палки</w:t>
      </w:r>
    </w:p>
    <w:p w14:paraId="0AD13714" w14:textId="77777777" w:rsidR="00ED26B2" w:rsidRPr="006442B4" w:rsidRDefault="00ED26B2" w:rsidP="00ED26B2">
      <w:pPr>
        <w:spacing w:before="2"/>
        <w:ind w:left="668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1: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>Никогда не унывать,</w:t>
      </w:r>
    </w:p>
    <w:p w14:paraId="173AB04B" w14:textId="77777777" w:rsidR="00ED26B2" w:rsidRPr="006442B4" w:rsidRDefault="00ED26B2" w:rsidP="00ED26B2">
      <w:pPr>
        <w:spacing w:line="322" w:lineRule="exact"/>
        <w:ind w:left="668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2: </w:t>
      </w:r>
      <w:proofErr w:type="gramStart"/>
      <w:r w:rsidRPr="006442B4">
        <w:rPr>
          <w:rFonts w:ascii="Times New Roman" w:hAnsi="Times New Roman"/>
          <w:i/>
          <w:color w:val="auto"/>
          <w:sz w:val="28"/>
          <w:szCs w:val="28"/>
        </w:rPr>
        <w:t>В</w:t>
      </w:r>
      <w:proofErr w:type="gramEnd"/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 цель мячами попадать</w:t>
      </w:r>
    </w:p>
    <w:p w14:paraId="4189DF4C" w14:textId="77777777" w:rsidR="00ED26B2" w:rsidRPr="006442B4" w:rsidRDefault="00ED26B2" w:rsidP="00ED26B2">
      <w:pPr>
        <w:spacing w:line="322" w:lineRule="exact"/>
        <w:ind w:left="668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1: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>Команды Олимпа в этом секрет</w:t>
      </w:r>
    </w:p>
    <w:p w14:paraId="61484D56" w14:textId="77777777" w:rsidR="00ED26B2" w:rsidRPr="006442B4" w:rsidRDefault="00ED26B2" w:rsidP="00ED26B2">
      <w:pPr>
        <w:spacing w:line="322" w:lineRule="exact"/>
        <w:ind w:left="668"/>
        <w:rPr>
          <w:rFonts w:ascii="Times New Roman" w:hAnsi="Times New Roman"/>
          <w:b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2: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Всем друзьям </w:t>
      </w:r>
      <w:r w:rsidRPr="006442B4">
        <w:rPr>
          <w:rFonts w:ascii="Times New Roman" w:hAnsi="Times New Roman"/>
          <w:b/>
          <w:color w:val="auto"/>
          <w:sz w:val="28"/>
          <w:szCs w:val="28"/>
        </w:rPr>
        <w:t>ФИЗКУЛЬТ ПРИВЕТ.</w:t>
      </w:r>
    </w:p>
    <w:p w14:paraId="2DCBB735" w14:textId="77777777" w:rsidR="00ED26B2" w:rsidRPr="006442B4" w:rsidRDefault="00ED26B2" w:rsidP="00ED26B2">
      <w:pPr>
        <w:spacing w:line="322" w:lineRule="exact"/>
        <w:ind w:left="668"/>
        <w:rPr>
          <w:rFonts w:ascii="Times New Roman" w:hAnsi="Times New Roman"/>
          <w:b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Наша команда: </w:t>
      </w:r>
      <w:r w:rsidRPr="006442B4">
        <w:rPr>
          <w:rFonts w:ascii="Times New Roman" w:hAnsi="Times New Roman"/>
          <w:b/>
          <w:color w:val="auto"/>
          <w:sz w:val="28"/>
          <w:szCs w:val="28"/>
        </w:rPr>
        <w:t>ОЛИМП</w:t>
      </w:r>
    </w:p>
    <w:p w14:paraId="7B40335C" w14:textId="77777777" w:rsidR="00ED26B2" w:rsidRPr="006442B4" w:rsidRDefault="00ED26B2" w:rsidP="00ED26B2">
      <w:pPr>
        <w:pStyle w:val="af2"/>
        <w:ind w:left="668"/>
      </w:pPr>
      <w:r w:rsidRPr="006442B4">
        <w:t>Наш девиз: 100 побед и 100 медалей,</w:t>
      </w:r>
    </w:p>
    <w:p w14:paraId="68FF38B8" w14:textId="77777777" w:rsidR="00ED26B2" w:rsidRPr="006442B4" w:rsidRDefault="00ED26B2" w:rsidP="00ED26B2">
      <w:pPr>
        <w:spacing w:before="2"/>
        <w:ind w:left="668" w:right="3758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Стремимся к олимпу со скоростью лани.  1: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Олимпийские игры начинаются в школе: </w:t>
      </w:r>
      <w:proofErr w:type="gramStart"/>
      <w:r w:rsidRPr="006442B4">
        <w:rPr>
          <w:rFonts w:ascii="Times New Roman" w:hAnsi="Times New Roman"/>
          <w:i/>
          <w:color w:val="auto"/>
          <w:sz w:val="28"/>
          <w:szCs w:val="28"/>
        </w:rPr>
        <w:t>С</w:t>
      </w:r>
      <w:proofErr w:type="gramEnd"/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 дружбы, упорства, воли к</w:t>
      </w:r>
      <w:r w:rsidRPr="006442B4">
        <w:rPr>
          <w:rFonts w:ascii="Times New Roman" w:hAnsi="Times New Roman"/>
          <w:i/>
          <w:color w:val="auto"/>
          <w:spacing w:val="-7"/>
          <w:sz w:val="28"/>
          <w:szCs w:val="28"/>
        </w:rPr>
        <w:t xml:space="preserve">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>победе.</w:t>
      </w:r>
    </w:p>
    <w:p w14:paraId="222FE50E" w14:textId="77777777" w:rsidR="00ED26B2" w:rsidRPr="006442B4" w:rsidRDefault="00ED26B2" w:rsidP="00ED26B2">
      <w:pPr>
        <w:spacing w:line="321" w:lineRule="exact"/>
        <w:ind w:left="668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i/>
          <w:color w:val="auto"/>
          <w:sz w:val="28"/>
          <w:szCs w:val="28"/>
        </w:rPr>
        <w:t>Это красивый и честный спорт "</w:t>
      </w:r>
    </w:p>
    <w:p w14:paraId="22730761" w14:textId="77777777" w:rsidR="00ED26B2" w:rsidRPr="006442B4" w:rsidRDefault="00ED26B2" w:rsidP="00ED26B2">
      <w:pPr>
        <w:tabs>
          <w:tab w:val="left" w:pos="1097"/>
        </w:tabs>
        <w:ind w:left="668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1:</w:t>
      </w:r>
      <w:r w:rsidRPr="006442B4">
        <w:rPr>
          <w:rFonts w:ascii="Times New Roman" w:hAnsi="Times New Roman"/>
          <w:color w:val="auto"/>
          <w:sz w:val="28"/>
          <w:szCs w:val="28"/>
        </w:rPr>
        <w:tab/>
      </w:r>
      <w:proofErr w:type="gramStart"/>
      <w:r w:rsidRPr="006442B4">
        <w:rPr>
          <w:rFonts w:ascii="Times New Roman" w:hAnsi="Times New Roman"/>
          <w:i/>
          <w:color w:val="auto"/>
          <w:sz w:val="28"/>
          <w:szCs w:val="28"/>
        </w:rPr>
        <w:t>А</w:t>
      </w:r>
      <w:proofErr w:type="gramEnd"/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 спорт - здоровый дух и</w:t>
      </w:r>
      <w:r w:rsidRPr="006442B4">
        <w:rPr>
          <w:rFonts w:ascii="Times New Roman" w:hAnsi="Times New Roman"/>
          <w:i/>
          <w:color w:val="auto"/>
          <w:spacing w:val="-6"/>
          <w:sz w:val="28"/>
          <w:szCs w:val="28"/>
        </w:rPr>
        <w:t xml:space="preserve">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>тело.</w:t>
      </w:r>
    </w:p>
    <w:p w14:paraId="31EEDE0B" w14:textId="77777777" w:rsidR="00ED26B2" w:rsidRPr="006442B4" w:rsidRDefault="00ED26B2" w:rsidP="00ED26B2">
      <w:pPr>
        <w:spacing w:before="67" w:line="242" w:lineRule="auto"/>
        <w:ind w:right="4552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С нашей символикой мы без хлопот </w:t>
      </w:r>
      <w:proofErr w:type="spellStart"/>
      <w:r w:rsidRPr="006442B4">
        <w:rPr>
          <w:rFonts w:ascii="Times New Roman" w:hAnsi="Times New Roman"/>
          <w:i/>
          <w:color w:val="auto"/>
          <w:sz w:val="28"/>
          <w:szCs w:val="28"/>
        </w:rPr>
        <w:t>Идѐм</w:t>
      </w:r>
      <w:proofErr w:type="spellEnd"/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 по жизни смело.</w:t>
      </w:r>
    </w:p>
    <w:p w14:paraId="33C9229D" w14:textId="77777777" w:rsidR="00ED26B2" w:rsidRPr="006442B4" w:rsidRDefault="00ED26B2" w:rsidP="00ED26B2">
      <w:pPr>
        <w:spacing w:line="317" w:lineRule="exact"/>
        <w:ind w:left="668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1: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>Каждый цвет континента в олимпийской</w:t>
      </w:r>
    </w:p>
    <w:p w14:paraId="4641B9FA" w14:textId="77777777" w:rsidR="00ED26B2" w:rsidRPr="006442B4" w:rsidRDefault="00ED26B2" w:rsidP="00ED26B2">
      <w:pPr>
        <w:spacing w:line="322" w:lineRule="exact"/>
        <w:ind w:left="668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i/>
          <w:color w:val="auto"/>
          <w:sz w:val="28"/>
          <w:szCs w:val="28"/>
        </w:rPr>
        <w:t>символике - это также символ нашей команды</w:t>
      </w:r>
    </w:p>
    <w:p w14:paraId="62887699" w14:textId="77777777" w:rsidR="00ED26B2" w:rsidRPr="006442B4" w:rsidRDefault="00ED26B2" w:rsidP="00ED26B2">
      <w:pPr>
        <w:pStyle w:val="a7"/>
        <w:widowControl w:val="0"/>
        <w:numPr>
          <w:ilvl w:val="0"/>
          <w:numId w:val="7"/>
        </w:numPr>
        <w:tabs>
          <w:tab w:val="left" w:pos="1019"/>
        </w:tabs>
        <w:autoSpaceDE w:val="0"/>
        <w:autoSpaceDN w:val="0"/>
        <w:ind w:right="127" w:firstLine="556"/>
        <w:contextualSpacing w:val="0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i/>
          <w:color w:val="auto"/>
          <w:sz w:val="28"/>
          <w:szCs w:val="28"/>
        </w:rPr>
        <w:t>Континент Европа - голубой цвет-это символ гордости за нашу школу</w:t>
      </w:r>
    </w:p>
    <w:p w14:paraId="283AB010" w14:textId="77777777" w:rsidR="00ED26B2" w:rsidRPr="006442B4" w:rsidRDefault="00ED26B2" w:rsidP="00ED26B2">
      <w:pPr>
        <w:spacing w:line="242" w:lineRule="auto"/>
        <w:ind w:left="668" w:right="4912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1: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Континент Африка - </w:t>
      </w:r>
      <w:proofErr w:type="spellStart"/>
      <w:r w:rsidRPr="006442B4">
        <w:rPr>
          <w:rFonts w:ascii="Times New Roman" w:hAnsi="Times New Roman"/>
          <w:i/>
          <w:color w:val="auto"/>
          <w:sz w:val="28"/>
          <w:szCs w:val="28"/>
        </w:rPr>
        <w:t>чѐрный</w:t>
      </w:r>
      <w:proofErr w:type="spellEnd"/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gramStart"/>
      <w:r w:rsidRPr="006442B4">
        <w:rPr>
          <w:rFonts w:ascii="Times New Roman" w:hAnsi="Times New Roman"/>
          <w:i/>
          <w:color w:val="auto"/>
          <w:sz w:val="28"/>
          <w:szCs w:val="28"/>
        </w:rPr>
        <w:t>цвет это</w:t>
      </w:r>
      <w:proofErr w:type="gramEnd"/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 цвет нашей чести</w:t>
      </w:r>
    </w:p>
    <w:p w14:paraId="6E811F8A" w14:textId="77777777" w:rsidR="00ED26B2" w:rsidRPr="006442B4" w:rsidRDefault="00ED26B2" w:rsidP="00ED26B2">
      <w:pPr>
        <w:tabs>
          <w:tab w:val="left" w:pos="1097"/>
        </w:tabs>
        <w:ind w:left="668" w:right="4086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2:</w:t>
      </w:r>
      <w:r w:rsidRPr="006442B4">
        <w:rPr>
          <w:rFonts w:ascii="Times New Roman" w:hAnsi="Times New Roman"/>
          <w:color w:val="auto"/>
          <w:sz w:val="28"/>
          <w:szCs w:val="28"/>
        </w:rPr>
        <w:tab/>
      </w:r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Континент Америка - </w:t>
      </w:r>
      <w:proofErr w:type="gramStart"/>
      <w:r w:rsidRPr="006442B4">
        <w:rPr>
          <w:rFonts w:ascii="Times New Roman" w:hAnsi="Times New Roman"/>
          <w:i/>
          <w:color w:val="auto"/>
          <w:sz w:val="28"/>
          <w:szCs w:val="28"/>
        </w:rPr>
        <w:t>красный цвет это</w:t>
      </w:r>
      <w:proofErr w:type="gramEnd"/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 красота наших</w:t>
      </w:r>
      <w:r w:rsidRPr="006442B4">
        <w:rPr>
          <w:rFonts w:ascii="Times New Roman" w:hAnsi="Times New Roman"/>
          <w:i/>
          <w:color w:val="auto"/>
          <w:spacing w:val="-3"/>
          <w:sz w:val="28"/>
          <w:szCs w:val="28"/>
        </w:rPr>
        <w:t xml:space="preserve">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>движений</w:t>
      </w:r>
    </w:p>
    <w:p w14:paraId="6AA3E725" w14:textId="77777777" w:rsidR="00ED26B2" w:rsidRPr="006442B4" w:rsidRDefault="00ED26B2" w:rsidP="00ED26B2">
      <w:pPr>
        <w:ind w:left="668" w:right="4707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lastRenderedPageBreak/>
        <w:t xml:space="preserve">1: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континент Азия - </w:t>
      </w:r>
      <w:proofErr w:type="gramStart"/>
      <w:r w:rsidRPr="006442B4">
        <w:rPr>
          <w:rFonts w:ascii="Times New Roman" w:hAnsi="Times New Roman"/>
          <w:i/>
          <w:color w:val="auto"/>
          <w:sz w:val="28"/>
          <w:szCs w:val="28"/>
        </w:rPr>
        <w:t>желтый цвет это</w:t>
      </w:r>
      <w:proofErr w:type="gramEnd"/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 золото медалей</w:t>
      </w:r>
    </w:p>
    <w:p w14:paraId="2CE75394" w14:textId="77777777" w:rsidR="00ED26B2" w:rsidRPr="006442B4" w:rsidRDefault="00ED26B2" w:rsidP="00ED26B2">
      <w:pPr>
        <w:ind w:left="668" w:right="4181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2: континент Австралия - </w:t>
      </w:r>
      <w:proofErr w:type="spellStart"/>
      <w:r w:rsidRPr="006442B4">
        <w:rPr>
          <w:rFonts w:ascii="Times New Roman" w:hAnsi="Times New Roman"/>
          <w:i/>
          <w:color w:val="auto"/>
          <w:sz w:val="28"/>
          <w:szCs w:val="28"/>
        </w:rPr>
        <w:t>зелѐный</w:t>
      </w:r>
      <w:proofErr w:type="spellEnd"/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 цвет </w:t>
      </w:r>
      <w:r w:rsidRPr="006442B4">
        <w:rPr>
          <w:rFonts w:ascii="Times New Roman" w:hAnsi="Times New Roman"/>
          <w:color w:val="auto"/>
          <w:sz w:val="28"/>
          <w:szCs w:val="28"/>
        </w:rPr>
        <w:t xml:space="preserve">1: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Мы спортом дух и тело развиваем </w:t>
      </w:r>
      <w:r w:rsidRPr="006442B4">
        <w:rPr>
          <w:rFonts w:ascii="Times New Roman" w:hAnsi="Times New Roman"/>
          <w:color w:val="auto"/>
          <w:sz w:val="28"/>
          <w:szCs w:val="28"/>
        </w:rPr>
        <w:t xml:space="preserve">2: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Он наполняет силой каждого из нас! </w:t>
      </w:r>
      <w:r w:rsidRPr="006442B4">
        <w:rPr>
          <w:rFonts w:ascii="Times New Roman" w:hAnsi="Times New Roman"/>
          <w:color w:val="auto"/>
          <w:sz w:val="28"/>
          <w:szCs w:val="28"/>
        </w:rPr>
        <w:t xml:space="preserve">1: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>Это праздник мира, дружбы</w:t>
      </w:r>
    </w:p>
    <w:p w14:paraId="417E2623" w14:textId="77777777" w:rsidR="00ED26B2" w:rsidRPr="006442B4" w:rsidRDefault="00ED26B2" w:rsidP="00ED26B2">
      <w:pPr>
        <w:ind w:left="946" w:right="6259" w:hanging="279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2: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>Спорт - помощник! Спорт - здоровье! Спорт – игра!</w:t>
      </w:r>
    </w:p>
    <w:p w14:paraId="1F89F099" w14:textId="77777777" w:rsidR="00ED26B2" w:rsidRPr="006442B4" w:rsidRDefault="00ED26B2" w:rsidP="00ED26B2">
      <w:pPr>
        <w:tabs>
          <w:tab w:val="left" w:pos="1462"/>
        </w:tabs>
        <w:spacing w:line="321" w:lineRule="exact"/>
        <w:ind w:left="668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Все:</w:t>
      </w:r>
      <w:r w:rsidRPr="006442B4">
        <w:rPr>
          <w:rFonts w:ascii="Times New Roman" w:hAnsi="Times New Roman"/>
          <w:color w:val="auto"/>
          <w:sz w:val="28"/>
          <w:szCs w:val="28"/>
        </w:rPr>
        <w:tab/>
      </w:r>
      <w:proofErr w:type="spellStart"/>
      <w:r w:rsidRPr="006442B4">
        <w:rPr>
          <w:rFonts w:ascii="Times New Roman" w:hAnsi="Times New Roman"/>
          <w:i/>
          <w:color w:val="auto"/>
          <w:sz w:val="28"/>
          <w:szCs w:val="28"/>
        </w:rPr>
        <w:t>Физкулът</w:t>
      </w:r>
      <w:proofErr w:type="spellEnd"/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 -</w:t>
      </w:r>
      <w:r w:rsidRPr="006442B4">
        <w:rPr>
          <w:rFonts w:ascii="Times New Roman" w:hAnsi="Times New Roman"/>
          <w:i/>
          <w:color w:val="auto"/>
          <w:spacing w:val="-2"/>
          <w:sz w:val="28"/>
          <w:szCs w:val="28"/>
        </w:rPr>
        <w:t xml:space="preserve">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>Ура!</w:t>
      </w:r>
    </w:p>
    <w:p w14:paraId="09DFD5EF" w14:textId="77777777" w:rsidR="00ED26B2" w:rsidRPr="006442B4" w:rsidRDefault="00ED26B2" w:rsidP="00ED26B2">
      <w:pPr>
        <w:ind w:left="668" w:right="5150" w:firstLine="69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Пять колец в спортивном зале </w:t>
      </w:r>
      <w:proofErr w:type="gramStart"/>
      <w:r w:rsidRPr="006442B4">
        <w:rPr>
          <w:rFonts w:ascii="Times New Roman" w:hAnsi="Times New Roman"/>
          <w:i/>
          <w:color w:val="auto"/>
          <w:sz w:val="28"/>
          <w:szCs w:val="28"/>
        </w:rPr>
        <w:t>Меж</w:t>
      </w:r>
      <w:proofErr w:type="gramEnd"/>
      <w:r w:rsidRPr="006442B4">
        <w:rPr>
          <w:rFonts w:ascii="Times New Roman" w:hAnsi="Times New Roman"/>
          <w:i/>
          <w:color w:val="auto"/>
          <w:sz w:val="28"/>
          <w:szCs w:val="28"/>
        </w:rPr>
        <w:t xml:space="preserve"> собой переплелись</w:t>
      </w:r>
    </w:p>
    <w:p w14:paraId="6B1ED5B6" w14:textId="77777777" w:rsidR="00ED26B2" w:rsidRPr="006442B4" w:rsidRDefault="00ED26B2" w:rsidP="00ED26B2">
      <w:pPr>
        <w:ind w:left="668" w:right="5416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i/>
          <w:color w:val="auto"/>
          <w:sz w:val="28"/>
          <w:szCs w:val="28"/>
        </w:rPr>
        <w:t>Будто все спортсмены наши Крепко за руки взялись</w:t>
      </w:r>
    </w:p>
    <w:p w14:paraId="18F9A78C" w14:textId="77777777" w:rsidR="00ED26B2" w:rsidRPr="006442B4" w:rsidRDefault="00ED26B2" w:rsidP="00ED26B2">
      <w:pPr>
        <w:pStyle w:val="af2"/>
        <w:ind w:right="126" w:firstLine="566"/>
        <w:jc w:val="both"/>
      </w:pPr>
      <w:r w:rsidRPr="006442B4">
        <w:rPr>
          <w:b/>
        </w:rPr>
        <w:t xml:space="preserve">Ход мероприятия: </w:t>
      </w:r>
      <w:r w:rsidRPr="006442B4">
        <w:t>после торжественного открытия Малых Олимпийских игр команды получают маршрутные листы и отправляются зарабатывать баллы. Количество станций равно количеству классов. Выполнение заданий оценивают спортсмены–старшеклассники, записывают в маршрутные листы и ставят</w:t>
      </w:r>
      <w:r w:rsidRPr="006442B4">
        <w:rPr>
          <w:spacing w:val="-3"/>
        </w:rPr>
        <w:t xml:space="preserve"> </w:t>
      </w:r>
      <w:r w:rsidRPr="006442B4">
        <w:t>подпись.</w:t>
      </w:r>
    </w:p>
    <w:p w14:paraId="3C9D6639" w14:textId="77777777" w:rsidR="00ED26B2" w:rsidRPr="006442B4" w:rsidRDefault="00ED26B2" w:rsidP="00ED26B2">
      <w:pPr>
        <w:pStyle w:val="1"/>
        <w:spacing w:before="1" w:line="319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6442B4">
        <w:rPr>
          <w:rFonts w:ascii="Times New Roman" w:hAnsi="Times New Roman" w:cs="Times New Roman"/>
          <w:color w:val="auto"/>
          <w:sz w:val="28"/>
          <w:szCs w:val="28"/>
        </w:rPr>
        <w:t>Станции:</w:t>
      </w:r>
    </w:p>
    <w:p w14:paraId="7D6773AB" w14:textId="77777777" w:rsidR="00ED26B2" w:rsidRPr="006442B4" w:rsidRDefault="00ED26B2" w:rsidP="00ED26B2">
      <w:pPr>
        <w:spacing w:line="319" w:lineRule="exact"/>
        <w:ind w:left="668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b/>
          <w:color w:val="auto"/>
          <w:sz w:val="28"/>
          <w:szCs w:val="28"/>
        </w:rPr>
        <w:t xml:space="preserve">Серебряная корзина </w:t>
      </w:r>
      <w:r w:rsidRPr="006442B4">
        <w:rPr>
          <w:rFonts w:ascii="Times New Roman" w:hAnsi="Times New Roman"/>
          <w:color w:val="auto"/>
          <w:sz w:val="28"/>
          <w:szCs w:val="28"/>
        </w:rPr>
        <w:t>- штрафной бросок;</w:t>
      </w:r>
    </w:p>
    <w:p w14:paraId="04CD5498" w14:textId="77777777" w:rsidR="00ED26B2" w:rsidRPr="006442B4" w:rsidRDefault="00ED26B2" w:rsidP="00ED26B2">
      <w:pPr>
        <w:spacing w:line="322" w:lineRule="exact"/>
        <w:ind w:left="668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b/>
          <w:color w:val="auto"/>
          <w:sz w:val="28"/>
          <w:szCs w:val="28"/>
        </w:rPr>
        <w:t xml:space="preserve">Золотой мяч </w:t>
      </w:r>
      <w:r w:rsidRPr="006442B4">
        <w:rPr>
          <w:rFonts w:ascii="Times New Roman" w:hAnsi="Times New Roman"/>
          <w:color w:val="auto"/>
          <w:sz w:val="28"/>
          <w:szCs w:val="28"/>
        </w:rPr>
        <w:t>- волейбольные передачи в кругу за 3 минуты;</w:t>
      </w:r>
    </w:p>
    <w:p w14:paraId="54330D3B" w14:textId="77777777" w:rsidR="00ED26B2" w:rsidRPr="006442B4" w:rsidRDefault="00ED26B2" w:rsidP="00ED26B2">
      <w:pPr>
        <w:pStyle w:val="af2"/>
        <w:tabs>
          <w:tab w:val="left" w:pos="7855"/>
        </w:tabs>
        <w:spacing w:line="242" w:lineRule="auto"/>
        <w:ind w:right="131" w:firstLine="566"/>
      </w:pPr>
      <w:proofErr w:type="gramStart"/>
      <w:r w:rsidRPr="006442B4">
        <w:rPr>
          <w:b/>
        </w:rPr>
        <w:t xml:space="preserve">Удар </w:t>
      </w:r>
      <w:r w:rsidRPr="006442B4">
        <w:rPr>
          <w:b/>
          <w:spacing w:val="24"/>
        </w:rPr>
        <w:t xml:space="preserve"> </w:t>
      </w:r>
      <w:r w:rsidRPr="006442B4">
        <w:rPr>
          <w:b/>
        </w:rPr>
        <w:t>и</w:t>
      </w:r>
      <w:proofErr w:type="gramEnd"/>
      <w:r w:rsidRPr="006442B4">
        <w:rPr>
          <w:b/>
        </w:rPr>
        <w:t xml:space="preserve"> </w:t>
      </w:r>
      <w:r w:rsidRPr="006442B4">
        <w:rPr>
          <w:b/>
          <w:spacing w:val="23"/>
        </w:rPr>
        <w:t xml:space="preserve"> </w:t>
      </w:r>
      <w:r w:rsidRPr="006442B4">
        <w:rPr>
          <w:b/>
        </w:rPr>
        <w:t xml:space="preserve">гол! </w:t>
      </w:r>
      <w:r w:rsidRPr="006442B4">
        <w:rPr>
          <w:b/>
          <w:spacing w:val="26"/>
        </w:rPr>
        <w:t xml:space="preserve"> </w:t>
      </w:r>
      <w:r w:rsidRPr="006442B4">
        <w:t xml:space="preserve">- </w:t>
      </w:r>
      <w:r w:rsidRPr="006442B4">
        <w:rPr>
          <w:spacing w:val="24"/>
        </w:rPr>
        <w:t xml:space="preserve"> </w:t>
      </w:r>
      <w:proofErr w:type="gramStart"/>
      <w:r w:rsidRPr="006442B4">
        <w:t xml:space="preserve">удар </w:t>
      </w:r>
      <w:r w:rsidRPr="006442B4">
        <w:rPr>
          <w:spacing w:val="23"/>
        </w:rPr>
        <w:t xml:space="preserve"> </w:t>
      </w:r>
      <w:r w:rsidRPr="006442B4">
        <w:t>на</w:t>
      </w:r>
      <w:proofErr w:type="gramEnd"/>
      <w:r w:rsidRPr="006442B4">
        <w:t xml:space="preserve"> </w:t>
      </w:r>
      <w:r w:rsidRPr="006442B4">
        <w:rPr>
          <w:spacing w:val="25"/>
        </w:rPr>
        <w:t xml:space="preserve"> </w:t>
      </w:r>
      <w:r w:rsidRPr="006442B4">
        <w:t xml:space="preserve">точность </w:t>
      </w:r>
      <w:r w:rsidRPr="006442B4">
        <w:rPr>
          <w:spacing w:val="23"/>
        </w:rPr>
        <w:t xml:space="preserve"> </w:t>
      </w:r>
      <w:r w:rsidRPr="006442B4">
        <w:t xml:space="preserve">в </w:t>
      </w:r>
      <w:r w:rsidRPr="006442B4">
        <w:rPr>
          <w:spacing w:val="21"/>
        </w:rPr>
        <w:t xml:space="preserve"> </w:t>
      </w:r>
      <w:r w:rsidRPr="006442B4">
        <w:t xml:space="preserve">пустые </w:t>
      </w:r>
      <w:r w:rsidRPr="006442B4">
        <w:rPr>
          <w:spacing w:val="25"/>
        </w:rPr>
        <w:t xml:space="preserve"> </w:t>
      </w:r>
      <w:r w:rsidRPr="006442B4">
        <w:t xml:space="preserve">ворота </w:t>
      </w:r>
      <w:r w:rsidRPr="006442B4">
        <w:rPr>
          <w:spacing w:val="24"/>
        </w:rPr>
        <w:t xml:space="preserve"> </w:t>
      </w:r>
      <w:r w:rsidRPr="006442B4">
        <w:t>с</w:t>
      </w:r>
      <w:r w:rsidRPr="006442B4">
        <w:tab/>
      </w:r>
      <w:r w:rsidRPr="006442B4">
        <w:rPr>
          <w:spacing w:val="-1"/>
        </w:rPr>
        <w:t xml:space="preserve">достаточного </w:t>
      </w:r>
      <w:r w:rsidRPr="006442B4">
        <w:t>расстояния;</w:t>
      </w:r>
    </w:p>
    <w:p w14:paraId="458F6B3F" w14:textId="77777777" w:rsidR="00ED26B2" w:rsidRPr="006442B4" w:rsidRDefault="00ED26B2" w:rsidP="00ED26B2">
      <w:pPr>
        <w:pStyle w:val="af2"/>
        <w:spacing w:line="317" w:lineRule="exact"/>
        <w:ind w:left="668"/>
      </w:pPr>
      <w:r w:rsidRPr="006442B4">
        <w:rPr>
          <w:b/>
        </w:rPr>
        <w:t xml:space="preserve">Скороходы </w:t>
      </w:r>
      <w:r w:rsidRPr="006442B4">
        <w:t>- набивая теннисный мяч, пробежать командную эстафету;</w:t>
      </w:r>
    </w:p>
    <w:p w14:paraId="2A122F6C" w14:textId="77777777" w:rsidR="00ED26B2" w:rsidRPr="006442B4" w:rsidRDefault="00ED26B2" w:rsidP="00ED26B2">
      <w:pPr>
        <w:pStyle w:val="af2"/>
        <w:tabs>
          <w:tab w:val="left" w:pos="2065"/>
          <w:tab w:val="left" w:pos="6624"/>
        </w:tabs>
        <w:ind w:right="134" w:firstLine="566"/>
      </w:pPr>
      <w:r w:rsidRPr="006442B4">
        <w:rPr>
          <w:b/>
        </w:rPr>
        <w:t>Скакуны</w:t>
      </w:r>
      <w:r w:rsidRPr="006442B4">
        <w:rPr>
          <w:b/>
        </w:rPr>
        <w:tab/>
      </w:r>
      <w:r w:rsidRPr="006442B4">
        <w:t xml:space="preserve">- 6 </w:t>
      </w:r>
      <w:proofErr w:type="gramStart"/>
      <w:r w:rsidRPr="006442B4">
        <w:t xml:space="preserve">человек </w:t>
      </w:r>
      <w:r w:rsidRPr="006442B4">
        <w:rPr>
          <w:spacing w:val="28"/>
        </w:rPr>
        <w:t xml:space="preserve"> </w:t>
      </w:r>
      <w:r w:rsidRPr="006442B4">
        <w:t>одновременно</w:t>
      </w:r>
      <w:proofErr w:type="gramEnd"/>
      <w:r w:rsidRPr="006442B4">
        <w:rPr>
          <w:spacing w:val="31"/>
        </w:rPr>
        <w:t xml:space="preserve"> </w:t>
      </w:r>
      <w:r w:rsidRPr="006442B4">
        <w:t>прыгают</w:t>
      </w:r>
      <w:r w:rsidRPr="006442B4">
        <w:tab/>
        <w:t>через скакалки за одну минуту.</w:t>
      </w:r>
    </w:p>
    <w:p w14:paraId="16B20C6B" w14:textId="77777777" w:rsidR="00ED26B2" w:rsidRPr="006442B4" w:rsidRDefault="00ED26B2" w:rsidP="00ED26B2">
      <w:pPr>
        <w:pStyle w:val="af2"/>
        <w:spacing w:line="321" w:lineRule="exact"/>
        <w:ind w:left="668"/>
      </w:pPr>
      <w:r w:rsidRPr="006442B4">
        <w:rPr>
          <w:b/>
        </w:rPr>
        <w:t xml:space="preserve">Знатоки </w:t>
      </w:r>
      <w:r w:rsidRPr="006442B4">
        <w:t>- за 3 минуты ответить на максимальное количество вопросов;</w:t>
      </w:r>
    </w:p>
    <w:p w14:paraId="4793119A" w14:textId="77777777" w:rsidR="00ED26B2" w:rsidRPr="006442B4" w:rsidRDefault="00ED26B2" w:rsidP="00ED26B2">
      <w:pPr>
        <w:pStyle w:val="af2"/>
        <w:ind w:right="124" w:firstLine="566"/>
        <w:jc w:val="both"/>
      </w:pPr>
      <w:proofErr w:type="gramStart"/>
      <w:r w:rsidRPr="006442B4">
        <w:rPr>
          <w:b/>
        </w:rPr>
        <w:t xml:space="preserve">Снайперы  </w:t>
      </w:r>
      <w:r w:rsidRPr="006442B4">
        <w:t>-</w:t>
      </w:r>
      <w:proofErr w:type="gramEnd"/>
      <w:r w:rsidRPr="006442B4">
        <w:t xml:space="preserve">  у  каждого  игрока  1  теннисный  мяч  для   одного   броска на точность. На расстоянии 6 метров болельщик команды-участницы </w:t>
      </w:r>
      <w:proofErr w:type="spellStart"/>
      <w:r w:rsidRPr="006442B4">
        <w:t>идѐт</w:t>
      </w:r>
      <w:proofErr w:type="spellEnd"/>
      <w:r w:rsidRPr="006442B4">
        <w:t xml:space="preserve"> по прямой, держа в руках подвижную</w:t>
      </w:r>
      <w:r w:rsidRPr="006442B4">
        <w:rPr>
          <w:spacing w:val="-31"/>
        </w:rPr>
        <w:t xml:space="preserve"> </w:t>
      </w:r>
      <w:r w:rsidRPr="006442B4">
        <w:t>корзину-ведро.</w:t>
      </w:r>
    </w:p>
    <w:p w14:paraId="70172BA4" w14:textId="77777777" w:rsidR="00ED26B2" w:rsidRPr="006442B4" w:rsidRDefault="00ED26B2" w:rsidP="00ED26B2">
      <w:pPr>
        <w:pStyle w:val="af2"/>
        <w:spacing w:before="1" w:line="322" w:lineRule="exact"/>
      </w:pPr>
      <w:r w:rsidRPr="006442B4">
        <w:t>Маршрутные листы сдаются жюри.</w:t>
      </w:r>
    </w:p>
    <w:p w14:paraId="43F22598" w14:textId="77777777" w:rsidR="00ED26B2" w:rsidRPr="006442B4" w:rsidRDefault="00ED26B2" w:rsidP="00ED26B2">
      <w:pPr>
        <w:pStyle w:val="af2"/>
        <w:ind w:right="3698"/>
      </w:pPr>
      <w:r w:rsidRPr="006442B4">
        <w:t>Спортивно-художественное выступление детей. Подведение итогов.</w:t>
      </w:r>
    </w:p>
    <w:p w14:paraId="3B990B2A" w14:textId="77777777" w:rsidR="00ED26B2" w:rsidRPr="006442B4" w:rsidRDefault="00ED26B2" w:rsidP="00ED26B2">
      <w:pPr>
        <w:pStyle w:val="af2"/>
        <w:spacing w:line="321" w:lineRule="exact"/>
      </w:pPr>
      <w:r w:rsidRPr="006442B4">
        <w:t>Награждение классов – победителей</w:t>
      </w:r>
    </w:p>
    <w:p w14:paraId="794E2704" w14:textId="77777777" w:rsidR="00ED26B2" w:rsidRPr="006442B4" w:rsidRDefault="00ED26B2" w:rsidP="00ED26B2">
      <w:pPr>
        <w:pStyle w:val="af2"/>
        <w:spacing w:line="321" w:lineRule="exact"/>
      </w:pPr>
    </w:p>
    <w:p w14:paraId="463BBFB6" w14:textId="77777777" w:rsidR="00ED26B2" w:rsidRPr="006442B4" w:rsidRDefault="00ED26B2" w:rsidP="00ED26B2">
      <w:pPr>
        <w:pStyle w:val="af2"/>
        <w:spacing w:line="321" w:lineRule="exact"/>
      </w:pPr>
    </w:p>
    <w:p w14:paraId="7D367B4F" w14:textId="77777777" w:rsidR="00ED26B2" w:rsidRPr="006442B4" w:rsidRDefault="00ED26B2" w:rsidP="00ED26B2">
      <w:pPr>
        <w:pStyle w:val="af2"/>
        <w:spacing w:line="321" w:lineRule="exact"/>
      </w:pPr>
    </w:p>
    <w:p w14:paraId="2E258FDE" w14:textId="77777777" w:rsidR="00ED26B2" w:rsidRPr="006442B4" w:rsidRDefault="00ED26B2" w:rsidP="00ED26B2">
      <w:pPr>
        <w:pStyle w:val="af2"/>
        <w:spacing w:line="321" w:lineRule="exact"/>
      </w:pPr>
    </w:p>
    <w:p w14:paraId="720D0F63" w14:textId="77777777" w:rsidR="00ED26B2" w:rsidRPr="006442B4" w:rsidRDefault="00ED26B2" w:rsidP="00ED26B2">
      <w:pPr>
        <w:pStyle w:val="af2"/>
        <w:spacing w:line="321" w:lineRule="exact"/>
        <w:sectPr w:rsidR="00ED26B2" w:rsidRPr="006442B4" w:rsidSect="00ED26B2">
          <w:pgSz w:w="11910" w:h="16840"/>
          <w:pgMar w:top="1040" w:right="720" w:bottom="280" w:left="1600" w:header="720" w:footer="720" w:gutter="0"/>
          <w:cols w:space="720"/>
        </w:sectPr>
      </w:pPr>
    </w:p>
    <w:p w14:paraId="7A143DB3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58FFC3A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FCC352F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8210625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5F58A84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7CFB1F6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5EAF332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180B449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191164F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  <w:r w:rsidRPr="006442B4">
        <w:rPr>
          <w:rFonts w:ascii="Times New Roman" w:hAnsi="Times New Roman"/>
          <w:color w:val="auto"/>
          <w:sz w:val="44"/>
          <w:szCs w:val="44"/>
        </w:rPr>
        <w:t xml:space="preserve">Тематическая разработка </w:t>
      </w:r>
    </w:p>
    <w:p w14:paraId="76119A9B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  <w:r w:rsidRPr="006442B4">
        <w:rPr>
          <w:rFonts w:ascii="Times New Roman" w:hAnsi="Times New Roman"/>
          <w:color w:val="auto"/>
          <w:sz w:val="44"/>
          <w:szCs w:val="44"/>
        </w:rPr>
        <w:t>спортивного мероприятия.</w:t>
      </w:r>
    </w:p>
    <w:p w14:paraId="1C6523AC" w14:textId="77777777" w:rsidR="00ED26B2" w:rsidRPr="006442B4" w:rsidRDefault="00ED26B2" w:rsidP="00ED26B2">
      <w:pPr>
        <w:rPr>
          <w:rFonts w:ascii="Times New Roman" w:hAnsi="Times New Roman"/>
          <w:color w:val="auto"/>
          <w:sz w:val="44"/>
          <w:szCs w:val="44"/>
        </w:rPr>
      </w:pPr>
    </w:p>
    <w:p w14:paraId="6F163E98" w14:textId="77777777" w:rsidR="00ED26B2" w:rsidRPr="006442B4" w:rsidRDefault="00ED26B2" w:rsidP="00ED26B2">
      <w:pPr>
        <w:rPr>
          <w:rFonts w:ascii="Times New Roman" w:hAnsi="Times New Roman"/>
          <w:color w:val="auto"/>
          <w:sz w:val="44"/>
          <w:szCs w:val="44"/>
        </w:rPr>
      </w:pPr>
    </w:p>
    <w:p w14:paraId="436C4780" w14:textId="77777777" w:rsidR="00ED26B2" w:rsidRPr="006442B4" w:rsidRDefault="00ED26B2" w:rsidP="00ED26B2">
      <w:pPr>
        <w:rPr>
          <w:rFonts w:ascii="Times New Roman" w:hAnsi="Times New Roman"/>
          <w:color w:val="auto"/>
          <w:sz w:val="44"/>
          <w:szCs w:val="44"/>
        </w:rPr>
      </w:pPr>
    </w:p>
    <w:p w14:paraId="2BFFE420" w14:textId="77777777" w:rsidR="00ED26B2" w:rsidRPr="006442B4" w:rsidRDefault="00ED26B2" w:rsidP="00ED26B2">
      <w:pPr>
        <w:rPr>
          <w:rFonts w:ascii="Times New Roman" w:hAnsi="Times New Roman"/>
          <w:color w:val="auto"/>
          <w:sz w:val="44"/>
          <w:szCs w:val="44"/>
        </w:rPr>
      </w:pPr>
    </w:p>
    <w:p w14:paraId="12DF6550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  <w:r w:rsidRPr="006442B4">
        <w:rPr>
          <w:rFonts w:ascii="Times New Roman" w:hAnsi="Times New Roman"/>
          <w:color w:val="auto"/>
          <w:sz w:val="44"/>
          <w:szCs w:val="44"/>
        </w:rPr>
        <w:t>«</w:t>
      </w:r>
      <w:proofErr w:type="gramStart"/>
      <w:r w:rsidRPr="006442B4">
        <w:rPr>
          <w:rFonts w:ascii="Times New Roman" w:hAnsi="Times New Roman"/>
          <w:color w:val="auto"/>
          <w:sz w:val="44"/>
          <w:szCs w:val="44"/>
        </w:rPr>
        <w:t>Папа,  мама</w:t>
      </w:r>
      <w:proofErr w:type="gramEnd"/>
      <w:r w:rsidRPr="006442B4">
        <w:rPr>
          <w:rFonts w:ascii="Times New Roman" w:hAnsi="Times New Roman"/>
          <w:color w:val="auto"/>
          <w:sz w:val="44"/>
          <w:szCs w:val="44"/>
        </w:rPr>
        <w:t>, я-спортивная семья»</w:t>
      </w:r>
    </w:p>
    <w:p w14:paraId="1F3E5EB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44"/>
          <w:szCs w:val="44"/>
        </w:rPr>
      </w:pPr>
    </w:p>
    <w:p w14:paraId="36C381B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44"/>
          <w:szCs w:val="44"/>
        </w:rPr>
      </w:pPr>
    </w:p>
    <w:p w14:paraId="05544C6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0E030B9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5E07E5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305BAB5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47C828D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4D418A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37C26FE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394B8AF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220143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43B3F83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A4724D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465CF61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7758B93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1C6B1C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E9DD7E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870D23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4B3DA09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16475A9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4A6B052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06B0BEA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458DA85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680C00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7453373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37790F3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3A48B43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1236DE5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ЦЕЛЬ:</w:t>
      </w:r>
    </w:p>
    <w:p w14:paraId="5DFCEEE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развитие морально – волевых качеств, быстроты, силы, ловкости, выносливости;</w:t>
      </w:r>
    </w:p>
    <w:p w14:paraId="4B65BCF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пропаганда здорового образа жизни, приобщение семьи к физкультуре и спорту, создать праздничное настроение у детей и их родителей;</w:t>
      </w:r>
    </w:p>
    <w:p w14:paraId="190FB15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воспитание у детей и родителей положительных эмоций от совместного мероприятия.</w:t>
      </w:r>
    </w:p>
    <w:p w14:paraId="0A132D6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1CC07C6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ЗАДАЧИ:</w:t>
      </w:r>
    </w:p>
    <w:p w14:paraId="1F70CAD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-развивать умение взаимодействовать друг с другом;</w:t>
      </w:r>
    </w:p>
    <w:p w14:paraId="4523658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-формирование умения оказания взаимопомощи, поддержки в группе в решении основных задач в достижении общей цели;</w:t>
      </w:r>
    </w:p>
    <w:p w14:paraId="79FA3BA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-воспитывать умение сопереживать;</w:t>
      </w:r>
    </w:p>
    <w:p w14:paraId="0FCECF62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2B4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14:paraId="0BF69D2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6442B4">
        <w:rPr>
          <w:rFonts w:ascii="Times New Roman" w:hAnsi="Times New Roman" w:cs="Times New Roman"/>
          <w:i/>
          <w:iCs/>
          <w:sz w:val="28"/>
          <w:szCs w:val="28"/>
        </w:rPr>
        <w:t xml:space="preserve">Звучит музыка </w:t>
      </w:r>
    </w:p>
    <w:p w14:paraId="0EF682C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-Здравствуйте, дорогие гости!</w:t>
      </w:r>
    </w:p>
    <w:p w14:paraId="2204084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Мы приветствуем Вас на нашем спортивном празднике!</w:t>
      </w:r>
    </w:p>
    <w:p w14:paraId="0FBF3D0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Сегодня у нас в гостях сборные команды начальных классов и их родителей.</w:t>
      </w:r>
    </w:p>
    <w:p w14:paraId="3695F5B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6442B4">
        <w:rPr>
          <w:rFonts w:ascii="Times New Roman" w:hAnsi="Times New Roman" w:cs="Times New Roman"/>
          <w:i/>
          <w:iCs/>
          <w:sz w:val="28"/>
          <w:szCs w:val="28"/>
        </w:rPr>
        <w:t xml:space="preserve"> Наша встреча необычна,</w:t>
      </w:r>
    </w:p>
    <w:p w14:paraId="320026B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6442B4">
        <w:rPr>
          <w:rFonts w:ascii="Times New Roman" w:hAnsi="Times New Roman" w:cs="Times New Roman"/>
          <w:i/>
          <w:iCs/>
          <w:sz w:val="28"/>
          <w:szCs w:val="28"/>
        </w:rPr>
        <w:t>Хоть она вполне привычна!</w:t>
      </w:r>
    </w:p>
    <w:p w14:paraId="4ADA7EB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6442B4">
        <w:rPr>
          <w:rFonts w:ascii="Times New Roman" w:hAnsi="Times New Roman" w:cs="Times New Roman"/>
          <w:i/>
          <w:iCs/>
          <w:sz w:val="28"/>
          <w:szCs w:val="28"/>
        </w:rPr>
        <w:t>Нынче спорт хвалить мы будем</w:t>
      </w:r>
    </w:p>
    <w:p w14:paraId="3B3C27D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6442B4">
        <w:rPr>
          <w:rFonts w:ascii="Times New Roman" w:hAnsi="Times New Roman" w:cs="Times New Roman"/>
          <w:i/>
          <w:iCs/>
          <w:sz w:val="28"/>
          <w:szCs w:val="28"/>
        </w:rPr>
        <w:t>И зарядку не забудем.</w:t>
      </w:r>
    </w:p>
    <w:p w14:paraId="0DD0680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6442B4">
        <w:rPr>
          <w:rFonts w:ascii="Times New Roman" w:hAnsi="Times New Roman" w:cs="Times New Roman"/>
          <w:i/>
          <w:iCs/>
          <w:sz w:val="28"/>
          <w:szCs w:val="28"/>
        </w:rPr>
        <w:t>Будем спортом заниматься,</w:t>
      </w:r>
    </w:p>
    <w:p w14:paraId="0F32912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6442B4">
        <w:rPr>
          <w:rFonts w:ascii="Times New Roman" w:hAnsi="Times New Roman" w:cs="Times New Roman"/>
          <w:i/>
          <w:iCs/>
          <w:sz w:val="28"/>
          <w:szCs w:val="28"/>
        </w:rPr>
        <w:t>Обтираться, закаляться,</w:t>
      </w:r>
    </w:p>
    <w:p w14:paraId="21F6839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6442B4">
        <w:rPr>
          <w:rFonts w:ascii="Times New Roman" w:hAnsi="Times New Roman" w:cs="Times New Roman"/>
          <w:i/>
          <w:iCs/>
          <w:sz w:val="28"/>
          <w:szCs w:val="28"/>
        </w:rPr>
        <w:t>Зубы чистить по утрам,</w:t>
      </w:r>
    </w:p>
    <w:p w14:paraId="09241C1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6442B4">
        <w:rPr>
          <w:rFonts w:ascii="Times New Roman" w:hAnsi="Times New Roman" w:cs="Times New Roman"/>
          <w:i/>
          <w:iCs/>
          <w:sz w:val="28"/>
          <w:szCs w:val="28"/>
        </w:rPr>
        <w:t>А лентяям – стыд и срам!</w:t>
      </w:r>
    </w:p>
    <w:p w14:paraId="49557F9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</w:p>
    <w:p w14:paraId="700C54F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  <w:r w:rsidRPr="006442B4">
        <w:rPr>
          <w:rFonts w:ascii="Times New Roman" w:hAnsi="Times New Roman" w:cs="Times New Roman"/>
          <w:sz w:val="28"/>
          <w:szCs w:val="28"/>
          <w:u w:val="single"/>
        </w:rPr>
        <w:t>Ведущий</w:t>
      </w:r>
    </w:p>
    <w:p w14:paraId="242364E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Сегодня мы собрались поболеть за дружные команды, которые пришли, чтобы принять участие в наших соревнованиях, в которых участвуют не только дети, но и их родители.</w:t>
      </w:r>
    </w:p>
    <w:p w14:paraId="7CE323DF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Под торжественную музыку выход команд.</w:t>
      </w:r>
    </w:p>
    <w:p w14:paraId="30E40B1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</w:p>
    <w:p w14:paraId="378931C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</w:p>
    <w:p w14:paraId="2546F49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  <w:r w:rsidRPr="006442B4">
        <w:rPr>
          <w:rFonts w:ascii="Times New Roman" w:hAnsi="Times New Roman" w:cs="Times New Roman"/>
          <w:sz w:val="28"/>
          <w:szCs w:val="28"/>
          <w:u w:val="single"/>
        </w:rPr>
        <w:t>Ведущий</w:t>
      </w:r>
    </w:p>
    <w:p w14:paraId="2E21E3C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Нашим отважным и дружным командам мы желаем честной борьбы! И как на настоящих спортивных соревнованиях, оценивать результаты будет жюри.</w:t>
      </w:r>
    </w:p>
    <w:p w14:paraId="652D09F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  <w:r w:rsidRPr="006442B4">
        <w:rPr>
          <w:rFonts w:ascii="Times New Roman" w:hAnsi="Times New Roman" w:cs="Times New Roman"/>
          <w:sz w:val="28"/>
          <w:szCs w:val="28"/>
          <w:u w:val="single"/>
        </w:rPr>
        <w:t>Ведущий</w:t>
      </w:r>
    </w:p>
    <w:p w14:paraId="0BE4F29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Этот праздник спорту и здоровью посвящен,</w:t>
      </w:r>
    </w:p>
    <w:p w14:paraId="693AA5B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Гости готовы?</w:t>
      </w:r>
    </w:p>
    <w:p w14:paraId="09F3BBF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Тогда мы начнем!</w:t>
      </w:r>
    </w:p>
    <w:p w14:paraId="667FAB5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4ADCAE3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</w:p>
    <w:p w14:paraId="0F14B27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6442B4">
        <w:rPr>
          <w:rFonts w:ascii="Times New Roman" w:hAnsi="Times New Roman" w:cs="Times New Roman"/>
          <w:i/>
          <w:iCs/>
          <w:sz w:val="28"/>
          <w:szCs w:val="28"/>
        </w:rPr>
        <w:lastRenderedPageBreak/>
        <w:t>Стихотворение читает ученик:</w:t>
      </w:r>
    </w:p>
    <w:p w14:paraId="280EB54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Спорт, ребята, очень нужен.</w:t>
      </w:r>
    </w:p>
    <w:p w14:paraId="574D33E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Мы со спортом очень дружим.</w:t>
      </w:r>
    </w:p>
    <w:p w14:paraId="47CD910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Спорт – помощник, спорт- здоровье,</w:t>
      </w:r>
    </w:p>
    <w:p w14:paraId="34412DB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proofErr w:type="gramStart"/>
      <w:r w:rsidRPr="006442B4">
        <w:rPr>
          <w:rFonts w:ascii="Times New Roman" w:hAnsi="Times New Roman" w:cs="Times New Roman"/>
          <w:sz w:val="28"/>
          <w:szCs w:val="28"/>
        </w:rPr>
        <w:t>Спорт- игра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42B4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6442B4">
        <w:rPr>
          <w:rFonts w:ascii="Times New Roman" w:hAnsi="Times New Roman" w:cs="Times New Roman"/>
          <w:sz w:val="28"/>
          <w:szCs w:val="28"/>
        </w:rPr>
        <w:t xml:space="preserve"> – ура!!!</w:t>
      </w:r>
    </w:p>
    <w:p w14:paraId="438337C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1BFF513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  <w:r w:rsidRPr="006442B4">
        <w:rPr>
          <w:rFonts w:ascii="Times New Roman" w:hAnsi="Times New Roman" w:cs="Times New Roman"/>
          <w:sz w:val="28"/>
          <w:szCs w:val="28"/>
          <w:u w:val="single"/>
        </w:rPr>
        <w:t>Ведущий</w:t>
      </w:r>
    </w:p>
    <w:p w14:paraId="2CDA895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А теперь участники праздника представят себя.</w:t>
      </w:r>
    </w:p>
    <w:p w14:paraId="56D46FF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Домашнее задание.</w:t>
      </w:r>
    </w:p>
    <w:p w14:paraId="2ED8B6B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Каждая команда по очереди скандирует свое название и девиз.</w:t>
      </w:r>
    </w:p>
    <w:p w14:paraId="4AE57B3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  <w:r w:rsidRPr="006442B4"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14:paraId="60B4E1C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  <w:r w:rsidRPr="006442B4">
        <w:rPr>
          <w:rFonts w:ascii="Times New Roman" w:hAnsi="Times New Roman" w:cs="Times New Roman"/>
          <w:sz w:val="28"/>
          <w:szCs w:val="28"/>
          <w:u w:val="single"/>
        </w:rPr>
        <w:t>Ведущий</w:t>
      </w:r>
    </w:p>
    <w:p w14:paraId="1647096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Вот и встретились наши команды, пожелаем им успехов.</w:t>
      </w:r>
    </w:p>
    <w:p w14:paraId="3E409A6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А теперь, как и полагается, проведем перед соревнованиями разминку.</w:t>
      </w:r>
    </w:p>
    <w:p w14:paraId="4F6FF6B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По традиции при открытии Олимпийских игр зажигается священный огонь, который передается от одного спортсмена к другому, пока факел с огнем достигнет олимпийской чаши. И мы начнем соревнования с передачи олимпийского огня.</w:t>
      </w:r>
    </w:p>
    <w:p w14:paraId="1557FAF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Звучит музыка «Герои спорта»</w:t>
      </w:r>
    </w:p>
    <w:p w14:paraId="6B4453B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374D4A5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Разминка.</w:t>
      </w:r>
    </w:p>
    <w:p w14:paraId="2B2A770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Капитанам вручаются красные флажки. По команде «Марш!» капитаны бегут вперед и обратно, обегая конусы и вернувшись к линии старта, передают флажок следующему игроку своей команды, а сами становятся в конец колонны. Второй игрок передает третьему и т.д. По окончании эстафеты капитаны поднимают флажок вверх.</w:t>
      </w:r>
    </w:p>
    <w:p w14:paraId="1725059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</w:p>
    <w:p w14:paraId="02540E4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  <w:r w:rsidRPr="006442B4">
        <w:rPr>
          <w:rFonts w:ascii="Times New Roman" w:hAnsi="Times New Roman" w:cs="Times New Roman"/>
          <w:sz w:val="28"/>
          <w:szCs w:val="28"/>
          <w:u w:val="single"/>
        </w:rPr>
        <w:t>Ведущий</w:t>
      </w:r>
    </w:p>
    <w:p w14:paraId="6DB3A76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Команды готовы к настоящим испытаниям? Тогда начнем!</w:t>
      </w:r>
    </w:p>
    <w:p w14:paraId="2029374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1 конкурс: «Езда на скутере» Каждому участнику дается колесо на палочке, с этим колесом он должен пробежать чётко по начерченной ломаной линии и бегом вернуться обратно, передавая колесо следующему участнику.</w:t>
      </w:r>
    </w:p>
    <w:p w14:paraId="683AF6CF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391B56B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2 конкурс: «Посадка картофеля» У каждого участника есть корзина с 6 мячиками, первые участники команд пробегают мимо обручей, которые лежат на полу (3 обруча), нужно «посадить» по 2 мячика в каждый обруч, следующий участник собирает мячики в корзину и так же следующие участники эстафеты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( «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>сажают-собирают»)</w:t>
      </w:r>
    </w:p>
    <w:p w14:paraId="68DB6DF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4515BC3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3 конкурс: «Попрыгунчики» Каждый участник должен допрыгать до отметки с мячиком между ног и бегом вернуться на место, передавая эстафету следующему участнику команды. Выигрывает та команда, которая быстрее закончит эстафету.</w:t>
      </w:r>
    </w:p>
    <w:p w14:paraId="6DE2B25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2CE0B96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lastRenderedPageBreak/>
        <w:t>4 конкурс: «Бег с обручем» Каждый участник должен добежать до отметки, продевая обруч через себя и перепрыгивая его и бегом вернуться обратно, передавая обруч следующему соревнующемуся.</w:t>
      </w:r>
    </w:p>
    <w:p w14:paraId="4436745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781952F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5 конкурс: «Пройди через болото»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помощью двух досок каждый участник должен добраться до отметки, перекладывая их по очереди вперед и перепрыгивая с одной на другую и бегом вернуться обратно.</w:t>
      </w:r>
    </w:p>
    <w:p w14:paraId="7E8FC9A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6D371CD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Ведущий</w:t>
      </w:r>
    </w:p>
    <w:p w14:paraId="765A984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Прекрасно! И слов не найти,</w:t>
      </w:r>
    </w:p>
    <w:p w14:paraId="0C91E2B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Чтоб выразить все восхищенье!</w:t>
      </w:r>
    </w:p>
    <w:p w14:paraId="53B291F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Как трудно будет жюри</w:t>
      </w:r>
    </w:p>
    <w:p w14:paraId="04969FA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Принять объективное решенье.</w:t>
      </w:r>
    </w:p>
    <w:p w14:paraId="2176905F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5C8D5EC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Пока жюри совещается,</w:t>
      </w:r>
    </w:p>
    <w:p w14:paraId="367A096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Мы поиграем с нашими болельщиками.</w:t>
      </w:r>
    </w:p>
    <w:p w14:paraId="02C8949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63F8E6E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Загадки для болельщиков.</w:t>
      </w:r>
    </w:p>
    <w:p w14:paraId="5EBE1BE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Ребята, вы готовы? Тогда начнём!</w:t>
      </w:r>
    </w:p>
    <w:p w14:paraId="3E417FC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71CFCFB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В этом спорте игроки</w:t>
      </w:r>
    </w:p>
    <w:p w14:paraId="4C611BF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Все ловки и высоки.</w:t>
      </w:r>
    </w:p>
    <w:p w14:paraId="447B97D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Любят в мяч они играть</w:t>
      </w:r>
    </w:p>
    <w:p w14:paraId="547D18A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И в кольцо его кидать.</w:t>
      </w:r>
    </w:p>
    <w:p w14:paraId="5E26A63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Мячик звонко бьет об пол,</w:t>
      </w:r>
    </w:p>
    <w:p w14:paraId="0BC2672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Значит, это ...(баскетбол)</w:t>
      </w:r>
    </w:p>
    <w:p w14:paraId="3BFB928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3D31966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То вприпрыжку, то вприсядку</w:t>
      </w:r>
    </w:p>
    <w:p w14:paraId="3263678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Дети делают ...(зарядку)</w:t>
      </w:r>
    </w:p>
    <w:p w14:paraId="2A8665E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0101196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Кто на льду меня догонит?</w:t>
      </w:r>
    </w:p>
    <w:p w14:paraId="22394CC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Мы бежим вперегонки.</w:t>
      </w:r>
    </w:p>
    <w:p w14:paraId="0B42600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А несут меня не кони,</w:t>
      </w:r>
    </w:p>
    <w:p w14:paraId="0C69EE2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А блестящие ...(коньки)</w:t>
      </w:r>
    </w:p>
    <w:p w14:paraId="56E3147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60941E4F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Соберем команду в школе</w:t>
      </w:r>
    </w:p>
    <w:p w14:paraId="2D5BAA6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И найдем большое поле.</w:t>
      </w:r>
    </w:p>
    <w:p w14:paraId="30A4BB8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Пробиваем угловой -</w:t>
      </w:r>
    </w:p>
    <w:p w14:paraId="3ABB3E4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Забиваем головой.</w:t>
      </w:r>
    </w:p>
    <w:p w14:paraId="3C50020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И в воротах пятый гол!</w:t>
      </w:r>
    </w:p>
    <w:p w14:paraId="646AAC2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Очень любим мы ...(футбол)</w:t>
      </w:r>
    </w:p>
    <w:p w14:paraId="6B5AECF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1A41C4A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Мы физически активны,</w:t>
      </w:r>
    </w:p>
    <w:p w14:paraId="68221D7F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С ним мы станем </w:t>
      </w:r>
      <w:proofErr w:type="spellStart"/>
      <w:r w:rsidRPr="006442B4">
        <w:rPr>
          <w:rFonts w:ascii="Times New Roman" w:hAnsi="Times New Roman" w:cs="Times New Roman"/>
          <w:sz w:val="28"/>
          <w:szCs w:val="28"/>
        </w:rPr>
        <w:t>бЫстры</w:t>
      </w:r>
      <w:proofErr w:type="spellEnd"/>
      <w:r w:rsidRPr="006442B4">
        <w:rPr>
          <w:rFonts w:ascii="Times New Roman" w:hAnsi="Times New Roman" w:cs="Times New Roman"/>
          <w:sz w:val="28"/>
          <w:szCs w:val="28"/>
        </w:rPr>
        <w:t>, сильны...</w:t>
      </w:r>
    </w:p>
    <w:p w14:paraId="7FD2816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Закаляет нам натуру,</w:t>
      </w:r>
    </w:p>
    <w:p w14:paraId="49BA43D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lastRenderedPageBreak/>
        <w:t>Укрепит мускулатуру.</w:t>
      </w:r>
    </w:p>
    <w:p w14:paraId="09C8CA8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Не нужны конфеты, торт,</w:t>
      </w:r>
    </w:p>
    <w:p w14:paraId="770F2EF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Нужен нам один лишь... (спорт)</w:t>
      </w:r>
    </w:p>
    <w:p w14:paraId="1C8A300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7C610BC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6 конкурс: «Собери слово» Участники каждой команды по очереди добегают до стойки, берут один лист с буквой и возвращаются обратно. Эстафета закончена, когда команда выстроилась, держа перед собой правильно составленное слово. Слова: СЧАСТЬЕ и ДОБРОТА.</w:t>
      </w:r>
    </w:p>
    <w:p w14:paraId="320CC01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2E31BEDF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7 конкурс: «Гусеница» Первый участник обегает стойку, возвращается; берет второго участника, обегают стойку, возвращаются; присоединяется третий участник, втроем обегают стойку, возвращаются и т.д. Руки при этом кладут на плечи друг другу. Выигрывает та команда, которая быстрее вернётся на место.</w:t>
      </w:r>
    </w:p>
    <w:p w14:paraId="4574314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15942AF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8 конкурс: «Сбей кегли» Участники каждой команды по очереди стараются сбить как можно больше кеглей. Выигрывает та команда, которая собьёт большее количество кеглей.</w:t>
      </w:r>
    </w:p>
    <w:p w14:paraId="7041375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10F42CB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Танец с болельщиками.</w:t>
      </w:r>
    </w:p>
    <w:p w14:paraId="02643FE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Ребята, давайте встанем со своих мест и просто потанцуем! (Любая подвижная музыка. Мы танцевали «Танец маленьких утят»)</w:t>
      </w:r>
    </w:p>
    <w:p w14:paraId="5AF5199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07E3ECC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9 заключительный конкурс: «Перетягивание каната»</w:t>
      </w:r>
    </w:p>
    <w:p w14:paraId="4DFEA7B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3D74FE2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Ведущий</w:t>
      </w:r>
    </w:p>
    <w:p w14:paraId="4C46325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Итак, наш праздник завершен,</w:t>
      </w:r>
    </w:p>
    <w:p w14:paraId="3C064B9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А в жюри итог не подведен.</w:t>
      </w:r>
    </w:p>
    <w:p w14:paraId="588D94E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Не ошибиться им желаем,</w:t>
      </w:r>
    </w:p>
    <w:p w14:paraId="4A952CB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А мы немного поиграем!</w:t>
      </w:r>
    </w:p>
    <w:p w14:paraId="57E246E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1EC793A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Музыкальная пауза «У оленя дом большой» или др.</w:t>
      </w:r>
    </w:p>
    <w:p w14:paraId="6978C8F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59C3386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Жюри подводят итог соревнования.</w:t>
      </w:r>
    </w:p>
    <w:p w14:paraId="31586F0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28A78F8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3F39BB7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24D93EB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Объявление и награждение победителей под торжественную музыку.</w:t>
      </w:r>
    </w:p>
    <w:p w14:paraId="3D46AED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5BAE643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Ведущий</w:t>
      </w:r>
    </w:p>
    <w:p w14:paraId="4C468FD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Вот и закончился наш праздник!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здоровье, развивайте силу и выносливость</w:t>
      </w:r>
    </w:p>
    <w:p w14:paraId="4A08A4A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48A1CFC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02AC936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319ECFC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3495A91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C85814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8BD15B2" w14:textId="77777777" w:rsidR="00ED26B2" w:rsidRPr="006442B4" w:rsidRDefault="00ED26B2" w:rsidP="00ED26B2">
      <w:pPr>
        <w:spacing w:after="160" w:line="259" w:lineRule="auto"/>
        <w:rPr>
          <w:rFonts w:ascii="Times New Roman" w:eastAsiaTheme="minorHAns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68F6419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4A3EA488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03AC01C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8E8CFAF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  <w:r w:rsidRPr="006442B4">
        <w:rPr>
          <w:rFonts w:ascii="Times New Roman" w:hAnsi="Times New Roman"/>
          <w:color w:val="auto"/>
          <w:sz w:val="44"/>
          <w:szCs w:val="44"/>
        </w:rPr>
        <w:t xml:space="preserve">Тематическая разработка </w:t>
      </w:r>
    </w:p>
    <w:p w14:paraId="26743A6D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  <w:r w:rsidRPr="006442B4">
        <w:rPr>
          <w:rFonts w:ascii="Times New Roman" w:hAnsi="Times New Roman"/>
          <w:color w:val="auto"/>
          <w:sz w:val="44"/>
          <w:szCs w:val="44"/>
        </w:rPr>
        <w:t>внеклассного мероприятия.</w:t>
      </w:r>
    </w:p>
    <w:p w14:paraId="53F236DF" w14:textId="77777777" w:rsidR="00ED26B2" w:rsidRPr="006442B4" w:rsidRDefault="00ED26B2" w:rsidP="00ED26B2">
      <w:pPr>
        <w:rPr>
          <w:rFonts w:ascii="Times New Roman" w:hAnsi="Times New Roman"/>
          <w:color w:val="auto"/>
          <w:sz w:val="44"/>
          <w:szCs w:val="44"/>
        </w:rPr>
      </w:pPr>
    </w:p>
    <w:p w14:paraId="0E2FE999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</w:p>
    <w:p w14:paraId="5F214B3A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  <w:r w:rsidRPr="006442B4">
        <w:rPr>
          <w:rFonts w:ascii="Times New Roman" w:hAnsi="Times New Roman"/>
          <w:color w:val="auto"/>
          <w:sz w:val="44"/>
          <w:szCs w:val="44"/>
        </w:rPr>
        <w:t xml:space="preserve">КВН </w:t>
      </w:r>
    </w:p>
    <w:p w14:paraId="1B4FD633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</w:p>
    <w:p w14:paraId="60D92C1B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  <w:r w:rsidRPr="006442B4">
        <w:rPr>
          <w:rFonts w:ascii="Times New Roman" w:hAnsi="Times New Roman"/>
          <w:color w:val="auto"/>
          <w:sz w:val="44"/>
          <w:szCs w:val="44"/>
        </w:rPr>
        <w:t>«Спорт и здоровье»</w:t>
      </w:r>
    </w:p>
    <w:p w14:paraId="067DEFE3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</w:p>
    <w:p w14:paraId="28689668" w14:textId="77777777" w:rsidR="00ED26B2" w:rsidRPr="006442B4" w:rsidRDefault="00ED26B2" w:rsidP="00ED26B2">
      <w:pPr>
        <w:rPr>
          <w:rFonts w:ascii="Times New Roman" w:hAnsi="Times New Roman"/>
          <w:color w:val="auto"/>
          <w:sz w:val="44"/>
          <w:szCs w:val="44"/>
        </w:rPr>
      </w:pPr>
    </w:p>
    <w:p w14:paraId="4F5EDD6F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</w:p>
    <w:p w14:paraId="0561DA5F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6032955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2556BE9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72198ECD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     </w:t>
      </w:r>
    </w:p>
    <w:p w14:paraId="59884169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5B424B8F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195994CD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</w:t>
      </w:r>
    </w:p>
    <w:p w14:paraId="1CAE4CE0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65C7DD07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3F774377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5D63F19D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5E38F584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4A2FAEDB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2253E299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0728D5A9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44997236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4DBF55D6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404CD2E0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5E42B6F0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4070EDAE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475AF38B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073DF257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6E86BB16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bookmarkStart w:id="2" w:name="_Hlk151308874"/>
      <w:r w:rsidRPr="006442B4">
        <w:rPr>
          <w:rFonts w:ascii="Times New Roman" w:hAnsi="Times New Roman"/>
          <w:color w:val="auto"/>
          <w:sz w:val="28"/>
          <w:szCs w:val="28"/>
        </w:rPr>
        <w:t xml:space="preserve">Цель: -  пропагандировать здоровый образ </w:t>
      </w:r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 xml:space="preserve">жизни;   </w:t>
      </w:r>
      <w:proofErr w:type="gramEnd"/>
      <w:r w:rsidRPr="006442B4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                     - развивать силу, ловкость, выносливость;</w:t>
      </w:r>
    </w:p>
    <w:p w14:paraId="41C41FC5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- воспитывать дружеские отношения между учащимися.</w:t>
      </w:r>
    </w:p>
    <w:p w14:paraId="1C03AE3F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На доске: «В здоровом теле – здоровый дух»</w:t>
      </w:r>
    </w:p>
    <w:p w14:paraId="54406D05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46A33341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ХОД МЕРОПРИЯТИЯ.</w:t>
      </w:r>
    </w:p>
    <w:p w14:paraId="7DF227AA" w14:textId="77777777" w:rsidR="00ED26B2" w:rsidRPr="006442B4" w:rsidRDefault="00ED26B2" w:rsidP="00ED26B2">
      <w:pPr>
        <w:numPr>
          <w:ilvl w:val="0"/>
          <w:numId w:val="1"/>
        </w:numPr>
        <w:rPr>
          <w:rFonts w:ascii="Times New Roman" w:hAnsi="Times New Roman"/>
          <w:color w:val="auto"/>
          <w:sz w:val="28"/>
          <w:szCs w:val="28"/>
          <w:u w:val="single"/>
        </w:rPr>
      </w:pPr>
      <w:r w:rsidRPr="006442B4">
        <w:rPr>
          <w:rFonts w:ascii="Times New Roman" w:hAnsi="Times New Roman"/>
          <w:color w:val="auto"/>
          <w:sz w:val="28"/>
          <w:szCs w:val="28"/>
          <w:u w:val="single"/>
        </w:rPr>
        <w:t>Вступление.</w:t>
      </w:r>
    </w:p>
    <w:p w14:paraId="4DE8A9E8" w14:textId="77777777" w:rsidR="00ED26B2" w:rsidRPr="006442B4" w:rsidRDefault="00ED26B2" w:rsidP="00ED26B2">
      <w:pPr>
        <w:ind w:left="36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Звучит запись «Песенка про зарядку» (Г. Гладков, Г. Остер).</w:t>
      </w:r>
    </w:p>
    <w:p w14:paraId="71CAFA93" w14:textId="77777777" w:rsidR="00ED26B2" w:rsidRPr="006442B4" w:rsidRDefault="00ED26B2" w:rsidP="00ED26B2">
      <w:pPr>
        <w:ind w:left="36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>Ученик .</w:t>
      </w:r>
      <w:proofErr w:type="gramEnd"/>
      <w:r w:rsidRPr="006442B4">
        <w:rPr>
          <w:rFonts w:ascii="Times New Roman" w:hAnsi="Times New Roman"/>
          <w:color w:val="auto"/>
          <w:sz w:val="28"/>
          <w:szCs w:val="28"/>
        </w:rPr>
        <w:t xml:space="preserve">  Спорт – это сила и осанка,</w:t>
      </w:r>
    </w:p>
    <w:p w14:paraId="12FBDCAE" w14:textId="77777777" w:rsidR="00ED26B2" w:rsidRPr="006442B4" w:rsidRDefault="00ED26B2" w:rsidP="00ED26B2">
      <w:pPr>
        <w:ind w:left="36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                   К победам умственным хорошая закалка!</w:t>
      </w:r>
    </w:p>
    <w:p w14:paraId="634DBBAD" w14:textId="77777777" w:rsidR="00ED26B2" w:rsidRPr="006442B4" w:rsidRDefault="00ED26B2" w:rsidP="00ED26B2">
      <w:pPr>
        <w:ind w:left="36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Ведущий: Сегодня мы проводим КВН под названием Спорт и здоровье».</w:t>
      </w:r>
    </w:p>
    <w:p w14:paraId="3825CC17" w14:textId="77777777" w:rsidR="00ED26B2" w:rsidRPr="006442B4" w:rsidRDefault="00ED26B2" w:rsidP="00ED26B2">
      <w:pPr>
        <w:ind w:left="36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-Команды «……» и «</w:t>
      </w:r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>…….</w:t>
      </w:r>
      <w:proofErr w:type="gramEnd"/>
      <w:r w:rsidRPr="006442B4">
        <w:rPr>
          <w:rFonts w:ascii="Times New Roman" w:hAnsi="Times New Roman"/>
          <w:color w:val="auto"/>
          <w:sz w:val="28"/>
          <w:szCs w:val="28"/>
        </w:rPr>
        <w:t xml:space="preserve">» готовы ли начать состязание?                       </w:t>
      </w:r>
      <w:proofErr w:type="gramStart"/>
      <w:r w:rsidRPr="006442B4">
        <w:rPr>
          <w:rFonts w:ascii="Times New Roman" w:hAnsi="Times New Roman"/>
          <w:i/>
          <w:color w:val="auto"/>
          <w:sz w:val="28"/>
          <w:szCs w:val="28"/>
        </w:rPr>
        <w:t>( Готовы</w:t>
      </w:r>
      <w:proofErr w:type="gramEnd"/>
      <w:r w:rsidRPr="006442B4">
        <w:rPr>
          <w:rFonts w:ascii="Times New Roman" w:hAnsi="Times New Roman"/>
          <w:i/>
          <w:color w:val="auto"/>
          <w:sz w:val="28"/>
          <w:szCs w:val="28"/>
        </w:rPr>
        <w:t>).</w:t>
      </w:r>
    </w:p>
    <w:p w14:paraId="1D136BF2" w14:textId="77777777" w:rsidR="00ED26B2" w:rsidRPr="006442B4" w:rsidRDefault="00ED26B2" w:rsidP="00ED26B2">
      <w:pPr>
        <w:ind w:left="36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Вести КВН буду я – современный Айболит.</w:t>
      </w:r>
    </w:p>
    <w:p w14:paraId="0D20D15F" w14:textId="77777777" w:rsidR="00ED26B2" w:rsidRPr="006442B4" w:rsidRDefault="00ED26B2" w:rsidP="00ED26B2">
      <w:pPr>
        <w:ind w:left="36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Надеюсь, что мои лекарства – остроумие и находчивость помогут вам в столь интересной борьбе за здоровье.</w:t>
      </w:r>
    </w:p>
    <w:p w14:paraId="3F0CF4AA" w14:textId="77777777" w:rsidR="00ED26B2" w:rsidRPr="006442B4" w:rsidRDefault="00ED26B2" w:rsidP="00ED26B2">
      <w:pPr>
        <w:ind w:left="360"/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Девизом нашей игры будут слова: «Я здоровье сберегу, сам себе я помогу». 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>(Дети произносят хором).</w:t>
      </w:r>
    </w:p>
    <w:p w14:paraId="6F12FEB6" w14:textId="77777777" w:rsidR="00ED26B2" w:rsidRPr="006442B4" w:rsidRDefault="00ED26B2" w:rsidP="00ED26B2">
      <w:pPr>
        <w:ind w:left="360"/>
        <w:rPr>
          <w:rFonts w:ascii="Times New Roman" w:hAnsi="Times New Roman"/>
          <w:i/>
          <w:color w:val="auto"/>
          <w:sz w:val="28"/>
          <w:szCs w:val="28"/>
        </w:rPr>
      </w:pPr>
    </w:p>
    <w:p w14:paraId="46C28DF8" w14:textId="77777777" w:rsidR="00ED26B2" w:rsidRPr="006442B4" w:rsidRDefault="00ED26B2" w:rsidP="00ED26B2">
      <w:pPr>
        <w:numPr>
          <w:ilvl w:val="0"/>
          <w:numId w:val="1"/>
        </w:numPr>
        <w:rPr>
          <w:rFonts w:ascii="Times New Roman" w:hAnsi="Times New Roman"/>
          <w:color w:val="auto"/>
          <w:sz w:val="28"/>
          <w:szCs w:val="28"/>
          <w:u w:val="single"/>
        </w:rPr>
      </w:pPr>
      <w:r w:rsidRPr="006442B4">
        <w:rPr>
          <w:rFonts w:ascii="Times New Roman" w:hAnsi="Times New Roman"/>
          <w:color w:val="auto"/>
          <w:sz w:val="28"/>
          <w:szCs w:val="28"/>
          <w:u w:val="single"/>
        </w:rPr>
        <w:t>Представление жюри.</w:t>
      </w:r>
    </w:p>
    <w:p w14:paraId="30CD34B1" w14:textId="77777777" w:rsidR="00ED26B2" w:rsidRPr="006442B4" w:rsidRDefault="00ED26B2" w:rsidP="00ED26B2">
      <w:pPr>
        <w:ind w:left="36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4B6B3CB9" w14:textId="77777777" w:rsidR="00ED26B2" w:rsidRPr="006442B4" w:rsidRDefault="00ED26B2" w:rsidP="00ED26B2">
      <w:pPr>
        <w:numPr>
          <w:ilvl w:val="0"/>
          <w:numId w:val="1"/>
        </w:numPr>
        <w:rPr>
          <w:rFonts w:ascii="Times New Roman" w:hAnsi="Times New Roman"/>
          <w:color w:val="auto"/>
          <w:sz w:val="28"/>
          <w:szCs w:val="28"/>
          <w:u w:val="single"/>
        </w:rPr>
      </w:pPr>
      <w:r w:rsidRPr="006442B4">
        <w:rPr>
          <w:rFonts w:ascii="Times New Roman" w:hAnsi="Times New Roman"/>
          <w:color w:val="auto"/>
          <w:sz w:val="28"/>
          <w:szCs w:val="28"/>
          <w:u w:val="single"/>
        </w:rPr>
        <w:t>Приветствие команд.</w:t>
      </w:r>
    </w:p>
    <w:p w14:paraId="6C05578D" w14:textId="77777777" w:rsidR="00ED26B2" w:rsidRPr="006442B4" w:rsidRDefault="00ED26B2" w:rsidP="00ED26B2">
      <w:pPr>
        <w:numPr>
          <w:ilvl w:val="0"/>
          <w:numId w:val="1"/>
        </w:numPr>
        <w:rPr>
          <w:rFonts w:ascii="Times New Roman" w:hAnsi="Times New Roman"/>
          <w:color w:val="auto"/>
          <w:sz w:val="28"/>
          <w:szCs w:val="28"/>
          <w:u w:val="single"/>
        </w:rPr>
      </w:pPr>
      <w:r w:rsidRPr="006442B4">
        <w:rPr>
          <w:rFonts w:ascii="Times New Roman" w:hAnsi="Times New Roman"/>
          <w:color w:val="auto"/>
          <w:sz w:val="28"/>
          <w:szCs w:val="28"/>
          <w:u w:val="single"/>
        </w:rPr>
        <w:t>Конкурс «Разминка».</w:t>
      </w:r>
    </w:p>
    <w:p w14:paraId="23FCADF7" w14:textId="77777777" w:rsidR="00ED26B2" w:rsidRPr="006442B4" w:rsidRDefault="00ED26B2" w:rsidP="00ED26B2">
      <w:pPr>
        <w:ind w:left="36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Ведущий: Отгадайте загадки, о каких органах или частях тела идёт речь?</w:t>
      </w:r>
    </w:p>
    <w:p w14:paraId="2FAAAC61" w14:textId="77777777" w:rsidR="00ED26B2" w:rsidRPr="006442B4" w:rsidRDefault="00ED26B2" w:rsidP="00ED26B2">
      <w:pPr>
        <w:numPr>
          <w:ilvl w:val="0"/>
          <w:numId w:val="2"/>
        </w:num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Брат с братом через дорогу живут,</w:t>
      </w:r>
    </w:p>
    <w:p w14:paraId="41A3E24D" w14:textId="77777777" w:rsidR="00ED26B2" w:rsidRPr="006442B4" w:rsidRDefault="00ED26B2" w:rsidP="00ED26B2">
      <w:pPr>
        <w:ind w:left="108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А друг друга не </w:t>
      </w:r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>видят.(</w:t>
      </w:r>
      <w:proofErr w:type="gramEnd"/>
      <w:r w:rsidRPr="006442B4">
        <w:rPr>
          <w:rFonts w:ascii="Times New Roman" w:hAnsi="Times New Roman"/>
          <w:color w:val="auto"/>
          <w:sz w:val="28"/>
          <w:szCs w:val="28"/>
        </w:rPr>
        <w:t>Глаза)</w:t>
      </w:r>
    </w:p>
    <w:p w14:paraId="472D6E60" w14:textId="77777777" w:rsidR="00ED26B2" w:rsidRPr="006442B4" w:rsidRDefault="00ED26B2" w:rsidP="00ED26B2">
      <w:pPr>
        <w:numPr>
          <w:ilvl w:val="0"/>
          <w:numId w:val="2"/>
        </w:num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Всегда он в работе, когда говорим.</w:t>
      </w:r>
    </w:p>
    <w:p w14:paraId="34F040E0" w14:textId="77777777" w:rsidR="00ED26B2" w:rsidRPr="006442B4" w:rsidRDefault="00ED26B2" w:rsidP="00ED26B2">
      <w:pPr>
        <w:ind w:left="108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А отдыхает, когда мы </w:t>
      </w:r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>молчим.(</w:t>
      </w:r>
      <w:proofErr w:type="gramEnd"/>
      <w:r w:rsidRPr="006442B4">
        <w:rPr>
          <w:rFonts w:ascii="Times New Roman" w:hAnsi="Times New Roman"/>
          <w:color w:val="auto"/>
          <w:sz w:val="28"/>
          <w:szCs w:val="28"/>
        </w:rPr>
        <w:t>Язык)</w:t>
      </w:r>
    </w:p>
    <w:p w14:paraId="7FF5AFB5" w14:textId="77777777" w:rsidR="00ED26B2" w:rsidRPr="006442B4" w:rsidRDefault="00ED26B2" w:rsidP="00ED26B2">
      <w:pPr>
        <w:numPr>
          <w:ilvl w:val="0"/>
          <w:numId w:val="2"/>
        </w:num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Между двух светил</w:t>
      </w:r>
    </w:p>
    <w:p w14:paraId="0F62A6E5" w14:textId="77777777" w:rsidR="00ED26B2" w:rsidRPr="006442B4" w:rsidRDefault="00ED26B2" w:rsidP="00ED26B2">
      <w:pPr>
        <w:ind w:left="108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Я в середине </w:t>
      </w:r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>один.(</w:t>
      </w:r>
      <w:proofErr w:type="gramEnd"/>
      <w:r w:rsidRPr="006442B4">
        <w:rPr>
          <w:rFonts w:ascii="Times New Roman" w:hAnsi="Times New Roman"/>
          <w:color w:val="auto"/>
          <w:sz w:val="28"/>
          <w:szCs w:val="28"/>
        </w:rPr>
        <w:t>Нос)</w:t>
      </w:r>
    </w:p>
    <w:p w14:paraId="56A967A5" w14:textId="77777777" w:rsidR="00ED26B2" w:rsidRPr="006442B4" w:rsidRDefault="00ED26B2" w:rsidP="00ED26B2">
      <w:pPr>
        <w:numPr>
          <w:ilvl w:val="0"/>
          <w:numId w:val="2"/>
        </w:num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Один говорит, </w:t>
      </w:r>
    </w:p>
    <w:p w14:paraId="3BFA1795" w14:textId="77777777" w:rsidR="00ED26B2" w:rsidRPr="006442B4" w:rsidRDefault="00ED26B2" w:rsidP="00ED26B2">
      <w:pPr>
        <w:ind w:left="108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Двое глядят,</w:t>
      </w:r>
    </w:p>
    <w:p w14:paraId="04678586" w14:textId="77777777" w:rsidR="00ED26B2" w:rsidRPr="006442B4" w:rsidRDefault="00ED26B2" w:rsidP="00ED26B2">
      <w:pPr>
        <w:ind w:left="108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Двое </w:t>
      </w:r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>слушают.(</w:t>
      </w:r>
      <w:proofErr w:type="gramEnd"/>
      <w:r w:rsidRPr="006442B4">
        <w:rPr>
          <w:rFonts w:ascii="Times New Roman" w:hAnsi="Times New Roman"/>
          <w:color w:val="auto"/>
          <w:sz w:val="28"/>
          <w:szCs w:val="28"/>
        </w:rPr>
        <w:t>Язык, глаза, уши)</w:t>
      </w:r>
    </w:p>
    <w:p w14:paraId="127A29B8" w14:textId="77777777" w:rsidR="00ED26B2" w:rsidRPr="006442B4" w:rsidRDefault="00ED26B2" w:rsidP="00ED26B2">
      <w:pPr>
        <w:numPr>
          <w:ilvl w:val="0"/>
          <w:numId w:val="2"/>
        </w:num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Красные двери в пещере моей,</w:t>
      </w:r>
    </w:p>
    <w:p w14:paraId="739F289F" w14:textId="77777777" w:rsidR="00ED26B2" w:rsidRPr="006442B4" w:rsidRDefault="00ED26B2" w:rsidP="00ED26B2">
      <w:pPr>
        <w:ind w:left="108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Белые звери сидят у дверей.</w:t>
      </w:r>
    </w:p>
    <w:p w14:paraId="3BE63F1E" w14:textId="77777777" w:rsidR="00ED26B2" w:rsidRPr="006442B4" w:rsidRDefault="00ED26B2" w:rsidP="00ED26B2">
      <w:pPr>
        <w:ind w:left="108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И мясо, и хлеб – всю добычу мою</w:t>
      </w:r>
    </w:p>
    <w:p w14:paraId="0B103659" w14:textId="77777777" w:rsidR="00ED26B2" w:rsidRPr="006442B4" w:rsidRDefault="00ED26B2" w:rsidP="00ED26B2">
      <w:pPr>
        <w:ind w:left="108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Я с радостью белым зверям </w:t>
      </w:r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>отдаю.(</w:t>
      </w:r>
      <w:proofErr w:type="gramEnd"/>
      <w:r w:rsidRPr="006442B4">
        <w:rPr>
          <w:rFonts w:ascii="Times New Roman" w:hAnsi="Times New Roman"/>
          <w:color w:val="auto"/>
          <w:sz w:val="28"/>
          <w:szCs w:val="28"/>
        </w:rPr>
        <w:t>Губы и зубы)</w:t>
      </w:r>
    </w:p>
    <w:p w14:paraId="08019CA6" w14:textId="77777777" w:rsidR="00ED26B2" w:rsidRPr="006442B4" w:rsidRDefault="00ED26B2" w:rsidP="00ED26B2">
      <w:pPr>
        <w:numPr>
          <w:ilvl w:val="0"/>
          <w:numId w:val="2"/>
        </w:num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Двое идут</w:t>
      </w:r>
    </w:p>
    <w:p w14:paraId="40E33524" w14:textId="77777777" w:rsidR="00ED26B2" w:rsidRPr="006442B4" w:rsidRDefault="00ED26B2" w:rsidP="00ED26B2">
      <w:pPr>
        <w:ind w:left="108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Двое несут</w:t>
      </w:r>
    </w:p>
    <w:p w14:paraId="677A7FB1" w14:textId="77777777" w:rsidR="00ED26B2" w:rsidRPr="006442B4" w:rsidRDefault="00ED26B2" w:rsidP="00ED26B2">
      <w:pPr>
        <w:ind w:left="108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Третий </w:t>
      </w:r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>говорит.(</w:t>
      </w:r>
      <w:proofErr w:type="gramEnd"/>
      <w:r w:rsidRPr="006442B4">
        <w:rPr>
          <w:rFonts w:ascii="Times New Roman" w:hAnsi="Times New Roman"/>
          <w:color w:val="auto"/>
          <w:sz w:val="28"/>
          <w:szCs w:val="28"/>
        </w:rPr>
        <w:t>Ноги, руки, рот)</w:t>
      </w:r>
    </w:p>
    <w:p w14:paraId="61818C6E" w14:textId="77777777" w:rsidR="00ED26B2" w:rsidRPr="006442B4" w:rsidRDefault="00ED26B2" w:rsidP="00ED26B2">
      <w:pPr>
        <w:ind w:left="1080"/>
        <w:rPr>
          <w:rFonts w:ascii="Times New Roman" w:hAnsi="Times New Roman"/>
          <w:color w:val="auto"/>
          <w:sz w:val="28"/>
          <w:szCs w:val="28"/>
        </w:rPr>
      </w:pPr>
    </w:p>
    <w:p w14:paraId="41F53DB7" w14:textId="77777777" w:rsidR="00ED26B2" w:rsidRPr="006442B4" w:rsidRDefault="00ED26B2" w:rsidP="00ED26B2">
      <w:pPr>
        <w:ind w:left="360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442B4">
        <w:rPr>
          <w:rFonts w:ascii="Times New Roman" w:hAnsi="Times New Roman"/>
          <w:b/>
          <w:bCs/>
          <w:color w:val="auto"/>
          <w:sz w:val="28"/>
          <w:szCs w:val="28"/>
        </w:rPr>
        <w:t>Конкурс «Капитанов».</w:t>
      </w:r>
    </w:p>
    <w:p w14:paraId="784D6294" w14:textId="77777777" w:rsidR="00ED26B2" w:rsidRPr="006442B4" w:rsidRDefault="00ED26B2" w:rsidP="00ED26B2">
      <w:pPr>
        <w:numPr>
          <w:ilvl w:val="1"/>
          <w:numId w:val="1"/>
        </w:num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В какое время дня нужно делать зарядку?</w:t>
      </w:r>
    </w:p>
    <w:p w14:paraId="4BCBC472" w14:textId="77777777" w:rsidR="00ED26B2" w:rsidRPr="006442B4" w:rsidRDefault="00ED26B2" w:rsidP="00ED26B2">
      <w:pPr>
        <w:numPr>
          <w:ilvl w:val="1"/>
          <w:numId w:val="1"/>
        </w:num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Сколько раз в день и когда надо мыть руки?</w:t>
      </w:r>
    </w:p>
    <w:p w14:paraId="633C2CD8" w14:textId="77777777" w:rsidR="00ED26B2" w:rsidRPr="006442B4" w:rsidRDefault="00ED26B2" w:rsidP="00ED26B2">
      <w:pPr>
        <w:numPr>
          <w:ilvl w:val="1"/>
          <w:numId w:val="1"/>
        </w:num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lastRenderedPageBreak/>
        <w:t xml:space="preserve">Закончи: «Наши верные друзья </w:t>
      </w:r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>–( солнце</w:t>
      </w:r>
      <w:proofErr w:type="gramEnd"/>
      <w:r w:rsidRPr="006442B4">
        <w:rPr>
          <w:rFonts w:ascii="Times New Roman" w:hAnsi="Times New Roman"/>
          <w:color w:val="auto"/>
          <w:sz w:val="28"/>
          <w:szCs w:val="28"/>
        </w:rPr>
        <w:t>, воздух и вода)»</w:t>
      </w:r>
    </w:p>
    <w:p w14:paraId="169135BC" w14:textId="77777777" w:rsidR="00ED26B2" w:rsidRPr="006442B4" w:rsidRDefault="00ED26B2" w:rsidP="00ED26B2">
      <w:pPr>
        <w:numPr>
          <w:ilvl w:val="1"/>
          <w:numId w:val="1"/>
        </w:num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Закончи: «От простой воды и мыла – (у микробов тают силы)»</w:t>
      </w:r>
    </w:p>
    <w:p w14:paraId="5BC729EA" w14:textId="77777777" w:rsidR="00ED26B2" w:rsidRPr="006442B4" w:rsidRDefault="00ED26B2" w:rsidP="00ED26B2">
      <w:pPr>
        <w:numPr>
          <w:ilvl w:val="1"/>
          <w:numId w:val="1"/>
        </w:num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Какие вредные вещества содержаться в табачном дыму?</w:t>
      </w:r>
    </w:p>
    <w:p w14:paraId="029FCDD4" w14:textId="77777777" w:rsidR="00ED26B2" w:rsidRPr="006442B4" w:rsidRDefault="00ED26B2" w:rsidP="00ED26B2">
      <w:pPr>
        <w:numPr>
          <w:ilvl w:val="1"/>
          <w:numId w:val="1"/>
        </w:num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Можно ли так сказать и почему?</w:t>
      </w:r>
    </w:p>
    <w:p w14:paraId="47A7ECFF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«Злой волшебник наркотик».</w:t>
      </w:r>
    </w:p>
    <w:p w14:paraId="103BC836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i/>
          <w:color w:val="auto"/>
          <w:sz w:val="28"/>
          <w:szCs w:val="28"/>
        </w:rPr>
        <w:t>Ведущий и дети хором</w:t>
      </w:r>
      <w:r w:rsidRPr="006442B4">
        <w:rPr>
          <w:rFonts w:ascii="Times New Roman" w:hAnsi="Times New Roman"/>
          <w:color w:val="auto"/>
          <w:sz w:val="28"/>
          <w:szCs w:val="28"/>
        </w:rPr>
        <w:t xml:space="preserve">  </w:t>
      </w:r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 xml:space="preserve">   «</w:t>
      </w:r>
      <w:proofErr w:type="gramEnd"/>
      <w:r w:rsidRPr="006442B4">
        <w:rPr>
          <w:rFonts w:ascii="Times New Roman" w:hAnsi="Times New Roman"/>
          <w:color w:val="auto"/>
          <w:sz w:val="28"/>
          <w:szCs w:val="28"/>
        </w:rPr>
        <w:t>Я умею думать,</w:t>
      </w:r>
    </w:p>
    <w:p w14:paraId="607C745D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я умею рассуждать,</w:t>
      </w:r>
    </w:p>
    <w:p w14:paraId="21890F32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Что полезно для здоровья,</w:t>
      </w:r>
    </w:p>
    <w:p w14:paraId="2218AADC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То и буду выбирать».</w:t>
      </w:r>
    </w:p>
    <w:p w14:paraId="275F8E85" w14:textId="77777777" w:rsidR="00ED26B2" w:rsidRPr="006442B4" w:rsidRDefault="00ED26B2" w:rsidP="00ED26B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6442B4">
        <w:rPr>
          <w:rStyle w:val="c1"/>
          <w:rFonts w:eastAsiaTheme="majorEastAsia"/>
          <w:b/>
          <w:bCs/>
          <w:sz w:val="28"/>
          <w:szCs w:val="28"/>
        </w:rPr>
        <w:t>Конкурс  «</w:t>
      </w:r>
      <w:proofErr w:type="gramEnd"/>
      <w:r w:rsidRPr="006442B4">
        <w:rPr>
          <w:rStyle w:val="c1"/>
          <w:rFonts w:eastAsiaTheme="majorEastAsia"/>
          <w:b/>
          <w:bCs/>
          <w:sz w:val="28"/>
          <w:szCs w:val="28"/>
        </w:rPr>
        <w:t>БЛИЦ – ВОПРОС, БЛИЦ – ОТВЕТ»</w:t>
      </w:r>
    </w:p>
    <w:p w14:paraId="17EB3A91" w14:textId="77777777" w:rsidR="00ED26B2" w:rsidRPr="006442B4" w:rsidRDefault="00ED26B2" w:rsidP="00ED26B2">
      <w:pPr>
        <w:pStyle w:val="c10"/>
        <w:numPr>
          <w:ilvl w:val="0"/>
          <w:numId w:val="5"/>
        </w:numPr>
        <w:shd w:val="clear" w:color="auto" w:fill="FFFFFF"/>
        <w:ind w:left="3600"/>
        <w:rPr>
          <w:sz w:val="28"/>
          <w:szCs w:val="28"/>
        </w:rPr>
      </w:pPr>
      <w:r w:rsidRPr="006442B4">
        <w:rPr>
          <w:rStyle w:val="c6"/>
          <w:rFonts w:eastAsiaTheme="majorEastAsia"/>
          <w:sz w:val="28"/>
          <w:szCs w:val="28"/>
        </w:rPr>
        <w:t>В каком виде спорта в команде 11 игроков. (футбол).</w:t>
      </w:r>
    </w:p>
    <w:p w14:paraId="363293A2" w14:textId="77777777" w:rsidR="00ED26B2" w:rsidRPr="006442B4" w:rsidRDefault="00ED26B2" w:rsidP="00ED26B2">
      <w:pPr>
        <w:pStyle w:val="c10"/>
        <w:numPr>
          <w:ilvl w:val="0"/>
          <w:numId w:val="5"/>
        </w:numPr>
        <w:shd w:val="clear" w:color="auto" w:fill="FFFFFF"/>
        <w:ind w:left="3600"/>
        <w:rPr>
          <w:sz w:val="28"/>
          <w:szCs w:val="28"/>
        </w:rPr>
      </w:pPr>
      <w:r w:rsidRPr="006442B4">
        <w:rPr>
          <w:rStyle w:val="c6"/>
          <w:rFonts w:eastAsiaTheme="majorEastAsia"/>
          <w:sz w:val="28"/>
          <w:szCs w:val="28"/>
        </w:rPr>
        <w:t>В каком виде спорта нужны коньки, клюшки шайба. (хоккей).</w:t>
      </w:r>
    </w:p>
    <w:p w14:paraId="4D568837" w14:textId="77777777" w:rsidR="00ED26B2" w:rsidRPr="006442B4" w:rsidRDefault="00ED26B2" w:rsidP="00ED26B2">
      <w:pPr>
        <w:pStyle w:val="c10"/>
        <w:numPr>
          <w:ilvl w:val="0"/>
          <w:numId w:val="5"/>
        </w:numPr>
        <w:shd w:val="clear" w:color="auto" w:fill="FFFFFF"/>
        <w:ind w:left="3600"/>
        <w:rPr>
          <w:sz w:val="28"/>
          <w:szCs w:val="28"/>
        </w:rPr>
      </w:pPr>
      <w:r w:rsidRPr="006442B4">
        <w:rPr>
          <w:rStyle w:val="c6"/>
          <w:rFonts w:eastAsiaTheme="majorEastAsia"/>
          <w:sz w:val="28"/>
          <w:szCs w:val="28"/>
        </w:rPr>
        <w:t>Назовите предметы, которые нужны для тенниса (ракетки, волан, сетка).</w:t>
      </w:r>
    </w:p>
    <w:p w14:paraId="0BB48212" w14:textId="77777777" w:rsidR="00ED26B2" w:rsidRPr="006442B4" w:rsidRDefault="00ED26B2" w:rsidP="00ED26B2">
      <w:pPr>
        <w:pStyle w:val="c10"/>
        <w:numPr>
          <w:ilvl w:val="0"/>
          <w:numId w:val="5"/>
        </w:numPr>
        <w:shd w:val="clear" w:color="auto" w:fill="FFFFFF"/>
        <w:ind w:left="3600"/>
        <w:rPr>
          <w:sz w:val="28"/>
          <w:szCs w:val="28"/>
        </w:rPr>
      </w:pPr>
      <w:r w:rsidRPr="006442B4">
        <w:rPr>
          <w:rStyle w:val="c6"/>
          <w:rFonts w:eastAsiaTheme="majorEastAsia"/>
          <w:sz w:val="28"/>
          <w:szCs w:val="28"/>
        </w:rPr>
        <w:t>В каком виде спорта спускаются с горы на одной доске. (сноуборд</w:t>
      </w:r>
      <w:proofErr w:type="gramStart"/>
      <w:r w:rsidRPr="006442B4">
        <w:rPr>
          <w:rStyle w:val="c6"/>
          <w:rFonts w:eastAsiaTheme="majorEastAsia"/>
          <w:sz w:val="28"/>
          <w:szCs w:val="28"/>
        </w:rPr>
        <w:t>) .</w:t>
      </w:r>
      <w:proofErr w:type="gramEnd"/>
    </w:p>
    <w:p w14:paraId="26EEA915" w14:textId="77777777" w:rsidR="00ED26B2" w:rsidRPr="006442B4" w:rsidRDefault="00ED26B2" w:rsidP="00ED26B2">
      <w:pPr>
        <w:pStyle w:val="c10"/>
        <w:numPr>
          <w:ilvl w:val="0"/>
          <w:numId w:val="5"/>
        </w:numPr>
        <w:shd w:val="clear" w:color="auto" w:fill="FFFFFF"/>
        <w:ind w:left="3600"/>
        <w:rPr>
          <w:sz w:val="28"/>
          <w:szCs w:val="28"/>
        </w:rPr>
      </w:pPr>
      <w:r w:rsidRPr="006442B4">
        <w:rPr>
          <w:rStyle w:val="c6"/>
          <w:rFonts w:eastAsiaTheme="majorEastAsia"/>
          <w:sz w:val="28"/>
          <w:szCs w:val="28"/>
        </w:rPr>
        <w:t>Что нужно лыжнику? (лыжи, палки, лыжня).</w:t>
      </w:r>
    </w:p>
    <w:p w14:paraId="2CD95B7A" w14:textId="77777777" w:rsidR="00ED26B2" w:rsidRPr="006442B4" w:rsidRDefault="00ED26B2" w:rsidP="00ED26B2">
      <w:pPr>
        <w:pStyle w:val="c10"/>
        <w:numPr>
          <w:ilvl w:val="0"/>
          <w:numId w:val="5"/>
        </w:numPr>
        <w:shd w:val="clear" w:color="auto" w:fill="FFFFFF"/>
        <w:ind w:left="3600"/>
        <w:rPr>
          <w:sz w:val="28"/>
          <w:szCs w:val="28"/>
        </w:rPr>
      </w:pPr>
      <w:r w:rsidRPr="006442B4">
        <w:rPr>
          <w:rStyle w:val="c6"/>
          <w:rFonts w:eastAsiaTheme="majorEastAsia"/>
          <w:sz w:val="28"/>
          <w:szCs w:val="28"/>
        </w:rPr>
        <w:t>В каком виде спорта катаются на коньках под музыку?</w:t>
      </w:r>
      <w:r w:rsidRPr="006442B4">
        <w:rPr>
          <w:sz w:val="28"/>
          <w:szCs w:val="28"/>
        </w:rPr>
        <w:br/>
      </w:r>
      <w:r w:rsidRPr="006442B4">
        <w:rPr>
          <w:rStyle w:val="c6"/>
          <w:rFonts w:eastAsiaTheme="majorEastAsia"/>
          <w:sz w:val="28"/>
          <w:szCs w:val="28"/>
        </w:rPr>
        <w:t>(фигурное катание).</w:t>
      </w:r>
    </w:p>
    <w:p w14:paraId="299730C9" w14:textId="77777777" w:rsidR="00ED26B2" w:rsidRPr="006442B4" w:rsidRDefault="00ED26B2" w:rsidP="00ED26B2">
      <w:pPr>
        <w:rPr>
          <w:rFonts w:ascii="Times New Roman" w:hAnsi="Times New Roman"/>
          <w:b/>
          <w:bCs/>
          <w:color w:val="auto"/>
          <w:sz w:val="28"/>
          <w:szCs w:val="28"/>
        </w:rPr>
      </w:pPr>
      <w:r w:rsidRPr="006442B4">
        <w:rPr>
          <w:rFonts w:ascii="Times New Roman" w:hAnsi="Times New Roman"/>
          <w:b/>
          <w:bCs/>
          <w:color w:val="auto"/>
          <w:sz w:val="28"/>
          <w:szCs w:val="28"/>
        </w:rPr>
        <w:t xml:space="preserve"> Конкурс «ТЫ – МНЕ, </w:t>
      </w:r>
      <w:proofErr w:type="gramStart"/>
      <w:r w:rsidRPr="006442B4">
        <w:rPr>
          <w:rFonts w:ascii="Times New Roman" w:hAnsi="Times New Roman"/>
          <w:b/>
          <w:bCs/>
          <w:color w:val="auto"/>
          <w:sz w:val="28"/>
          <w:szCs w:val="28"/>
        </w:rPr>
        <w:t>Я</w:t>
      </w:r>
      <w:proofErr w:type="gramEnd"/>
      <w:r w:rsidRPr="006442B4">
        <w:rPr>
          <w:rFonts w:ascii="Times New Roman" w:hAnsi="Times New Roman"/>
          <w:b/>
          <w:bCs/>
          <w:color w:val="auto"/>
          <w:sz w:val="28"/>
          <w:szCs w:val="28"/>
        </w:rPr>
        <w:t xml:space="preserve"> – ТЕБЕ!»</w:t>
      </w:r>
    </w:p>
    <w:p w14:paraId="28376437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>Ведущий:  Следующий</w:t>
      </w:r>
      <w:proofErr w:type="gramEnd"/>
      <w:r w:rsidRPr="006442B4">
        <w:rPr>
          <w:rFonts w:ascii="Times New Roman" w:hAnsi="Times New Roman"/>
          <w:color w:val="auto"/>
          <w:sz w:val="28"/>
          <w:szCs w:val="28"/>
        </w:rPr>
        <w:t xml:space="preserve"> конкурс «Ты- мне, я – тебе» выявит у нас не только ум</w:t>
      </w:r>
    </w:p>
    <w:p w14:paraId="700C599C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и сообразительность наших спортсменов, но и их актерские способности.</w:t>
      </w:r>
    </w:p>
    <w:p w14:paraId="24D6A864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5A06BB66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По очереди игроки берут снежинку с заданием, читают вид спорта и стараются его изобразить так, чтобы соперники смогли угадать.</w:t>
      </w:r>
    </w:p>
    <w:p w14:paraId="4F50254D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50B3CE5E" w14:textId="77777777" w:rsidR="00ED26B2" w:rsidRPr="006442B4" w:rsidRDefault="00ED26B2" w:rsidP="00ED26B2">
      <w:pPr>
        <w:ind w:left="360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442B4">
        <w:rPr>
          <w:rFonts w:ascii="Times New Roman" w:hAnsi="Times New Roman"/>
          <w:b/>
          <w:bCs/>
          <w:color w:val="auto"/>
          <w:sz w:val="28"/>
          <w:szCs w:val="28"/>
        </w:rPr>
        <w:t>Конкурс «Домашнее задание».</w:t>
      </w:r>
    </w:p>
    <w:p w14:paraId="1D00CC5C" w14:textId="77777777" w:rsidR="00ED26B2" w:rsidRPr="006442B4" w:rsidRDefault="00ED26B2" w:rsidP="00ED26B2">
      <w:pPr>
        <w:ind w:left="36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Ведущий: </w:t>
      </w:r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>А</w:t>
      </w:r>
      <w:proofErr w:type="gramEnd"/>
      <w:r w:rsidRPr="006442B4">
        <w:rPr>
          <w:rFonts w:ascii="Times New Roman" w:hAnsi="Times New Roman"/>
          <w:color w:val="auto"/>
          <w:sz w:val="28"/>
          <w:szCs w:val="28"/>
        </w:rPr>
        <w:t xml:space="preserve"> теперь. Ребята, посмотрим, как вы выполнили домашнее задание. Вы должны были приготовить номер художественной самодеятельности на тему «Здоровье».</w:t>
      </w:r>
    </w:p>
    <w:p w14:paraId="42ACA197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73BFF239" w14:textId="77777777" w:rsidR="00ED26B2" w:rsidRPr="006442B4" w:rsidRDefault="00ED26B2" w:rsidP="00ED26B2">
      <w:pPr>
        <w:rPr>
          <w:rFonts w:ascii="Times New Roman" w:hAnsi="Times New Roman"/>
          <w:b/>
          <w:bCs/>
          <w:color w:val="auto"/>
          <w:sz w:val="28"/>
          <w:szCs w:val="28"/>
        </w:rPr>
      </w:pPr>
      <w:r w:rsidRPr="006442B4">
        <w:rPr>
          <w:rFonts w:ascii="Times New Roman" w:hAnsi="Times New Roman"/>
          <w:b/>
          <w:bCs/>
          <w:color w:val="auto"/>
          <w:sz w:val="28"/>
          <w:szCs w:val="28"/>
        </w:rPr>
        <w:t>Конкурс «Спортивный».</w:t>
      </w:r>
    </w:p>
    <w:p w14:paraId="25BC62C7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47263FB0" w14:textId="77777777" w:rsidR="00ED26B2" w:rsidRPr="006442B4" w:rsidRDefault="00ED26B2" w:rsidP="00ED26B2">
      <w:pPr>
        <w:numPr>
          <w:ilvl w:val="1"/>
          <w:numId w:val="1"/>
        </w:num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Необходимо донести лист бумаги до определённой отметки на одной ладони, не помогая себе не чем. На обратном пути листок переложить на другую ладонь.</w:t>
      </w:r>
    </w:p>
    <w:p w14:paraId="21662326" w14:textId="77777777" w:rsidR="00ED26B2" w:rsidRPr="006442B4" w:rsidRDefault="00ED26B2" w:rsidP="00ED26B2">
      <w:pPr>
        <w:ind w:left="1080"/>
        <w:rPr>
          <w:rFonts w:ascii="Times New Roman" w:hAnsi="Times New Roman"/>
          <w:color w:val="auto"/>
          <w:sz w:val="28"/>
          <w:szCs w:val="28"/>
        </w:rPr>
      </w:pPr>
    </w:p>
    <w:p w14:paraId="665F24F8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Ведущий: Ребята, а как вы думаете, человеку, который курит, употребляет наркотики и алкоголь, ему легко будет участвовать в наших </w:t>
      </w:r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>эстафетах.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>(</w:t>
      </w:r>
      <w:proofErr w:type="gramEnd"/>
      <w:r w:rsidRPr="006442B4">
        <w:rPr>
          <w:rFonts w:ascii="Times New Roman" w:hAnsi="Times New Roman"/>
          <w:i/>
          <w:color w:val="auto"/>
          <w:sz w:val="28"/>
          <w:szCs w:val="28"/>
        </w:rPr>
        <w:t>Нет</w:t>
      </w:r>
      <w:r w:rsidRPr="006442B4">
        <w:rPr>
          <w:rFonts w:ascii="Times New Roman" w:hAnsi="Times New Roman"/>
          <w:color w:val="auto"/>
          <w:sz w:val="28"/>
          <w:szCs w:val="28"/>
        </w:rPr>
        <w:t>)</w:t>
      </w:r>
    </w:p>
    <w:p w14:paraId="6B1A38D3" w14:textId="77777777" w:rsidR="00ED26B2" w:rsidRPr="006442B4" w:rsidRDefault="00ED26B2" w:rsidP="00ED26B2">
      <w:pPr>
        <w:rPr>
          <w:rFonts w:ascii="Times New Roman" w:hAnsi="Times New Roman"/>
          <w:i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lastRenderedPageBreak/>
        <w:t>Так что мы с вами выбираем: эти вредные привычки (курение, алкоголь, наркотики) или занятие спортом? (</w:t>
      </w:r>
      <w:r w:rsidRPr="006442B4">
        <w:rPr>
          <w:rFonts w:ascii="Times New Roman" w:hAnsi="Times New Roman"/>
          <w:i/>
          <w:color w:val="auto"/>
          <w:sz w:val="28"/>
          <w:szCs w:val="28"/>
        </w:rPr>
        <w:t>Конечно спорт)</w:t>
      </w:r>
    </w:p>
    <w:p w14:paraId="6802E4B8" w14:textId="77777777" w:rsidR="00ED26B2" w:rsidRPr="006442B4" w:rsidRDefault="00ED26B2" w:rsidP="00ED26B2">
      <w:pPr>
        <w:rPr>
          <w:rFonts w:ascii="Times New Roman" w:hAnsi="Times New Roman"/>
          <w:i/>
          <w:color w:val="auto"/>
          <w:sz w:val="28"/>
          <w:szCs w:val="28"/>
        </w:rPr>
      </w:pPr>
    </w:p>
    <w:p w14:paraId="520D609A" w14:textId="77777777" w:rsidR="00ED26B2" w:rsidRPr="006442B4" w:rsidRDefault="00ED26B2" w:rsidP="00ED26B2">
      <w:pPr>
        <w:numPr>
          <w:ilvl w:val="1"/>
          <w:numId w:val="1"/>
        </w:num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Положи на голову мешочек с песком. До отметки нужно добраться бегом, а обратно – «Гусиным </w:t>
      </w:r>
      <w:proofErr w:type="spellStart"/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>шагом»также</w:t>
      </w:r>
      <w:proofErr w:type="spellEnd"/>
      <w:proofErr w:type="gramEnd"/>
      <w:r w:rsidRPr="006442B4">
        <w:rPr>
          <w:rFonts w:ascii="Times New Roman" w:hAnsi="Times New Roman"/>
          <w:color w:val="auto"/>
          <w:sz w:val="28"/>
          <w:szCs w:val="28"/>
        </w:rPr>
        <w:t xml:space="preserve"> с мешочком на голове.</w:t>
      </w:r>
    </w:p>
    <w:p w14:paraId="663FD427" w14:textId="77777777" w:rsidR="00ED26B2" w:rsidRPr="006442B4" w:rsidRDefault="00ED26B2" w:rsidP="00ED26B2">
      <w:pPr>
        <w:ind w:left="1080"/>
        <w:rPr>
          <w:rFonts w:ascii="Times New Roman" w:hAnsi="Times New Roman"/>
          <w:color w:val="auto"/>
          <w:sz w:val="28"/>
          <w:szCs w:val="28"/>
        </w:rPr>
      </w:pPr>
    </w:p>
    <w:p w14:paraId="39BABEB3" w14:textId="77777777" w:rsidR="00ED26B2" w:rsidRPr="006442B4" w:rsidRDefault="00ED26B2" w:rsidP="00ED26B2">
      <w:pPr>
        <w:numPr>
          <w:ilvl w:val="0"/>
          <w:numId w:val="3"/>
        </w:numPr>
        <w:tabs>
          <w:tab w:val="left" w:pos="1260"/>
        </w:tabs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«Пингвины с мячом».</w:t>
      </w:r>
    </w:p>
    <w:p w14:paraId="4C32AD65" w14:textId="77777777" w:rsidR="00ED26B2" w:rsidRPr="006442B4" w:rsidRDefault="00ED26B2" w:rsidP="00ED26B2">
      <w:pPr>
        <w:tabs>
          <w:tab w:val="left" w:pos="1260"/>
        </w:tabs>
        <w:ind w:left="144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По сигналу участники зажимают коленями мяч и устремляются к отметке, оставляют мяч там и возвращаются в команду. Следующие бегут за мячом, зажимают его таким же образом и бегут в команду и т. д. </w:t>
      </w:r>
    </w:p>
    <w:p w14:paraId="4F32E9C3" w14:textId="77777777" w:rsidR="00ED26B2" w:rsidRPr="006442B4" w:rsidRDefault="00ED26B2" w:rsidP="00ED26B2">
      <w:pPr>
        <w:tabs>
          <w:tab w:val="left" w:pos="1260"/>
        </w:tabs>
        <w:ind w:left="1440"/>
        <w:rPr>
          <w:rFonts w:ascii="Times New Roman" w:hAnsi="Times New Roman"/>
          <w:color w:val="auto"/>
          <w:sz w:val="28"/>
          <w:szCs w:val="28"/>
        </w:rPr>
      </w:pPr>
    </w:p>
    <w:p w14:paraId="6F3EB128" w14:textId="77777777" w:rsidR="00ED26B2" w:rsidRPr="006442B4" w:rsidRDefault="00ED26B2" w:rsidP="00ED26B2">
      <w:pPr>
        <w:tabs>
          <w:tab w:val="left" w:pos="1260"/>
        </w:tabs>
        <w:ind w:left="360"/>
        <w:jc w:val="both"/>
        <w:rPr>
          <w:rFonts w:ascii="Times New Roman" w:hAnsi="Times New Roman"/>
          <w:b/>
          <w:bCs/>
          <w:color w:val="auto"/>
          <w:sz w:val="28"/>
          <w:szCs w:val="28"/>
          <w:u w:val="single"/>
        </w:rPr>
      </w:pPr>
      <w:r w:rsidRPr="006442B4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5.Итоги. Награждение победителей.</w:t>
      </w:r>
    </w:p>
    <w:p w14:paraId="531F4B22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>Ведущий: Провели мы состязанье</w:t>
      </w:r>
    </w:p>
    <w:p w14:paraId="72923E13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                  И желаем на прощанье</w:t>
      </w:r>
    </w:p>
    <w:p w14:paraId="6F64603A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                  Вам здоровье укреплять,</w:t>
      </w:r>
    </w:p>
    <w:p w14:paraId="78CC7EB0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                   Мышцы крепкие качать.</w:t>
      </w:r>
    </w:p>
    <w:p w14:paraId="58251C40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- </w:t>
      </w:r>
      <w:proofErr w:type="gramStart"/>
      <w:r w:rsidRPr="006442B4">
        <w:rPr>
          <w:rFonts w:ascii="Times New Roman" w:hAnsi="Times New Roman"/>
          <w:color w:val="auto"/>
          <w:sz w:val="28"/>
          <w:szCs w:val="28"/>
        </w:rPr>
        <w:t>Наш  КВН</w:t>
      </w:r>
      <w:proofErr w:type="gramEnd"/>
      <w:r w:rsidRPr="006442B4">
        <w:rPr>
          <w:rFonts w:ascii="Times New Roman" w:hAnsi="Times New Roman"/>
          <w:color w:val="auto"/>
          <w:sz w:val="28"/>
          <w:szCs w:val="28"/>
        </w:rPr>
        <w:t xml:space="preserve"> подошёл к концу.</w:t>
      </w:r>
    </w:p>
    <w:p w14:paraId="22B995E6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  До следующих спортивных встреч! </w:t>
      </w:r>
    </w:p>
    <w:p w14:paraId="44B85971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</w:p>
    <w:p w14:paraId="6F4C296D" w14:textId="77777777" w:rsidR="00ED26B2" w:rsidRPr="006442B4" w:rsidRDefault="00ED26B2" w:rsidP="00ED26B2">
      <w:pPr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  </w:t>
      </w:r>
    </w:p>
    <w:p w14:paraId="57DE3195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02210C0E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48D83047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28C100AB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0F4367AE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27ED4399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5446FFB3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42CC5BEE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34EF9480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6620C093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1188AB96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432B4759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6E5D0176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010E0DCC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1333FD64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4C8C943C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481F9BE6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7FAC9D78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1C21F969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5E69EB83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</w:rPr>
      </w:pPr>
    </w:p>
    <w:p w14:paraId="207CED8A" w14:textId="77777777" w:rsidR="00ED26B2" w:rsidRPr="006442B4" w:rsidRDefault="00ED26B2" w:rsidP="00ED26B2">
      <w:pPr>
        <w:ind w:left="1440"/>
        <w:rPr>
          <w:rFonts w:ascii="Times New Roman" w:hAnsi="Times New Roman"/>
          <w:color w:val="auto"/>
          <w:sz w:val="28"/>
          <w:szCs w:val="28"/>
        </w:rPr>
      </w:pPr>
    </w:p>
    <w:p w14:paraId="73B17EA7" w14:textId="77777777" w:rsidR="00ED26B2" w:rsidRPr="006442B4" w:rsidRDefault="00ED26B2" w:rsidP="00ED26B2">
      <w:pPr>
        <w:ind w:left="36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7B54BD5B" w14:textId="77777777" w:rsidR="00ED26B2" w:rsidRPr="006442B4" w:rsidRDefault="00ED26B2" w:rsidP="00ED26B2">
      <w:pPr>
        <w:ind w:left="1080"/>
        <w:rPr>
          <w:rFonts w:ascii="Times New Roman" w:hAnsi="Times New Roman"/>
          <w:color w:val="auto"/>
          <w:sz w:val="28"/>
          <w:szCs w:val="28"/>
        </w:rPr>
      </w:pPr>
    </w:p>
    <w:p w14:paraId="7CF15373" w14:textId="77777777" w:rsidR="00ED26B2" w:rsidRPr="006442B4" w:rsidRDefault="00ED26B2" w:rsidP="00ED26B2">
      <w:pPr>
        <w:ind w:left="360"/>
        <w:rPr>
          <w:rFonts w:ascii="Times New Roman" w:hAnsi="Times New Roman"/>
          <w:color w:val="auto"/>
          <w:sz w:val="28"/>
          <w:szCs w:val="28"/>
        </w:rPr>
      </w:pPr>
      <w:r w:rsidRPr="006442B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511B6BAC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3FE79EE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4986E22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6C603EB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59101B2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  <w:bookmarkStart w:id="3" w:name="_Hlk151309903"/>
      <w:r w:rsidRPr="006442B4">
        <w:rPr>
          <w:rFonts w:ascii="Times New Roman" w:hAnsi="Times New Roman"/>
          <w:color w:val="auto"/>
          <w:sz w:val="44"/>
          <w:szCs w:val="44"/>
        </w:rPr>
        <w:t xml:space="preserve">Тематическая разработка </w:t>
      </w:r>
    </w:p>
    <w:p w14:paraId="66FAF3C3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  <w:r w:rsidRPr="006442B4">
        <w:rPr>
          <w:rFonts w:ascii="Times New Roman" w:hAnsi="Times New Roman"/>
          <w:color w:val="auto"/>
          <w:sz w:val="44"/>
          <w:szCs w:val="44"/>
        </w:rPr>
        <w:t>внеклассного мероприятия.</w:t>
      </w:r>
    </w:p>
    <w:p w14:paraId="44666179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  <w:r w:rsidRPr="006442B4">
        <w:rPr>
          <w:rFonts w:ascii="Times New Roman" w:hAnsi="Times New Roman"/>
          <w:color w:val="auto"/>
          <w:sz w:val="44"/>
          <w:szCs w:val="44"/>
        </w:rPr>
        <w:t xml:space="preserve">  </w:t>
      </w:r>
    </w:p>
    <w:p w14:paraId="26B62C6F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</w:p>
    <w:p w14:paraId="35D3711F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</w:p>
    <w:p w14:paraId="0BA78117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</w:p>
    <w:p w14:paraId="34100621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kern w:val="36"/>
          <w:sz w:val="44"/>
          <w:szCs w:val="44"/>
        </w:rPr>
      </w:pPr>
      <w:r w:rsidRPr="006442B4">
        <w:rPr>
          <w:rFonts w:ascii="Times New Roman" w:hAnsi="Times New Roman"/>
          <w:color w:val="auto"/>
          <w:sz w:val="44"/>
          <w:szCs w:val="44"/>
        </w:rPr>
        <w:t xml:space="preserve">   </w:t>
      </w:r>
      <w:r w:rsidRPr="006442B4">
        <w:rPr>
          <w:rFonts w:ascii="Times New Roman" w:hAnsi="Times New Roman"/>
          <w:color w:val="auto"/>
          <w:kern w:val="36"/>
          <w:sz w:val="44"/>
          <w:szCs w:val="44"/>
        </w:rPr>
        <w:t xml:space="preserve">Классный час </w:t>
      </w:r>
    </w:p>
    <w:p w14:paraId="65C7F15C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kern w:val="36"/>
          <w:sz w:val="44"/>
          <w:szCs w:val="44"/>
        </w:rPr>
      </w:pPr>
    </w:p>
    <w:p w14:paraId="42833A4D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kern w:val="36"/>
          <w:sz w:val="44"/>
          <w:szCs w:val="44"/>
        </w:rPr>
      </w:pPr>
    </w:p>
    <w:p w14:paraId="3F607AAF" w14:textId="77777777" w:rsidR="00ED26B2" w:rsidRPr="006442B4" w:rsidRDefault="00ED26B2" w:rsidP="00ED26B2">
      <w:pPr>
        <w:jc w:val="center"/>
        <w:rPr>
          <w:rFonts w:ascii="Times New Roman" w:hAnsi="Times New Roman"/>
          <w:color w:val="auto"/>
          <w:sz w:val="44"/>
          <w:szCs w:val="44"/>
        </w:rPr>
      </w:pPr>
      <w:r w:rsidRPr="006442B4">
        <w:rPr>
          <w:rFonts w:ascii="Times New Roman" w:hAnsi="Times New Roman"/>
          <w:color w:val="auto"/>
          <w:kern w:val="36"/>
          <w:sz w:val="44"/>
          <w:szCs w:val="44"/>
        </w:rPr>
        <w:t>«В здоровом теле – здоровый дух»</w:t>
      </w:r>
    </w:p>
    <w:p w14:paraId="734F55D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44"/>
          <w:szCs w:val="44"/>
        </w:rPr>
      </w:pPr>
    </w:p>
    <w:bookmarkEnd w:id="2"/>
    <w:p w14:paraId="459C8014" w14:textId="77777777" w:rsidR="00ED26B2" w:rsidRPr="006442B4" w:rsidRDefault="00ED26B2" w:rsidP="00ED26B2">
      <w:pPr>
        <w:spacing w:after="240"/>
        <w:rPr>
          <w:rFonts w:ascii="Times New Roman" w:hAnsi="Times New Roman"/>
          <w:color w:val="auto"/>
          <w:sz w:val="44"/>
          <w:szCs w:val="44"/>
        </w:rPr>
      </w:pPr>
    </w:p>
    <w:p w14:paraId="1FEA65FF" w14:textId="77777777" w:rsidR="00ED26B2" w:rsidRPr="006442B4" w:rsidRDefault="00ED26B2" w:rsidP="00ED26B2">
      <w:pPr>
        <w:spacing w:after="240"/>
        <w:rPr>
          <w:rFonts w:ascii="Times New Roman" w:hAnsi="Times New Roman"/>
          <w:color w:val="auto"/>
          <w:sz w:val="28"/>
          <w:szCs w:val="28"/>
        </w:rPr>
      </w:pPr>
    </w:p>
    <w:p w14:paraId="7E579C3C" w14:textId="77777777" w:rsidR="00ED26B2" w:rsidRPr="006442B4" w:rsidRDefault="00ED26B2" w:rsidP="00ED26B2">
      <w:pPr>
        <w:spacing w:after="240"/>
        <w:rPr>
          <w:rFonts w:ascii="Times New Roman" w:hAnsi="Times New Roman"/>
          <w:color w:val="auto"/>
          <w:sz w:val="28"/>
          <w:szCs w:val="28"/>
        </w:rPr>
      </w:pPr>
    </w:p>
    <w:p w14:paraId="02119745" w14:textId="77777777" w:rsidR="00ED26B2" w:rsidRPr="006442B4" w:rsidRDefault="00ED26B2" w:rsidP="00ED26B2">
      <w:pPr>
        <w:spacing w:after="240"/>
        <w:rPr>
          <w:rFonts w:ascii="Times New Roman" w:hAnsi="Times New Roman"/>
          <w:color w:val="auto"/>
          <w:sz w:val="28"/>
          <w:szCs w:val="28"/>
        </w:rPr>
      </w:pPr>
    </w:p>
    <w:p w14:paraId="77E4F413" w14:textId="77777777" w:rsidR="00ED26B2" w:rsidRPr="006442B4" w:rsidRDefault="00ED26B2" w:rsidP="00ED26B2">
      <w:pPr>
        <w:spacing w:after="240"/>
        <w:rPr>
          <w:rFonts w:ascii="Times New Roman" w:hAnsi="Times New Roman"/>
          <w:color w:val="auto"/>
          <w:sz w:val="28"/>
          <w:szCs w:val="28"/>
        </w:rPr>
      </w:pPr>
    </w:p>
    <w:p w14:paraId="25747E15" w14:textId="77777777" w:rsidR="00ED26B2" w:rsidRPr="006442B4" w:rsidRDefault="00ED26B2" w:rsidP="00ED26B2">
      <w:pPr>
        <w:spacing w:after="240"/>
        <w:rPr>
          <w:rFonts w:ascii="Times New Roman" w:hAnsi="Times New Roman"/>
          <w:color w:val="auto"/>
          <w:sz w:val="28"/>
          <w:szCs w:val="28"/>
        </w:rPr>
      </w:pPr>
    </w:p>
    <w:p w14:paraId="0115BBE2" w14:textId="77777777" w:rsidR="00ED26B2" w:rsidRPr="006442B4" w:rsidRDefault="00ED26B2" w:rsidP="00ED26B2">
      <w:pPr>
        <w:spacing w:after="240"/>
        <w:rPr>
          <w:rFonts w:ascii="Times New Roman" w:hAnsi="Times New Roman"/>
          <w:color w:val="auto"/>
          <w:sz w:val="28"/>
          <w:szCs w:val="28"/>
        </w:rPr>
      </w:pPr>
    </w:p>
    <w:p w14:paraId="39D56ED2" w14:textId="77777777" w:rsidR="00ED26B2" w:rsidRPr="006442B4" w:rsidRDefault="00ED26B2" w:rsidP="00ED26B2">
      <w:pPr>
        <w:spacing w:after="240"/>
        <w:rPr>
          <w:rFonts w:ascii="Times New Roman" w:hAnsi="Times New Roman"/>
          <w:color w:val="auto"/>
          <w:sz w:val="28"/>
          <w:szCs w:val="28"/>
        </w:rPr>
      </w:pPr>
    </w:p>
    <w:p w14:paraId="4C093E17" w14:textId="77777777" w:rsidR="00ED26B2" w:rsidRPr="006442B4" w:rsidRDefault="00ED26B2" w:rsidP="00ED26B2">
      <w:pPr>
        <w:spacing w:after="240"/>
        <w:rPr>
          <w:rFonts w:ascii="Times New Roman" w:hAnsi="Times New Roman"/>
          <w:color w:val="auto"/>
          <w:sz w:val="28"/>
          <w:szCs w:val="28"/>
        </w:rPr>
      </w:pPr>
    </w:p>
    <w:p w14:paraId="199FC875" w14:textId="77777777" w:rsidR="00ED26B2" w:rsidRPr="006442B4" w:rsidRDefault="00ED26B2" w:rsidP="00ED26B2">
      <w:pPr>
        <w:spacing w:after="240"/>
        <w:rPr>
          <w:rFonts w:ascii="Times New Roman" w:hAnsi="Times New Roman"/>
          <w:color w:val="auto"/>
          <w:sz w:val="28"/>
          <w:szCs w:val="28"/>
        </w:rPr>
      </w:pPr>
    </w:p>
    <w:p w14:paraId="21D9EAA7" w14:textId="77777777" w:rsidR="00ED26B2" w:rsidRPr="006442B4" w:rsidRDefault="00ED26B2" w:rsidP="00ED26B2">
      <w:pPr>
        <w:spacing w:after="240"/>
        <w:rPr>
          <w:rFonts w:ascii="Times New Roman" w:hAnsi="Times New Roman"/>
          <w:color w:val="auto"/>
          <w:sz w:val="28"/>
          <w:szCs w:val="28"/>
        </w:rPr>
      </w:pPr>
    </w:p>
    <w:p w14:paraId="400BBA59" w14:textId="77777777" w:rsidR="00ED26B2" w:rsidRPr="006442B4" w:rsidRDefault="00ED26B2" w:rsidP="00ED26B2">
      <w:pPr>
        <w:spacing w:after="240"/>
        <w:rPr>
          <w:rFonts w:ascii="Times New Roman" w:hAnsi="Times New Roman"/>
          <w:color w:val="auto"/>
          <w:sz w:val="28"/>
          <w:szCs w:val="28"/>
        </w:rPr>
      </w:pPr>
    </w:p>
    <w:p w14:paraId="1CF8AC38" w14:textId="77777777" w:rsidR="00ED26B2" w:rsidRPr="006442B4" w:rsidRDefault="00ED26B2" w:rsidP="00ED26B2">
      <w:pPr>
        <w:spacing w:after="240"/>
        <w:rPr>
          <w:rFonts w:ascii="Times New Roman" w:hAnsi="Times New Roman"/>
          <w:color w:val="auto"/>
          <w:sz w:val="28"/>
          <w:szCs w:val="28"/>
        </w:rPr>
      </w:pPr>
    </w:p>
    <w:p w14:paraId="0AF3A98D" w14:textId="77777777" w:rsidR="00ED26B2" w:rsidRPr="006442B4" w:rsidRDefault="00ED26B2" w:rsidP="00ED26B2">
      <w:pPr>
        <w:spacing w:after="240"/>
        <w:rPr>
          <w:rFonts w:ascii="Times New Roman" w:hAnsi="Times New Roman"/>
          <w:color w:val="auto"/>
          <w:sz w:val="28"/>
          <w:szCs w:val="28"/>
        </w:rPr>
      </w:pPr>
    </w:p>
    <w:p w14:paraId="40BC4B7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r w:rsidRPr="006442B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</w:p>
    <w:p w14:paraId="12A79B0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  показать обучающимся необходимость заботиться о своем здоровье.</w:t>
      </w:r>
    </w:p>
    <w:p w14:paraId="42F4098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r w:rsidRPr="006442B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71D742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- сформировать у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ребят  необходимые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знания, умения и навыки по здоровому образу жизни, уметь  использовать полученные знания в повседневной жизни;</w:t>
      </w:r>
    </w:p>
    <w:p w14:paraId="2FFDD14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 формировать убеждение о пользе здорового образа жизни и о здоровье как самой главной ценности;</w:t>
      </w:r>
    </w:p>
    <w:p w14:paraId="3752C48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  способствовать сплочению детского коллектива, формируя нравственные качества учеников: умение дружить, общаться; развивать навыки сотрудничества.</w:t>
      </w:r>
    </w:p>
    <w:p w14:paraId="7D4AFF5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r w:rsidRPr="006442B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41323CDD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Компьютер, мультимедийный проектор,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экран,  задания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для групп на отдельных </w:t>
      </w:r>
      <w:r w:rsidRPr="006442B4">
        <w:rPr>
          <w:rFonts w:ascii="Times New Roman" w:hAnsi="Times New Roman" w:cs="Times New Roman"/>
          <w:b/>
          <w:bCs/>
          <w:sz w:val="28"/>
          <w:szCs w:val="28"/>
        </w:rPr>
        <w:t>листах, цветик-</w:t>
      </w:r>
      <w:proofErr w:type="spellStart"/>
      <w:r w:rsidRPr="006442B4">
        <w:rPr>
          <w:rFonts w:ascii="Times New Roman" w:hAnsi="Times New Roman" w:cs="Times New Roman"/>
          <w:b/>
          <w:bCs/>
          <w:sz w:val="28"/>
          <w:szCs w:val="28"/>
        </w:rPr>
        <w:t>семицветик</w:t>
      </w:r>
      <w:proofErr w:type="spellEnd"/>
      <w:r w:rsidRPr="006442B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F55D429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8F59F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2B4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04B3AE9B" w14:textId="77777777" w:rsidR="00ED26B2" w:rsidRPr="006442B4" w:rsidRDefault="00ED26B2" w:rsidP="00ED26B2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E1B9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14:paraId="75B655C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--Сегодня мы будем общаться на очень интересную тему. А на какую – вы узнаете, когда разгадаем кроссворд.</w:t>
      </w:r>
    </w:p>
    <w:p w14:paraId="6F05F4A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288B05F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2. Активизация знаний по теме “Здоровый образ жизни”</w:t>
      </w:r>
    </w:p>
    <w:p w14:paraId="60E2FB6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Кроссворд. Слайд 1</w:t>
      </w:r>
    </w:p>
    <w:p w14:paraId="7ED3CF3F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1.Разгрызешь стальные трубы, если будешь чистить (зубы).</w:t>
      </w:r>
    </w:p>
    <w:p w14:paraId="1EC2978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2.А теперь такой вопрос: Что за мышечный насос</w:t>
      </w:r>
      <w:r w:rsidRPr="006442B4">
        <w:rPr>
          <w:rFonts w:ascii="Times New Roman" w:hAnsi="Times New Roman" w:cs="Times New Roman"/>
          <w:sz w:val="28"/>
          <w:szCs w:val="28"/>
        </w:rPr>
        <w:br/>
        <w:t>В нашем теле кровь качает.</w:t>
      </w:r>
      <w:r w:rsidRPr="006442B4">
        <w:rPr>
          <w:rFonts w:ascii="Times New Roman" w:hAnsi="Times New Roman" w:cs="Times New Roman"/>
          <w:sz w:val="28"/>
          <w:szCs w:val="28"/>
        </w:rPr>
        <w:br/>
        <w:t>Никогда не отдыхает? (Сердце)</w:t>
      </w:r>
    </w:p>
    <w:p w14:paraId="2A3AEDD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3.На земле он всех сильней, потому что всех умней. (Человек)</w:t>
      </w:r>
    </w:p>
    <w:p w14:paraId="31C2C02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4.Начинай новую жизнь не с понедельника, а с утренней … (Зарядки)</w:t>
      </w:r>
    </w:p>
    <w:p w14:paraId="17532FE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5.Он нужен для дыхания, ещё для обоняния. (Нос)</w:t>
      </w:r>
    </w:p>
    <w:p w14:paraId="6D6080AF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6.Наши верные друзья – солнце, воздух и … (Вода)</w:t>
      </w:r>
    </w:p>
    <w:p w14:paraId="2A35B16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7.Пешком ходить – долго … (жить).</w:t>
      </w:r>
    </w:p>
    <w:p w14:paraId="68E2E78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8.Когда мы шутим, веселимся</w:t>
      </w:r>
    </w:p>
    <w:p w14:paraId="63D8E13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И просто радостно резвимся,</w:t>
      </w:r>
      <w:r w:rsidRPr="006442B4">
        <w:rPr>
          <w:rFonts w:ascii="Times New Roman" w:hAnsi="Times New Roman" w:cs="Times New Roman"/>
          <w:sz w:val="28"/>
          <w:szCs w:val="28"/>
        </w:rPr>
        <w:br/>
        <w:t>То эти звуки издаем,</w:t>
      </w:r>
      <w:r w:rsidRPr="006442B4">
        <w:rPr>
          <w:rFonts w:ascii="Times New Roman" w:hAnsi="Times New Roman" w:cs="Times New Roman"/>
          <w:sz w:val="28"/>
          <w:szCs w:val="28"/>
        </w:rPr>
        <w:br/>
        <w:t>Каким их словом назовём. (Смех)</w:t>
      </w:r>
    </w:p>
    <w:p w14:paraId="1245A7A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9.Отдай спорту время, а взамен получи … (здоровье).</w:t>
      </w:r>
    </w:p>
    <w:p w14:paraId="153E220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--Итак, о чём мы сегодня с вами будем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говорить?(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>о здоровом образе жизни)  Слайд 2</w:t>
      </w:r>
    </w:p>
    <w:p w14:paraId="0BACA81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Ведущий:</w:t>
      </w:r>
    </w:p>
    <w:p w14:paraId="79B90E4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--Ваше здоровье – самое ценное, что у вас есть. На всю жизнь человеку дается только один организм. Если вы небрежно обращаетесь с какими-то предметами, их можно заменить, но заменить свой организм вы не сможете.</w:t>
      </w:r>
    </w:p>
    <w:p w14:paraId="4B65EC7F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Поэтому мы должны выяснить:</w:t>
      </w:r>
    </w:p>
    <w:p w14:paraId="202EA63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Что такое здоровье?</w:t>
      </w:r>
    </w:p>
    <w:p w14:paraId="38AB834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6D7A82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lastRenderedPageBreak/>
        <w:t>Как человеку жить, чтобы сохранить здоровье? Слайд3</w:t>
      </w:r>
    </w:p>
    <w:p w14:paraId="3A5A17C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«Когда нет здоровья, молчит мудрость, не может расцвести искусство, не играют силы, бесполезно богатство и бессилен ум» (Геродот)</w:t>
      </w:r>
    </w:p>
    <w:p w14:paraId="2D4F686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Великий Сократ на вопрос учеников «Что такое здоровье?» ответил: «Здоровье – это не всё, но всё без здоровья – ничто!». Слайд 4</w:t>
      </w:r>
    </w:p>
    <w:p w14:paraId="5A648D2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</w:t>
      </w:r>
    </w:p>
    <w:p w14:paraId="5E8826A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Прежде, чем мы дадим с вами определение слова «здоровье», давайте попробуем на каждую букву слова «здоровье» найти слова, которые имеют отношение к здоровью, здоровому образу жизни.</w:t>
      </w:r>
    </w:p>
    <w:p w14:paraId="283F967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варианты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предложенные детьми. Слайд 5</w:t>
      </w:r>
    </w:p>
    <w:p w14:paraId="2A7BCC6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 З – зарядка;</w:t>
      </w:r>
      <w:r w:rsidRPr="006442B4">
        <w:rPr>
          <w:rFonts w:ascii="Times New Roman" w:hAnsi="Times New Roman" w:cs="Times New Roman"/>
          <w:sz w:val="28"/>
          <w:szCs w:val="28"/>
        </w:rPr>
        <w:br/>
        <w:t>- Д – диета, доктор;</w:t>
      </w:r>
      <w:r w:rsidRPr="006442B4">
        <w:rPr>
          <w:rFonts w:ascii="Times New Roman" w:hAnsi="Times New Roman" w:cs="Times New Roman"/>
          <w:sz w:val="28"/>
          <w:szCs w:val="28"/>
        </w:rPr>
        <w:br/>
        <w:t>- О – отдых, окулист;</w:t>
      </w:r>
      <w:r w:rsidRPr="006442B4">
        <w:rPr>
          <w:rFonts w:ascii="Times New Roman" w:hAnsi="Times New Roman" w:cs="Times New Roman"/>
          <w:sz w:val="28"/>
          <w:szCs w:val="28"/>
        </w:rPr>
        <w:br/>
        <w:t>- Р – режим;</w:t>
      </w:r>
      <w:r w:rsidRPr="006442B4">
        <w:rPr>
          <w:rFonts w:ascii="Times New Roman" w:hAnsi="Times New Roman" w:cs="Times New Roman"/>
          <w:sz w:val="28"/>
          <w:szCs w:val="28"/>
        </w:rPr>
        <w:br/>
        <w:t>- О - осанка; (Обратить внимание на осанку учащихся).</w:t>
      </w:r>
      <w:r w:rsidRPr="006442B4">
        <w:rPr>
          <w:rFonts w:ascii="Times New Roman" w:hAnsi="Times New Roman" w:cs="Times New Roman"/>
          <w:sz w:val="28"/>
          <w:szCs w:val="28"/>
        </w:rPr>
        <w:br/>
        <w:t>- В – витамины;</w:t>
      </w:r>
      <w:r w:rsidRPr="006442B4">
        <w:rPr>
          <w:rFonts w:ascii="Times New Roman" w:hAnsi="Times New Roman" w:cs="Times New Roman"/>
          <w:sz w:val="28"/>
          <w:szCs w:val="28"/>
        </w:rPr>
        <w:br/>
        <w:t>- Ь -;</w:t>
      </w:r>
      <w:r w:rsidRPr="006442B4">
        <w:rPr>
          <w:rFonts w:ascii="Times New Roman" w:hAnsi="Times New Roman" w:cs="Times New Roman"/>
          <w:sz w:val="28"/>
          <w:szCs w:val="28"/>
        </w:rPr>
        <w:br/>
        <w:t>-Е – еда.</w:t>
      </w:r>
    </w:p>
    <w:p w14:paraId="6A5DC40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А сейчас мы отправимся в страну   здоровья… Посетим с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вами  4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станции:  Слайд 8.</w:t>
      </w:r>
    </w:p>
    <w:p w14:paraId="2A36A30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«Здоровое питание», «Спортивная», «Гигиена», «Вредные привычки».</w:t>
      </w:r>
    </w:p>
    <w:p w14:paraId="0D1A076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3A9A166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Я УМЕЮ ДУМАТЬ,</w:t>
      </w:r>
    </w:p>
    <w:p w14:paraId="4459C15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Я УМЕЮ РАССУЖДАТЬ,</w:t>
      </w:r>
    </w:p>
    <w:p w14:paraId="425BC7C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ЧТО ПОЛЕЗНО ДЛЯ ЗДОРОВЬЯ,</w:t>
      </w:r>
    </w:p>
    <w:p w14:paraId="560B0F1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ТО И БУДУ ВЫБИРАТЬ! Слайд 9.</w:t>
      </w:r>
    </w:p>
    <w:p w14:paraId="014E558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3534A93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1 станция «Здоровое питание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» .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>   Слайд 10.</w:t>
      </w:r>
    </w:p>
    <w:p w14:paraId="404B5B4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 --Ещё древнегреческий философ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Сократ  (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470 - 399 до н.э.) сказал:  «Мы живём не для того, чтобы есть, а едим для того, чтобы жить». Это старинное высказывание актуально и в наше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время,  особенно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для растущего детского организма.</w:t>
      </w:r>
    </w:p>
    <w:p w14:paraId="25FA552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-- Зачем человек ест? (ответы детей)</w:t>
      </w:r>
    </w:p>
    <w:p w14:paraId="0FA28A5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-- Мудрые философы говорят: «Дерево держится своими корнями, а человек пищей», как вы это понимаете? (ответы детей). Слайд 11.</w:t>
      </w:r>
    </w:p>
    <w:p w14:paraId="69A23A7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0FAADC8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8DAD7F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Вывод: человеку необходимо питаться.</w:t>
      </w:r>
    </w:p>
    <w:p w14:paraId="6E9C366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«Прежде чем за стол мне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сесть,  я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подумаю, что съесть» -</w:t>
      </w:r>
    </w:p>
    <w:p w14:paraId="79DF400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 почему так говорят? (ответы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детей)  Слайд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12.</w:t>
      </w:r>
    </w:p>
    <w:p w14:paraId="04A7C16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Игра: «Полезные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продукты»   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>     Слайд 13—изображение продуктов.</w:t>
      </w:r>
    </w:p>
    <w:p w14:paraId="32B27DA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Выберите продукты, которые полезны для вас, лишнее зачеркните:</w:t>
      </w:r>
    </w:p>
    <w:p w14:paraId="048C551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Рыба, пепси, кефир, фанта, чипсы, геркулес, жирное мясо, подсолнечное масло, торты, морковь, капуста, шоколадные конфеты,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яблоки,  груши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>, хлеб, сок, вода.</w:t>
      </w:r>
    </w:p>
    <w:p w14:paraId="16A8A41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EAB558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lastRenderedPageBreak/>
        <w:t>- Сколько раз в день необходимо питаться? (ответы детей)</w:t>
      </w:r>
    </w:p>
    <w:p w14:paraId="6DFBFF3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1.Завтрак (дома).</w:t>
      </w:r>
    </w:p>
    <w:p w14:paraId="777ADA8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2.Завтрак (второй в школе).</w:t>
      </w:r>
    </w:p>
    <w:p w14:paraId="3F1DC56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3.Обед.</w:t>
      </w:r>
    </w:p>
    <w:p w14:paraId="742AFD5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4.Полдник.</w:t>
      </w:r>
    </w:p>
    <w:p w14:paraId="30452B2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5.Ужин.</w:t>
      </w:r>
    </w:p>
    <w:p w14:paraId="689439A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19756D8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  --Каждому человеку для нормальной работы организма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необходимы..</w:t>
      </w:r>
      <w:proofErr w:type="gramEnd"/>
    </w:p>
    <w:p w14:paraId="48F7990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--Жду ответа от вас. Что необходимо?</w:t>
      </w:r>
    </w:p>
    <w:p w14:paraId="5DB76CB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--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Правильно,  белки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>, жиры, углеводы, витамины, минеральные соли и вода, которые должны поступать вместе с пищей.    Слайд 14.</w:t>
      </w:r>
    </w:p>
    <w:p w14:paraId="60D2EFB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-- За многие годы были сформулированы три основных правила в питании.</w:t>
      </w:r>
    </w:p>
    <w:p w14:paraId="174318A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--Как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вы ,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думаете. Какие?</w:t>
      </w:r>
    </w:p>
    <w:p w14:paraId="041551A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proofErr w:type="gramStart"/>
      <w:r w:rsidRPr="006442B4">
        <w:rPr>
          <w:rFonts w:ascii="Times New Roman" w:hAnsi="Times New Roman" w:cs="Times New Roman"/>
          <w:sz w:val="28"/>
          <w:szCs w:val="28"/>
        </w:rPr>
        <w:t>( разнообразие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>, умеренность и своевременность.)  Слайд 15.</w:t>
      </w:r>
    </w:p>
    <w:p w14:paraId="40E93F3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4F2BF86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.1. Питание должно быть разнообразным – разнообразие питательных веществ и витаминов обеспечивает сбалансированное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поступление  в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организм необходимых веществ.</w:t>
      </w:r>
    </w:p>
    <w:p w14:paraId="64E4665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93643C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2.Пища должна тщательно пережевываться – пережевывание подготавливает пищу для прохождения по желудочно-кишечному тракту. Измельченная пища легче переваривается.</w:t>
      </w:r>
    </w:p>
    <w:p w14:paraId="21D25FD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1EB47AD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3.Не допускать переедания – с избытком пищи не справляется пищеварительная система, пища подвергается брожению и гниению, организм отравляется. Последний прием пищи должен быть не позднее 2-х часов до сна.</w:t>
      </w:r>
    </w:p>
    <w:p w14:paraId="0CD8CCD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7436316F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3.Не торопиться во время приема пищи – продолжительность трапезы должна составлять не менее 20 минут при одном блюде и 30-40 минут – при двух. Так достигается насыщение без переедания.</w:t>
      </w:r>
    </w:p>
    <w:p w14:paraId="5E13626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8B3565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Игра «Приготовь блюдо»</w:t>
      </w:r>
    </w:p>
    <w:p w14:paraId="0304660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Задание: приготовьте традиционные русские блюда (выберите продукты, необходимые для приготовления блюда, лишнее зачеркните)</w:t>
      </w:r>
    </w:p>
    <w:p w14:paraId="5ACA0DC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Борщ.</w:t>
      </w:r>
    </w:p>
    <w:p w14:paraId="147E735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вода, молоко, картофель, капуста, свекла, огурец, помидор, лук,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редис ,соль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>, сахар, майонез, сметана, рис.</w:t>
      </w:r>
    </w:p>
    <w:p w14:paraId="521BB35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Гречневая каша.</w:t>
      </w:r>
    </w:p>
    <w:p w14:paraId="0BBCB9B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вода, молоко, лук, помидоры, макароны, рис, пшено, </w:t>
      </w:r>
      <w:proofErr w:type="spellStart"/>
      <w:proofErr w:type="gramStart"/>
      <w:r w:rsidRPr="006442B4">
        <w:rPr>
          <w:rFonts w:ascii="Times New Roman" w:hAnsi="Times New Roman" w:cs="Times New Roman"/>
          <w:sz w:val="28"/>
          <w:szCs w:val="28"/>
        </w:rPr>
        <w:t>гречка,соль</w:t>
      </w:r>
      <w:proofErr w:type="spellEnd"/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42B4">
        <w:rPr>
          <w:rFonts w:ascii="Times New Roman" w:hAnsi="Times New Roman" w:cs="Times New Roman"/>
          <w:sz w:val="28"/>
          <w:szCs w:val="28"/>
        </w:rPr>
        <w:t>сахар,масло</w:t>
      </w:r>
      <w:proofErr w:type="spellEnd"/>
      <w:r w:rsidRPr="006442B4">
        <w:rPr>
          <w:rFonts w:ascii="Times New Roman" w:hAnsi="Times New Roman" w:cs="Times New Roman"/>
          <w:sz w:val="28"/>
          <w:szCs w:val="28"/>
        </w:rPr>
        <w:t xml:space="preserve"> растительное, масло сливочное, сыр.</w:t>
      </w:r>
    </w:p>
    <w:p w14:paraId="622CC35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«Овощи – кладовая здоровья» - почему так говорят? (ответы детей) Слайд 16.</w:t>
      </w:r>
    </w:p>
    <w:p w14:paraId="6A4FE7F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168270A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Сформулируйте правила правильного питания. Слайд 17.</w:t>
      </w:r>
    </w:p>
    <w:p w14:paraId="2529926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46E29FC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Перед едой вымой руки с мылом.</w:t>
      </w:r>
    </w:p>
    <w:p w14:paraId="7F17B89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lastRenderedPageBreak/>
        <w:t>Ешь в одно и то же время.</w:t>
      </w:r>
    </w:p>
    <w:p w14:paraId="4C11F81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Ешь полезные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продукты..</w:t>
      </w:r>
      <w:proofErr w:type="gramEnd"/>
    </w:p>
    <w:p w14:paraId="68664B1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торопись..</w:t>
      </w:r>
      <w:proofErr w:type="gramEnd"/>
    </w:p>
    <w:p w14:paraId="375A8911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Не объедайся.</w:t>
      </w:r>
    </w:p>
    <w:p w14:paraId="27492C5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Сладостей как можно меньше!</w:t>
      </w:r>
    </w:p>
    <w:p w14:paraId="3D37C7C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1FF8B90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2 станция «Гигиена» Слайд 18.</w:t>
      </w:r>
    </w:p>
    <w:p w14:paraId="23DFD65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1.Кто зубы не чистит, не моется с мылом,</w:t>
      </w:r>
    </w:p>
    <w:p w14:paraId="5D2E2D9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Тот вырасти может болезненным, хилым,</w:t>
      </w:r>
    </w:p>
    <w:p w14:paraId="4F986C0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Дружат с грязнулями только грязнули,</w:t>
      </w:r>
    </w:p>
    <w:p w14:paraId="2574FE6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Которые сами в грязи утонули.</w:t>
      </w:r>
    </w:p>
    <w:p w14:paraId="1451195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06465A4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2.Из них вырастают противные бяки,</w:t>
      </w:r>
    </w:p>
    <w:p w14:paraId="5403162F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За ними гоняются злые собаки.</w:t>
      </w:r>
    </w:p>
    <w:p w14:paraId="1576FD9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Грязнули боятся воды и простуд,</w:t>
      </w:r>
    </w:p>
    <w:p w14:paraId="10EB4EA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А иногда и вообще не растут.</w:t>
      </w:r>
    </w:p>
    <w:p w14:paraId="2E34B9A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Задание для команд – прочтите наш девиз.</w:t>
      </w:r>
    </w:p>
    <w:p w14:paraId="37C4025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proofErr w:type="gramStart"/>
      <w:r w:rsidRPr="006442B4">
        <w:rPr>
          <w:rFonts w:ascii="Times New Roman" w:hAnsi="Times New Roman" w:cs="Times New Roman"/>
          <w:sz w:val="28"/>
          <w:szCs w:val="28"/>
        </w:rPr>
        <w:t xml:space="preserve">Карточки:   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>12  6  10  11  8  11  1 – 5  1  7  8  3  5  4  9  8  2  13  14</w:t>
      </w:r>
    </w:p>
    <w:p w14:paraId="759B351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Ключ: а-1, в- 2, г-3, д-4, з- 5, и- 6, л- 7, о-8, р- 9, с-10, т- 11, ч- 12, ь -13, я- 14.</w:t>
      </w:r>
    </w:p>
    <w:p w14:paraId="5E50EA5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(Ответ – Чистота – залог здоровья!)  Слайд 19.</w:t>
      </w:r>
    </w:p>
    <w:p w14:paraId="613A883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--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Объясните ,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1D8938F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«Это только для меня».</w:t>
      </w:r>
    </w:p>
    <w:p w14:paraId="345B4D6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 выбрать среди картинок предметы личной гигиены, которые нельзя предавать другому.</w:t>
      </w:r>
    </w:p>
    <w:p w14:paraId="2DB50A9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(зубная щетка, мочалка, полотенце, расческа)</w:t>
      </w:r>
    </w:p>
    <w:p w14:paraId="1563EFB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35F0F7EF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2.Следующая станция «Спортивная» Слайд 20.</w:t>
      </w:r>
    </w:p>
    <w:p w14:paraId="7864503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3B66E16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Слайд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21.«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>Люди с самого рождения жить не могут без движения»</w:t>
      </w:r>
    </w:p>
    <w:p w14:paraId="74E2949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- Как вы понимаете эти слова? (ответы детей)</w:t>
      </w:r>
    </w:p>
    <w:p w14:paraId="336C6DE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--Организму важно не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только  поступление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энергии с пищей, но и её расход. А это значит -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необходима  физическая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нагрузка, при которой жир сжигается наиболее эффективно.</w:t>
      </w:r>
    </w:p>
    <w:p w14:paraId="61C2191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 А сейчас соревнование.</w:t>
      </w:r>
    </w:p>
    <w:p w14:paraId="6E49EBE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4EB3D7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«Заполняем классную книгу рекордов» (по командам) за 1 минуту, по 1 представителю от команды, на каждый конкурс)</w:t>
      </w:r>
    </w:p>
    <w:p w14:paraId="6FA16AD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Приседания</w:t>
      </w:r>
    </w:p>
    <w:p w14:paraId="1E8BF8C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Отжимания</w:t>
      </w:r>
    </w:p>
    <w:p w14:paraId="7AD3686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Прыжки на одной ноге</w:t>
      </w:r>
    </w:p>
    <w:p w14:paraId="1B59BC5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C9A5B8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Последняя станция «Вредные привычки» Слайд 22.</w:t>
      </w:r>
    </w:p>
    <w:p w14:paraId="28B6E7D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0BE8349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-Давайте сформулируем, что же может повредить здоровью?</w:t>
      </w:r>
    </w:p>
    <w:p w14:paraId="66363B6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Здоровью вредит курение, алкоголь.</w:t>
      </w:r>
    </w:p>
    <w:p w14:paraId="4991C14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lastRenderedPageBreak/>
        <w:t>Вредно переедать</w:t>
      </w:r>
    </w:p>
    <w:p w14:paraId="77AF7E20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Есть много сладкого</w:t>
      </w:r>
    </w:p>
    <w:p w14:paraId="2286959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Вредно мало двигаться</w:t>
      </w:r>
    </w:p>
    <w:p w14:paraId="2024FD4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Вредно долго сидеть у телевизора, компьютера</w:t>
      </w:r>
    </w:p>
    <w:p w14:paraId="46161EB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-Чем они вредны?</w:t>
      </w:r>
    </w:p>
    <w:p w14:paraId="59A5C8C5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-Как от них избавиться?</w:t>
      </w:r>
    </w:p>
    <w:p w14:paraId="4814096E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43BA8EF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Выберите слова для характеристики здорового человека (лишнее зачеркните):</w:t>
      </w:r>
    </w:p>
    <w:p w14:paraId="670B509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красивый       ловкий           статный         крепкий</w:t>
      </w:r>
    </w:p>
    <w:p w14:paraId="381F161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сутулый         бледный         стройный       неуклюжий</w:t>
      </w:r>
    </w:p>
    <w:p w14:paraId="1B9FE99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сильный         румяный        толстый         подтянутый</w:t>
      </w:r>
    </w:p>
    <w:p w14:paraId="60D03EC2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30048593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proofErr w:type="gramStart"/>
      <w:r w:rsidRPr="006442B4">
        <w:rPr>
          <w:rFonts w:ascii="Times New Roman" w:hAnsi="Times New Roman" w:cs="Times New Roman"/>
          <w:sz w:val="28"/>
          <w:szCs w:val="28"/>
        </w:rPr>
        <w:t>ВЫВОД:  КАЖДЫЙ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ЧЕЛОВЕК ДОЛЖЕН ЗАБОТИТЬСЯ О СВОЕМ ЗДОРОВЬЕ. ВЕДЬ НИКТО НЕ ПОЗАБОТИТСЯ О ТЕБЕ ЛУЧШЕ, ЧЕМ ТЫ САМ.</w:t>
      </w:r>
    </w:p>
    <w:p w14:paraId="38851DDD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Хоть не станешь ты спортсменом,</w:t>
      </w:r>
      <w:r w:rsidRPr="006442B4">
        <w:rPr>
          <w:rFonts w:ascii="Times New Roman" w:hAnsi="Times New Roman" w:cs="Times New Roman"/>
          <w:sz w:val="28"/>
          <w:szCs w:val="28"/>
        </w:rPr>
        <w:br/>
        <w:t>Это право не беда</w:t>
      </w:r>
    </w:p>
    <w:p w14:paraId="65D7695F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Здоровый дух в здоровом теле</w:t>
      </w:r>
      <w:r w:rsidRPr="006442B4">
        <w:rPr>
          <w:rFonts w:ascii="Times New Roman" w:hAnsi="Times New Roman" w:cs="Times New Roman"/>
          <w:sz w:val="28"/>
          <w:szCs w:val="28"/>
        </w:rPr>
        <w:br/>
        <w:t>Пусть присутствует всегда!</w:t>
      </w:r>
    </w:p>
    <w:p w14:paraId="13F2434C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</w:p>
    <w:p w14:paraId="500C6FA8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  <w:u w:val="single"/>
        </w:rPr>
        <w:t>Рефлексия</w:t>
      </w:r>
      <w:r w:rsidRPr="006442B4">
        <w:rPr>
          <w:rFonts w:ascii="Times New Roman" w:hAnsi="Times New Roman" w:cs="Times New Roman"/>
          <w:sz w:val="28"/>
          <w:szCs w:val="28"/>
        </w:rPr>
        <w:t>.</w:t>
      </w:r>
    </w:p>
    <w:p w14:paraId="082470F4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-- Понравилось ли вам, наше занятие?</w:t>
      </w:r>
    </w:p>
    <w:p w14:paraId="790DE9D9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-- О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чём  мы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с вами говорили?</w:t>
      </w:r>
    </w:p>
    <w:p w14:paraId="25D1264A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--Какие выводы вы для себя сделали?</w:t>
      </w:r>
    </w:p>
    <w:p w14:paraId="63B6B37B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--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чтобы лучше помнить всё то, о чём мы говорили сегодня на занятии, я подарю вам всем памятку, в которой написаны основные правила здоровья.</w:t>
      </w:r>
    </w:p>
    <w:p w14:paraId="73106446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 xml:space="preserve">Хочешь быть здоров? Правильно </w:t>
      </w:r>
      <w:proofErr w:type="gramStart"/>
      <w:r w:rsidRPr="006442B4">
        <w:rPr>
          <w:rFonts w:ascii="Times New Roman" w:hAnsi="Times New Roman" w:cs="Times New Roman"/>
          <w:sz w:val="28"/>
          <w:szCs w:val="28"/>
        </w:rPr>
        <w:t>питайся .Соблюдай</w:t>
      </w:r>
      <w:proofErr w:type="gramEnd"/>
      <w:r w:rsidRPr="006442B4">
        <w:rPr>
          <w:rFonts w:ascii="Times New Roman" w:hAnsi="Times New Roman" w:cs="Times New Roman"/>
          <w:sz w:val="28"/>
          <w:szCs w:val="28"/>
        </w:rPr>
        <w:t xml:space="preserve"> режим дня. Закаляйся. Дружи со спортом. Соблюдай правила гигиены.</w:t>
      </w:r>
    </w:p>
    <w:p w14:paraId="56E3D587" w14:textId="77777777" w:rsidR="00ED26B2" w:rsidRPr="006442B4" w:rsidRDefault="00ED26B2" w:rsidP="00ED26B2">
      <w:pPr>
        <w:pStyle w:val="ad"/>
        <w:rPr>
          <w:rFonts w:ascii="Times New Roman" w:hAnsi="Times New Roman" w:cs="Times New Roman"/>
          <w:sz w:val="28"/>
          <w:szCs w:val="28"/>
        </w:rPr>
      </w:pPr>
      <w:r w:rsidRPr="006442B4">
        <w:rPr>
          <w:rFonts w:ascii="Times New Roman" w:hAnsi="Times New Roman" w:cs="Times New Roman"/>
          <w:sz w:val="28"/>
          <w:szCs w:val="28"/>
        </w:rPr>
        <w:t>  БУДЬТЕ ЗДОРОВЫ!          </w:t>
      </w:r>
    </w:p>
    <w:bookmarkEnd w:id="3"/>
    <w:p w14:paraId="7D837EDF" w14:textId="77777777" w:rsidR="00ED26B2" w:rsidRPr="006442B4" w:rsidRDefault="00ED26B2" w:rsidP="00ED26B2">
      <w:pPr>
        <w:rPr>
          <w:rFonts w:ascii="Times New Roman" w:hAnsi="Times New Roman"/>
          <w:color w:val="auto"/>
        </w:rPr>
      </w:pPr>
    </w:p>
    <w:p w14:paraId="38A72141" w14:textId="77777777" w:rsidR="00ED26B2" w:rsidRPr="006442B4" w:rsidRDefault="00ED26B2" w:rsidP="00ED26B2">
      <w:pPr>
        <w:rPr>
          <w:rFonts w:ascii="Times New Roman" w:hAnsi="Times New Roman"/>
          <w:color w:val="auto"/>
        </w:rPr>
      </w:pPr>
    </w:p>
    <w:p w14:paraId="7EB39858" w14:textId="77777777" w:rsidR="00ED26B2" w:rsidRPr="006442B4" w:rsidRDefault="00ED26B2" w:rsidP="00ED26B2">
      <w:pPr>
        <w:rPr>
          <w:rFonts w:ascii="Times New Roman" w:hAnsi="Times New Roman"/>
          <w:color w:val="auto"/>
        </w:rPr>
      </w:pPr>
    </w:p>
    <w:p w14:paraId="4AE87116" w14:textId="77777777" w:rsidR="00ED26B2" w:rsidRPr="006442B4" w:rsidRDefault="00ED26B2" w:rsidP="00ED26B2">
      <w:pPr>
        <w:rPr>
          <w:rFonts w:ascii="Times New Roman" w:hAnsi="Times New Roman"/>
          <w:color w:val="auto"/>
        </w:rPr>
      </w:pPr>
    </w:p>
    <w:p w14:paraId="5247426A" w14:textId="77777777" w:rsidR="00ED26B2" w:rsidRPr="006442B4" w:rsidRDefault="00ED26B2" w:rsidP="00ED26B2">
      <w:pPr>
        <w:shd w:val="clear" w:color="auto" w:fill="FFFFFF"/>
        <w:spacing w:before="300" w:after="150"/>
        <w:jc w:val="center"/>
        <w:outlineLvl w:val="1"/>
        <w:rPr>
          <w:rFonts w:ascii="Times New Roman" w:hAnsi="Times New Roman"/>
          <w:color w:val="333333"/>
          <w:sz w:val="48"/>
          <w:szCs w:val="48"/>
        </w:rPr>
      </w:pPr>
    </w:p>
    <w:p w14:paraId="12CBCC27" w14:textId="77777777" w:rsidR="00ED26B2" w:rsidRPr="006442B4" w:rsidRDefault="00ED26B2" w:rsidP="00ED26B2">
      <w:pPr>
        <w:shd w:val="clear" w:color="auto" w:fill="FFFFFF"/>
        <w:spacing w:before="300" w:after="150"/>
        <w:jc w:val="center"/>
        <w:outlineLvl w:val="1"/>
        <w:rPr>
          <w:rFonts w:ascii="Times New Roman" w:hAnsi="Times New Roman"/>
          <w:color w:val="333333"/>
          <w:sz w:val="48"/>
          <w:szCs w:val="48"/>
        </w:rPr>
      </w:pPr>
    </w:p>
    <w:p w14:paraId="2F63C05F" w14:textId="77777777" w:rsidR="00ED26B2" w:rsidRPr="006442B4" w:rsidRDefault="00ED26B2" w:rsidP="00ED26B2">
      <w:pPr>
        <w:shd w:val="clear" w:color="auto" w:fill="FFFFFF"/>
        <w:spacing w:before="300" w:after="150"/>
        <w:jc w:val="center"/>
        <w:outlineLvl w:val="1"/>
        <w:rPr>
          <w:rFonts w:ascii="Times New Roman" w:hAnsi="Times New Roman"/>
          <w:b/>
          <w:bCs/>
          <w:color w:val="333333"/>
          <w:sz w:val="48"/>
          <w:szCs w:val="48"/>
        </w:rPr>
      </w:pPr>
      <w:r w:rsidRPr="006442B4">
        <w:rPr>
          <w:rFonts w:ascii="Times New Roman" w:hAnsi="Times New Roman"/>
          <w:b/>
          <w:bCs/>
          <w:color w:val="333333"/>
          <w:sz w:val="48"/>
          <w:szCs w:val="48"/>
        </w:rPr>
        <w:t>Классный час</w:t>
      </w:r>
    </w:p>
    <w:p w14:paraId="20D7CBF0" w14:textId="77777777" w:rsidR="00ED26B2" w:rsidRPr="006442B4" w:rsidRDefault="00ED26B2" w:rsidP="00ED26B2">
      <w:pPr>
        <w:shd w:val="clear" w:color="auto" w:fill="FFFFFF"/>
        <w:spacing w:before="300" w:after="150"/>
        <w:jc w:val="center"/>
        <w:outlineLvl w:val="1"/>
        <w:rPr>
          <w:rFonts w:ascii="Times New Roman" w:hAnsi="Times New Roman"/>
          <w:color w:val="333333"/>
          <w:sz w:val="48"/>
          <w:szCs w:val="48"/>
        </w:rPr>
      </w:pPr>
    </w:p>
    <w:p w14:paraId="11B77E59" w14:textId="77777777" w:rsidR="00ED26B2" w:rsidRPr="006442B4" w:rsidRDefault="00ED26B2" w:rsidP="00ED26B2">
      <w:pPr>
        <w:shd w:val="clear" w:color="auto" w:fill="FFFFFF"/>
        <w:spacing w:before="300" w:after="150"/>
        <w:jc w:val="center"/>
        <w:outlineLvl w:val="1"/>
        <w:rPr>
          <w:rFonts w:ascii="Times New Roman" w:hAnsi="Times New Roman"/>
          <w:color w:val="333333"/>
          <w:sz w:val="48"/>
          <w:szCs w:val="48"/>
        </w:rPr>
      </w:pPr>
    </w:p>
    <w:p w14:paraId="4776CCBC" w14:textId="77777777" w:rsidR="00ED26B2" w:rsidRPr="006442B4" w:rsidRDefault="00ED26B2" w:rsidP="00ED26B2">
      <w:pPr>
        <w:shd w:val="clear" w:color="auto" w:fill="FFFFFF"/>
        <w:spacing w:before="300" w:after="150"/>
        <w:jc w:val="center"/>
        <w:outlineLvl w:val="1"/>
        <w:rPr>
          <w:rFonts w:ascii="Times New Roman" w:hAnsi="Times New Roman"/>
          <w:b/>
          <w:bCs/>
          <w:color w:val="333333"/>
          <w:sz w:val="48"/>
          <w:szCs w:val="48"/>
        </w:rPr>
      </w:pPr>
      <w:r w:rsidRPr="006442B4">
        <w:rPr>
          <w:rFonts w:ascii="Times New Roman" w:hAnsi="Times New Roman"/>
          <w:b/>
          <w:bCs/>
          <w:color w:val="333333"/>
          <w:sz w:val="48"/>
          <w:szCs w:val="48"/>
        </w:rPr>
        <w:t>«Спорт —это   здоровье и красота»</w:t>
      </w:r>
    </w:p>
    <w:p w14:paraId="33992F2D" w14:textId="77777777" w:rsidR="00ED26B2" w:rsidRPr="006442B4" w:rsidRDefault="00ED26B2" w:rsidP="00ED26B2">
      <w:pPr>
        <w:shd w:val="clear" w:color="auto" w:fill="FFFFFF"/>
        <w:spacing w:after="150"/>
        <w:jc w:val="center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16B393E3" w14:textId="77777777" w:rsidR="00ED26B2" w:rsidRPr="006442B4" w:rsidRDefault="00ED26B2" w:rsidP="00ED26B2">
      <w:pPr>
        <w:shd w:val="clear" w:color="auto" w:fill="FFFFFF"/>
        <w:spacing w:after="150"/>
        <w:jc w:val="center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b/>
          <w:bCs/>
          <w:color w:val="333333"/>
          <w:sz w:val="28"/>
          <w:szCs w:val="28"/>
        </w:rPr>
        <w:t>(</w:t>
      </w:r>
      <w:r w:rsidRPr="006442B4">
        <w:rPr>
          <w:rFonts w:ascii="Times New Roman" w:eastAsiaTheme="majorEastAsia" w:hAnsi="Times New Roman"/>
          <w:color w:val="333333"/>
          <w:sz w:val="28"/>
          <w:szCs w:val="28"/>
        </w:rPr>
        <w:t>Возрастная категория</w:t>
      </w: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</w:rPr>
        <w:t>:</w:t>
      </w:r>
      <w:r w:rsidRPr="006442B4">
        <w:rPr>
          <w:rFonts w:ascii="Times New Roman" w:hAnsi="Times New Roman"/>
          <w:color w:val="333333"/>
          <w:sz w:val="28"/>
          <w:szCs w:val="28"/>
        </w:rPr>
        <w:t> 11-13 лет)</w:t>
      </w:r>
    </w:p>
    <w:p w14:paraId="023D2A55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7F8DC190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7C47A47A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637DD421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6D3FE0E9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46A42C33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23408D8D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7E8318B6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0657EAB1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75D3436B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44CE45C6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385797F8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136DD32C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774AFCCC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12D118B2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7AAD1E6E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5E7563E3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5885D41B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2126E514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6C2EFEDD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61F452E1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751C5F78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5C8787B6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b/>
          <w:bCs/>
          <w:color w:val="333333"/>
          <w:sz w:val="21"/>
          <w:szCs w:val="21"/>
        </w:rPr>
      </w:pPr>
    </w:p>
    <w:p w14:paraId="566E3A8A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</w:rPr>
        <w:lastRenderedPageBreak/>
        <w:t>Цель:</w:t>
      </w:r>
    </w:p>
    <w:p w14:paraId="5DC8AFC6" w14:textId="77777777" w:rsidR="00ED26B2" w:rsidRPr="006442B4" w:rsidRDefault="00ED26B2" w:rsidP="00ED26B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формирование представления о спорте как одном из главных условий здорового образа жизни.</w:t>
      </w:r>
    </w:p>
    <w:p w14:paraId="770C317E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</w:rPr>
        <w:t>Задачи:</w:t>
      </w:r>
    </w:p>
    <w:p w14:paraId="29D3A490" w14:textId="77777777" w:rsidR="00ED26B2" w:rsidRPr="006442B4" w:rsidRDefault="00ED26B2" w:rsidP="00ED26B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привлекать детей к здоровому образу жизни;</w:t>
      </w:r>
    </w:p>
    <w:p w14:paraId="375CF078" w14:textId="77777777" w:rsidR="00ED26B2" w:rsidRPr="006442B4" w:rsidRDefault="00ED26B2" w:rsidP="00ED26B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воспитывать морально-волевые качества;</w:t>
      </w:r>
    </w:p>
    <w:p w14:paraId="0382025D" w14:textId="77777777" w:rsidR="00ED26B2" w:rsidRPr="006442B4" w:rsidRDefault="00ED26B2" w:rsidP="00ED26B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развивать творческие способности;</w:t>
      </w:r>
    </w:p>
    <w:p w14:paraId="2DA16A4D" w14:textId="77777777" w:rsidR="00ED26B2" w:rsidRPr="006442B4" w:rsidRDefault="00ED26B2" w:rsidP="00ED26B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обучать общению и презентации своих достижений.</w:t>
      </w:r>
    </w:p>
    <w:p w14:paraId="2477CE83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</w:rPr>
        <w:t>Форма проведения: </w:t>
      </w:r>
      <w:r w:rsidRPr="006442B4">
        <w:rPr>
          <w:rFonts w:ascii="Times New Roman" w:hAnsi="Times New Roman"/>
          <w:color w:val="333333"/>
          <w:sz w:val="28"/>
          <w:szCs w:val="28"/>
        </w:rPr>
        <w:t>тематическая беседа с использованием ИКТ технологий</w:t>
      </w:r>
    </w:p>
    <w:p w14:paraId="233A3675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</w:rPr>
        <w:t>Оборудование:</w:t>
      </w:r>
      <w:r w:rsidRPr="006442B4">
        <w:rPr>
          <w:rFonts w:ascii="Times New Roman" w:hAnsi="Times New Roman"/>
          <w:color w:val="333333"/>
          <w:sz w:val="28"/>
          <w:szCs w:val="28"/>
        </w:rPr>
        <w:t> компьютер, проектор, экран, карточки с буквами, карточки с изображением волейбольного, баскетбольного и футбольного мячей, магниты с изображениями спортивных сооружений, карта города Губкин, мяч с автографами спортсменов, спортивные снаряды и атрибуты.</w:t>
      </w:r>
    </w:p>
    <w:p w14:paraId="0B47E932" w14:textId="77777777" w:rsidR="00ED26B2" w:rsidRPr="006442B4" w:rsidRDefault="00ED26B2" w:rsidP="00ED26B2">
      <w:pPr>
        <w:shd w:val="clear" w:color="auto" w:fill="FFFFFF"/>
        <w:spacing w:after="150"/>
        <w:ind w:left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 </w:t>
      </w:r>
    </w:p>
    <w:p w14:paraId="60C9C99A" w14:textId="77777777" w:rsidR="00ED26B2" w:rsidRPr="006442B4" w:rsidRDefault="00ED26B2" w:rsidP="00ED26B2">
      <w:pPr>
        <w:shd w:val="clear" w:color="auto" w:fill="FFFFFF"/>
        <w:spacing w:after="150"/>
        <w:jc w:val="center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</w:rPr>
        <w:t>Ход классного часа</w:t>
      </w:r>
    </w:p>
    <w:p w14:paraId="3847F9C1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 </w:t>
      </w:r>
    </w:p>
    <w:p w14:paraId="3C452EAA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</w:rPr>
        <w:t>1. Вступительная часть.</w:t>
      </w:r>
    </w:p>
    <w:p w14:paraId="451C0986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</w:t>
      </w:r>
      <w:r w:rsidRPr="006442B4">
        <w:rPr>
          <w:rFonts w:ascii="Times New Roman" w:hAnsi="Times New Roman"/>
          <w:color w:val="333333"/>
          <w:sz w:val="28"/>
          <w:szCs w:val="28"/>
        </w:rPr>
        <w:t> 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(Перед началом классного часа дети занимают места по желанию, выбрав стол с одним из спортивных снарядов)</w:t>
      </w:r>
      <w:r w:rsidRPr="006442B4">
        <w:rPr>
          <w:rFonts w:ascii="Times New Roman" w:hAnsi="Times New Roman"/>
          <w:color w:val="333333"/>
          <w:sz w:val="28"/>
          <w:szCs w:val="28"/>
        </w:rPr>
        <w:t> Здравствуйте, дорогие ребята и уважаемые гости! Говорить друг другу «Здравствуй!»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– это значит желать здоровья. Здравствуйте в</w:t>
      </w:r>
      <w:r w:rsidRPr="006442B4">
        <w:rPr>
          <w:rFonts w:ascii="Times New Roman" w:hAnsi="Times New Roman"/>
          <w:color w:val="333333"/>
          <w:sz w:val="28"/>
          <w:szCs w:val="28"/>
        </w:rPr>
        <w:t>се те, кто неравнодушен к своему здоровью, кто стремится быть красивым внешне и богат духовно, а значит, старается понять себя, осознать свое место в этом постоянно меняющемся мире и жить в гармонии с природой. 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Сегодня наша встреча посвящена тому, как стать </w:t>
      </w:r>
      <w:proofErr w:type="gramStart"/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здоровым</w:t>
      </w:r>
      <w:proofErr w:type="gramEnd"/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 вы должны понять, что спорт - одно из главных условий здорового образа жизни, формирующего красивого, сильного и успешного человека.</w:t>
      </w:r>
    </w:p>
    <w:p w14:paraId="5FA62462" w14:textId="01CC8C82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</w:t>
      </w:r>
      <w:r w:rsidRPr="006442B4">
        <w:rPr>
          <w:rFonts w:ascii="Times New Roman" w:hAnsi="Times New Roman"/>
          <w:color w:val="333333"/>
          <w:sz w:val="28"/>
          <w:szCs w:val="28"/>
        </w:rPr>
        <w:t xml:space="preserve"> Мы живем с вами в прекрасном крае – жемчужине России. Каждый из вас знает, что в нем множество различных объектов, в которых можно приобрести и развить свои способности. Назовите эти сооружения, и мы отметим их на </w:t>
      </w:r>
      <w:proofErr w:type="gramStart"/>
      <w:r w:rsidRPr="006442B4">
        <w:rPr>
          <w:rFonts w:ascii="Times New Roman" w:hAnsi="Times New Roman"/>
          <w:color w:val="333333"/>
          <w:sz w:val="28"/>
          <w:szCs w:val="28"/>
        </w:rPr>
        <w:t>карте ?</w:t>
      </w:r>
      <w:proofErr w:type="gramEnd"/>
      <w:r w:rsidRPr="006442B4">
        <w:rPr>
          <w:rFonts w:ascii="Times New Roman" w:hAnsi="Times New Roman"/>
          <w:color w:val="333333"/>
          <w:sz w:val="28"/>
          <w:szCs w:val="28"/>
        </w:rPr>
        <w:t> 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(Дети называют учреждения культуры и спорта, отмечают на карте магнитами)</w:t>
      </w:r>
    </w:p>
    <w:p w14:paraId="03CEA11E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</w:t>
      </w:r>
      <w:r w:rsidRPr="006442B4">
        <w:rPr>
          <w:rFonts w:ascii="Times New Roman" w:hAnsi="Times New Roman"/>
          <w:color w:val="333333"/>
          <w:sz w:val="28"/>
          <w:szCs w:val="28"/>
        </w:rPr>
        <w:t> </w:t>
      </w:r>
      <w:proofErr w:type="gramStart"/>
      <w:r w:rsidRPr="006442B4">
        <w:rPr>
          <w:rFonts w:ascii="Times New Roman" w:hAnsi="Times New Roman"/>
          <w:color w:val="333333"/>
          <w:sz w:val="28"/>
          <w:szCs w:val="28"/>
        </w:rPr>
        <w:t>В</w:t>
      </w:r>
      <w:proofErr w:type="gramEnd"/>
      <w:r w:rsidRPr="006442B4">
        <w:rPr>
          <w:rFonts w:ascii="Times New Roman" w:hAnsi="Times New Roman"/>
          <w:color w:val="333333"/>
          <w:sz w:val="28"/>
          <w:szCs w:val="28"/>
        </w:rPr>
        <w:t xml:space="preserve"> жизни каждого человека есть увлечение. Люди рисуют, поют, собирают марки, часами просиживают за компьютером, разводят рыбок или слушают музыку, читают или выращивают </w:t>
      </w:r>
      <w:proofErr w:type="gramStart"/>
      <w:r w:rsidRPr="006442B4">
        <w:rPr>
          <w:rFonts w:ascii="Times New Roman" w:hAnsi="Times New Roman"/>
          <w:color w:val="333333"/>
          <w:sz w:val="28"/>
          <w:szCs w:val="28"/>
        </w:rPr>
        <w:t>кактусы</w:t>
      </w:r>
      <w:proofErr w:type="gramEnd"/>
      <w:r w:rsidRPr="006442B4">
        <w:rPr>
          <w:rFonts w:ascii="Times New Roman" w:hAnsi="Times New Roman"/>
          <w:color w:val="333333"/>
          <w:sz w:val="28"/>
          <w:szCs w:val="28"/>
        </w:rPr>
        <w:t xml:space="preserve"> или орхидеи. У каждого есть своё хобби. Как вы понимаете это слово? (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Ответы детей)</w:t>
      </w:r>
    </w:p>
    <w:p w14:paraId="2907A363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i/>
          <w:iCs/>
          <w:color w:val="333333"/>
          <w:sz w:val="28"/>
          <w:szCs w:val="28"/>
        </w:rPr>
        <w:t>1 ученик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:</w:t>
      </w:r>
      <w:r w:rsidRPr="006442B4">
        <w:rPr>
          <w:rFonts w:ascii="Times New Roman" w:hAnsi="Times New Roman"/>
          <w:color w:val="333333"/>
          <w:sz w:val="28"/>
          <w:szCs w:val="28"/>
        </w:rPr>
        <w:t xml:space="preserve"> Слово “хобби” в переводе с английского означает “увлечение”. Увлечение не приносит ни денег, ни славы. Это занятие для души. Оно помогает </w:t>
      </w:r>
      <w:r w:rsidRPr="006442B4">
        <w:rPr>
          <w:rFonts w:ascii="Times New Roman" w:hAnsi="Times New Roman"/>
          <w:color w:val="333333"/>
          <w:sz w:val="28"/>
          <w:szCs w:val="28"/>
        </w:rPr>
        <w:lastRenderedPageBreak/>
        <w:t>скрасить трудные минуты жизни, сближает человека с миром природы, науки, искусства, с миром людей, помогает найти смысл жизни.</w:t>
      </w:r>
    </w:p>
    <w:p w14:paraId="2513DC3E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 </w:t>
      </w:r>
      <w:r w:rsidRPr="006442B4">
        <w:rPr>
          <w:rFonts w:ascii="Times New Roman" w:hAnsi="Times New Roman"/>
          <w:color w:val="333333"/>
          <w:sz w:val="28"/>
          <w:szCs w:val="28"/>
        </w:rPr>
        <w:t>Спасибо! Лера, а у тебя есть хобби?</w:t>
      </w:r>
    </w:p>
    <w:p w14:paraId="05F4F0BF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i/>
          <w:iCs/>
          <w:color w:val="333333"/>
          <w:sz w:val="28"/>
          <w:szCs w:val="28"/>
        </w:rPr>
        <w:t>2 ученик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: </w:t>
      </w:r>
      <w:r w:rsidRPr="006442B4">
        <w:rPr>
          <w:rFonts w:ascii="Times New Roman" w:hAnsi="Times New Roman"/>
          <w:color w:val="333333"/>
          <w:sz w:val="28"/>
          <w:szCs w:val="28"/>
        </w:rPr>
        <w:t>Да. Я занимаюсь хореографией, изучаю танцевальное искусство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.</w:t>
      </w:r>
    </w:p>
    <w:p w14:paraId="20C48809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</w:rPr>
        <w:t>2. Основная часть</w:t>
      </w:r>
    </w:p>
    <w:p w14:paraId="2EA38109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</w:rPr>
        <w:t>Беседа «Путешествие в мир увлечений».</w:t>
      </w:r>
    </w:p>
    <w:p w14:paraId="5199FFD9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 </w:t>
      </w:r>
      <w:r w:rsidRPr="006442B4">
        <w:rPr>
          <w:rFonts w:ascii="Times New Roman" w:hAnsi="Times New Roman"/>
          <w:color w:val="333333"/>
          <w:sz w:val="28"/>
          <w:szCs w:val="28"/>
        </w:rPr>
        <w:t>Человеку свойственно увлекаться, ведь в жизни столько интересного! Кто любит рисовать? Лепить? Петь? Танцевать? Вышивать? Заниматься спортом?</w:t>
      </w:r>
    </w:p>
    <w:p w14:paraId="1BF90FE9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 </w:t>
      </w:r>
      <w:r w:rsidRPr="006442B4">
        <w:rPr>
          <w:rFonts w:ascii="Times New Roman" w:hAnsi="Times New Roman"/>
          <w:color w:val="333333"/>
          <w:sz w:val="28"/>
          <w:szCs w:val="28"/>
        </w:rPr>
        <w:t xml:space="preserve">Молодцы! Я очень рада, что у каждого есть хобби. Сейчас мы поговорим об особенном увлечении…Увлечении спортом. А что такое спорт, что он дает человеку? Давайте мы составим </w:t>
      </w:r>
      <w:proofErr w:type="gramStart"/>
      <w:r w:rsidRPr="006442B4">
        <w:rPr>
          <w:rFonts w:ascii="Times New Roman" w:hAnsi="Times New Roman"/>
          <w:color w:val="333333"/>
          <w:sz w:val="28"/>
          <w:szCs w:val="28"/>
        </w:rPr>
        <w:t>девиз нашего занятия</w:t>
      </w:r>
      <w:proofErr w:type="gramEnd"/>
      <w:r w:rsidRPr="006442B4">
        <w:rPr>
          <w:rFonts w:ascii="Times New Roman" w:hAnsi="Times New Roman"/>
          <w:color w:val="333333"/>
          <w:sz w:val="28"/>
          <w:szCs w:val="28"/>
        </w:rPr>
        <w:t xml:space="preserve"> и он даст ответы на эти вопросы. У вас на столе лежат карточки с буквами. Из них вы можете составить слова - ассоциации к слову спорт. (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Дети составляют слова </w:t>
      </w:r>
      <w:r w:rsidRPr="006442B4">
        <w:rPr>
          <w:rFonts w:ascii="Times New Roman" w:eastAsiaTheme="majorEastAsia" w:hAnsi="Times New Roman"/>
          <w:b/>
          <w:bCs/>
          <w:i/>
          <w:iCs/>
          <w:color w:val="333333"/>
          <w:sz w:val="28"/>
          <w:szCs w:val="28"/>
        </w:rPr>
        <w:t>сила, красота и здоровье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 и заполняют на доске девиз занятия). </w:t>
      </w:r>
      <w:r w:rsidRPr="006442B4">
        <w:rPr>
          <w:rFonts w:ascii="Times New Roman" w:hAnsi="Times New Roman"/>
          <w:color w:val="333333"/>
          <w:sz w:val="28"/>
          <w:szCs w:val="28"/>
        </w:rPr>
        <w:t>Что у нас получилось?</w:t>
      </w:r>
    </w:p>
    <w:p w14:paraId="3CE41C96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i/>
          <w:iCs/>
          <w:color w:val="333333"/>
          <w:sz w:val="28"/>
          <w:szCs w:val="28"/>
        </w:rPr>
        <w:t>Ученик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: </w:t>
      </w:r>
      <w:r w:rsidRPr="006442B4">
        <w:rPr>
          <w:rFonts w:ascii="Times New Roman" w:hAnsi="Times New Roman"/>
          <w:color w:val="333333"/>
          <w:sz w:val="28"/>
          <w:szCs w:val="28"/>
        </w:rPr>
        <w:t>Спорт – это сила, красота и здоровье.</w:t>
      </w:r>
    </w:p>
    <w:p w14:paraId="16297026" w14:textId="77777777" w:rsidR="00ED26B2" w:rsidRPr="006442B4" w:rsidRDefault="00ED26B2" w:rsidP="00ED26B2">
      <w:pPr>
        <w:shd w:val="clear" w:color="auto" w:fill="FFFFFF"/>
        <w:spacing w:after="150"/>
        <w:ind w:left="1488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Спорт – это здоровье,</w:t>
      </w:r>
      <w:r w:rsidRPr="006442B4">
        <w:rPr>
          <w:rFonts w:ascii="Times New Roman" w:hAnsi="Times New Roman"/>
          <w:color w:val="333333"/>
          <w:sz w:val="28"/>
          <w:szCs w:val="28"/>
        </w:rPr>
        <w:br/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Спорт – это успех,</w:t>
      </w:r>
      <w:r w:rsidRPr="006442B4">
        <w:rPr>
          <w:rFonts w:ascii="Times New Roman" w:hAnsi="Times New Roman"/>
          <w:color w:val="333333"/>
          <w:sz w:val="28"/>
          <w:szCs w:val="28"/>
        </w:rPr>
        <w:br/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Спорт – это прикольно,</w:t>
      </w:r>
      <w:r w:rsidRPr="006442B4">
        <w:rPr>
          <w:rFonts w:ascii="Times New Roman" w:hAnsi="Times New Roman"/>
          <w:color w:val="333333"/>
          <w:sz w:val="28"/>
          <w:szCs w:val="28"/>
        </w:rPr>
        <w:br/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Спорт – это для всех!</w:t>
      </w:r>
    </w:p>
    <w:p w14:paraId="4EC02A7C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 </w:t>
      </w:r>
      <w:r w:rsidRPr="006442B4">
        <w:rPr>
          <w:rFonts w:ascii="Times New Roman" w:hAnsi="Times New Roman"/>
          <w:color w:val="333333"/>
          <w:sz w:val="28"/>
          <w:szCs w:val="28"/>
        </w:rPr>
        <w:t>Значение спорта в жизни человека очень велико. 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Физические упражнения могут заменить множество лекарств, но ни одно лекарство в мире не может заменить физические упражнения. О</w:t>
      </w:r>
      <w:r w:rsidRPr="006442B4">
        <w:rPr>
          <w:rFonts w:ascii="Times New Roman" w:hAnsi="Times New Roman"/>
          <w:color w:val="333333"/>
          <w:sz w:val="28"/>
          <w:szCs w:val="28"/>
        </w:rPr>
        <w:t> своем спортивном хобби нам хотят рассказать Мельниковы Лиза и Виолетта. Девочки, вам слово. 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(Демонстрируется презентация о художественной гимнастике, девочки сопровождают ее рассказом о своем увлечении)</w:t>
      </w:r>
    </w:p>
    <w:p w14:paraId="3D2AB83B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 </w:t>
      </w:r>
      <w:r w:rsidRPr="006442B4">
        <w:rPr>
          <w:rFonts w:ascii="Times New Roman" w:hAnsi="Times New Roman"/>
          <w:color w:val="333333"/>
          <w:sz w:val="28"/>
          <w:szCs w:val="28"/>
        </w:rPr>
        <w:t>Ребята, а я тоже занималась спортом. Пробовала свои силы в легкой атлетике, играла в баскетбол, но последнее и самое любимое мое увлечение - это волейбол. Играть я начала еще в школе, но до сих пор в спортзале, на пляже или на отдыхе меня зовет к себе волейбольный мяч. Посмотрите, пожалуйста, на доску. Здесь размещены мои скромные награды. (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 обращает внимание детей на стенд)</w:t>
      </w:r>
      <w:r w:rsidRPr="006442B4">
        <w:rPr>
          <w:rFonts w:ascii="Times New Roman" w:hAnsi="Times New Roman"/>
          <w:color w:val="333333"/>
          <w:sz w:val="28"/>
          <w:szCs w:val="28"/>
        </w:rPr>
        <w:t> Сейчас я являюсь активным болельщиком нашей белгородской команды Белогорье и при удобном случае посещаю матчи своей любимой команды. У меня есть фото с волейболистами и даже мяч с их автографами. (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 xml:space="preserve">Детям передается мяч, а на слайдах демонстрируются фотографии </w:t>
      </w:r>
      <w:proofErr w:type="gramStart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матчей ,</w:t>
      </w:r>
      <w:proofErr w:type="gramEnd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 xml:space="preserve"> проходивших в СК «Космос»)</w:t>
      </w:r>
    </w:p>
    <w:p w14:paraId="2AEA7977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 </w:t>
      </w:r>
      <w:r w:rsidRPr="006442B4">
        <w:rPr>
          <w:rFonts w:ascii="Times New Roman" w:hAnsi="Times New Roman"/>
          <w:color w:val="333333"/>
          <w:sz w:val="28"/>
          <w:szCs w:val="28"/>
        </w:rPr>
        <w:t>Я знаю, что в нашем классе и девчонки, и мальчишки тоже увлечены волейболом. А что вы знаете об этом виде спорта?</w:t>
      </w:r>
    </w:p>
    <w:p w14:paraId="00428F65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i/>
          <w:iCs/>
          <w:color w:val="333333"/>
          <w:sz w:val="28"/>
          <w:szCs w:val="28"/>
        </w:rPr>
        <w:t>3 Ученик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:</w:t>
      </w:r>
      <w:r w:rsidRPr="006442B4">
        <w:rPr>
          <w:rFonts w:ascii="Times New Roman" w:hAnsi="Times New Roman"/>
          <w:color w:val="333333"/>
          <w:sz w:val="28"/>
          <w:szCs w:val="28"/>
        </w:rPr>
        <w:t> В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олейбол придуман в конце 19 века в Соединённых Штатах Америки. Игра довольно быстро распространилась по миру и обрела большую 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популярность. В волейбол можно играть не только в помещении, но и на открытом воздухе, что является большим преимуществом этого вида спорта. Волейбол бывает классический, пляжный, мини, пионербол. Недавно возник даже снежный волейбол. В 2021 году запланировано проведение первого чемпионата мира по этой спортивной дисциплине.</w:t>
      </w:r>
    </w:p>
    <w:p w14:paraId="1483BBE8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 </w:t>
      </w:r>
      <w:r w:rsidRPr="006442B4">
        <w:rPr>
          <w:rFonts w:ascii="Times New Roman" w:hAnsi="Times New Roman"/>
          <w:color w:val="333333"/>
          <w:sz w:val="28"/>
          <w:szCs w:val="28"/>
        </w:rPr>
        <w:t>Спасибо, Диана! Ребята, д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авайте посмотрим, что вы знаете о волейболе. Ответьте, пожалуйста, на вопросы викторины</w:t>
      </w:r>
      <w:r w:rsidRPr="006442B4">
        <w:rPr>
          <w:rFonts w:ascii="Times New Roman" w:hAnsi="Times New Roman"/>
          <w:color w:val="333333"/>
          <w:sz w:val="28"/>
          <w:szCs w:val="28"/>
        </w:rPr>
        <w:t> «Мир волейбола».</w:t>
      </w:r>
    </w:p>
    <w:p w14:paraId="1CCC7F30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</w:rPr>
        <w:t>Викторина «Мир волейбола»</w:t>
      </w:r>
    </w:p>
    <w:p w14:paraId="6C38165A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Вопрос 1. Самый титулованный российский волейболист. Он олимпийский чемпион, многократный призер Олимпийских игр, чемпионатов мира и Европы, десятикратный чемпион России, игрок команды Белогорье, проживает в Белгороде!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br/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 xml:space="preserve">1) Александр Овечкин 2) Иван Зайцев 3) Сергей Тетюхин4) Дмитрий </w:t>
      </w:r>
      <w:proofErr w:type="spellStart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Мусэрский</w:t>
      </w:r>
      <w:proofErr w:type="spellEnd"/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br/>
        <w:t>Вопрос 2. Сколько человек от команды находится на поле во время игры?</w:t>
      </w:r>
    </w:p>
    <w:p w14:paraId="3EBE7CC5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1) 14 2) 10 3) 6 4) 8</w:t>
      </w:r>
    </w:p>
    <w:p w14:paraId="2CC577FF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Вопрос 3. Вычислите правильно пример, и вы узнаете размер обуви олимпийского чемпиона по волейболу </w:t>
      </w:r>
      <w:proofErr w:type="spellStart"/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С.Тетюхина</w:t>
      </w:r>
      <w:proofErr w:type="spellEnd"/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2014/19-23-17,5*2. 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(Демонстрируется стелька 48 размера)</w:t>
      </w:r>
      <w:r w:rsidRPr="006442B4"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br/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1) 64 2) 131 3) 41 4) 48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br/>
        <w:t>Вопрос 4. Игрок либеро является……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br/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1) игроком нападения 2) подающим игроком 3) игроком защиты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br/>
        <w:t>Вопрос 5. Кто полноправно занимает свое лидирующее место в рейтинге самых высоких волейболистов? 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(Демонстрируется рост спортсмена, метка над дверным проемом 2м18см)</w:t>
      </w:r>
      <w:r w:rsidRPr="006442B4"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br/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 xml:space="preserve">1) Александр Казаков 2) Дмитрий </w:t>
      </w:r>
      <w:proofErr w:type="spellStart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Мусэрский</w:t>
      </w:r>
      <w:proofErr w:type="spellEnd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 3) Сергей Тетюхин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br/>
        <w:t>(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Старшеклассники собирают листы и подводят итог. Учитель объявляет результаты. За правильный ответ на вопрос викторины каждой команде выдаются звезды одного цвета. Ответы демонстрируются на слайдах презентации учителя.)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br/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Учитель: 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Ребята, а что общего между волейболом и синхронным фигурным катанием?</w:t>
      </w:r>
    </w:p>
    <w:p w14:paraId="2E9930BA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Учащийся: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Это коллективные виды спорта, и на турнире от каждого зависит результат игры команды.</w:t>
      </w:r>
    </w:p>
    <w:p w14:paraId="45EF2729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Учитель: </w:t>
      </w:r>
      <w:proofErr w:type="gramStart"/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теперь со своим увлечением вас познакомит Павленко Катя. Она для вас подготовила видеоролик. (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Демонстрируется видеоролик о фигурном катании)</w:t>
      </w:r>
    </w:p>
    <w:p w14:paraId="02BE36B3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Учитель: 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Спасибо, Катя!</w:t>
      </w:r>
    </w:p>
    <w:p w14:paraId="56452C98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 </w:t>
      </w:r>
      <w:r w:rsidRPr="006442B4">
        <w:rPr>
          <w:rFonts w:ascii="Times New Roman" w:hAnsi="Times New Roman"/>
          <w:color w:val="333333"/>
          <w:sz w:val="28"/>
          <w:szCs w:val="28"/>
        </w:rPr>
        <w:t xml:space="preserve">Ребята, вы, наверное, устали? Давайте проведем нашу любимую </w:t>
      </w:r>
      <w:proofErr w:type="spellStart"/>
      <w:r w:rsidRPr="006442B4">
        <w:rPr>
          <w:rFonts w:ascii="Times New Roman" w:hAnsi="Times New Roman"/>
          <w:color w:val="333333"/>
          <w:sz w:val="28"/>
          <w:szCs w:val="28"/>
        </w:rPr>
        <w:t>физминутку</w:t>
      </w:r>
      <w:proofErr w:type="spellEnd"/>
      <w:r w:rsidRPr="006442B4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6442B4">
        <w:rPr>
          <w:rFonts w:ascii="Times New Roman" w:hAnsi="Times New Roman"/>
          <w:color w:val="333333"/>
          <w:sz w:val="28"/>
          <w:szCs w:val="28"/>
        </w:rPr>
        <w:t>ТикТок</w:t>
      </w:r>
      <w:proofErr w:type="spellEnd"/>
      <w:r w:rsidRPr="006442B4">
        <w:rPr>
          <w:rFonts w:ascii="Times New Roman" w:hAnsi="Times New Roman"/>
          <w:color w:val="333333"/>
          <w:sz w:val="28"/>
          <w:szCs w:val="28"/>
        </w:rPr>
        <w:t>. Помогут мне в этом Мельникова Лиза и Павленко Катя. (</w:t>
      </w:r>
      <w:proofErr w:type="spellStart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Физминутка</w:t>
      </w:r>
      <w:proofErr w:type="spellEnd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 xml:space="preserve"> в стиле </w:t>
      </w:r>
      <w:proofErr w:type="spellStart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ТикТок</w:t>
      </w:r>
      <w:proofErr w:type="spellEnd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, песня «Утренняя гимнастика» в исполнении группы А-</w:t>
      </w:r>
      <w:proofErr w:type="spellStart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студио</w:t>
      </w:r>
      <w:proofErr w:type="spellEnd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)</w:t>
      </w:r>
    </w:p>
    <w:p w14:paraId="36CCAC92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lastRenderedPageBreak/>
        <w:t>Учитель: 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Какие вы молодцы! И двигаетесь красиво, и меня заряжаете своей энергией!</w:t>
      </w:r>
    </w:p>
    <w:p w14:paraId="6505365A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(Звучит фрагмент песни «Трус не играет в хоккей»)</w:t>
      </w:r>
    </w:p>
    <w:p w14:paraId="14030852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Учитель: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Слышите? Эта песня дает нам повод поговорить о другом виде спорта, не менее известном в мире и любимом очень многими людьми. Об этом нам расскажет Коротких Федя.</w:t>
      </w:r>
    </w:p>
    <w:p w14:paraId="5362DB4C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4Ученик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: Хоккей – это один из самых зрелищных видов спорта, который очень любят не только в России, но и в Америке, Канаде, Швеции и других странах. Они упорно соревнуются друг с другом на различных чемпионатах и Олимпийских играх. Хоккей способствует развитию физической силы и выносливости, а также воли и командного духа. Я в этом спорте с четырех лет. Тренировки проводятся шесть раз в неделю, а есть дни, когда они бывают два раза в день, и мне приходится просыпаться в шестом часу утра, чтобы попасть в СК Кристалл, а потом еще успеть вернуться на занятия в школу. Иногда поспать хочется, но пропускать тренировки нельзя. Мне очень нравится хоккей. Жаль, что сейчас на планете бушует пандемия. Она не дает нам возможности выезжать на соревнования, чтобы встретиться на катке с соперниками и проверить свои силы.</w:t>
      </w:r>
    </w:p>
    <w:p w14:paraId="1283E494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Учитель: 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Ребята! Наш Федя является капитаном хоккейной юниорской команды «Хищник» города Губкин и очень дорожит этим статусом. Спасибо, Федя за интересный рассказ. А теперь вам предлагается викторина </w:t>
      </w: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  <w:shd w:val="clear" w:color="auto" w:fill="FFFFFF"/>
        </w:rPr>
        <w:t>«</w:t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мире хоккея». Правила игры вам уже известны.</w:t>
      </w:r>
    </w:p>
    <w:p w14:paraId="68E4BFCE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  <w:shd w:val="clear" w:color="auto" w:fill="FFFFFF"/>
        </w:rPr>
        <w:t>Викторина «В мире хоккея»</w:t>
      </w:r>
    </w:p>
    <w:p w14:paraId="2A9F2AF6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Вопрос № 1. Какой вид хоккея называют русским хоккеем?</w:t>
      </w:r>
    </w:p>
    <w:p w14:paraId="373FF323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 xml:space="preserve">1) Хоккей с шайбой 2) Хоккей с мячом </w:t>
      </w:r>
      <w:proofErr w:type="gramStart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3)Хоккей</w:t>
      </w:r>
      <w:proofErr w:type="gramEnd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 xml:space="preserve"> с клюшкой 4)Хоккей с кирпичом</w:t>
      </w:r>
    </w:p>
    <w:p w14:paraId="2B5F6267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Вопрос № 2. </w:t>
      </w:r>
      <w:r w:rsidRPr="006442B4">
        <w:rPr>
          <w:rFonts w:ascii="Times New Roman" w:hAnsi="Times New Roman"/>
          <w:color w:val="333333"/>
          <w:sz w:val="28"/>
          <w:szCs w:val="28"/>
        </w:rPr>
        <w:t>В футболе бывают послематчевые пенальти, а в хоккее?</w:t>
      </w:r>
      <w:r w:rsidRPr="006442B4">
        <w:rPr>
          <w:rFonts w:ascii="Times New Roman" w:hAnsi="Times New Roman"/>
          <w:color w:val="333333"/>
          <w:sz w:val="28"/>
          <w:szCs w:val="28"/>
        </w:rPr>
        <w:br/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1) 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выстрелы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 2) 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штрафной удар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 3) 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шайбы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 4)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 буллиты</w:t>
      </w:r>
    </w:p>
    <w:p w14:paraId="054ED759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Вопрос № 3. Под руководством какого тренера армейский клуб 18 раз становился чемпионом СССР по хоккею с шайбой?</w:t>
      </w:r>
    </w:p>
    <w:p w14:paraId="3CA82136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1) Анатолий Тарасов 2) Евгений Майоров 3) Павел Буре 4) Валерий Харламов</w:t>
      </w:r>
    </w:p>
    <w:p w14:paraId="190EF115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Вопрос №4</w:t>
      </w:r>
      <w:r w:rsidRPr="006442B4">
        <w:rPr>
          <w:rFonts w:ascii="Times New Roman" w:hAnsi="Times New Roman"/>
          <w:color w:val="333333"/>
          <w:sz w:val="28"/>
          <w:szCs w:val="28"/>
        </w:rPr>
        <w:t>. Название страны, которой присвоен статус – родина хоккея на льду?</w:t>
      </w:r>
      <w:r w:rsidRPr="006442B4">
        <w:rPr>
          <w:rFonts w:ascii="Times New Roman" w:hAnsi="Times New Roman"/>
          <w:color w:val="333333"/>
          <w:sz w:val="28"/>
          <w:szCs w:val="28"/>
        </w:rPr>
        <w:br/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1) Англия 2) Канада 3) Россия 4) Франция.</w:t>
      </w:r>
      <w:r w:rsidRPr="006442B4">
        <w:rPr>
          <w:rFonts w:ascii="Times New Roman" w:hAnsi="Times New Roman"/>
          <w:color w:val="333333"/>
          <w:sz w:val="28"/>
          <w:szCs w:val="28"/>
        </w:rPr>
        <w:br/>
      </w: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Вопрос №5</w:t>
      </w:r>
      <w:r w:rsidRPr="006442B4">
        <w:rPr>
          <w:rFonts w:ascii="Times New Roman" w:hAnsi="Times New Roman"/>
          <w:color w:val="333333"/>
          <w:sz w:val="28"/>
          <w:szCs w:val="28"/>
        </w:rPr>
        <w:t>. Из какого материала готовились первые хоккейные шайбы?</w:t>
      </w:r>
      <w:r w:rsidRPr="006442B4">
        <w:rPr>
          <w:rFonts w:ascii="Times New Roman" w:hAnsi="Times New Roman"/>
          <w:color w:val="333333"/>
          <w:sz w:val="28"/>
          <w:szCs w:val="28"/>
        </w:rPr>
        <w:br/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1) пластика 2) резины 3) дерева 4) угля.</w:t>
      </w:r>
      <w:r w:rsidRPr="006442B4">
        <w:rPr>
          <w:rFonts w:ascii="Times New Roman" w:hAnsi="Times New Roman"/>
          <w:color w:val="333333"/>
          <w:sz w:val="28"/>
          <w:szCs w:val="28"/>
        </w:rPr>
        <w:br/>
        <w:t>(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Старшеклассники собирают листы и подводят итог. Учитель объявляет результаты. За правильный ответ на вопрос викторины каждой команде выдаются звезды одного цвета. Ответы демонстрируются на слайдах презентации учителя.)</w:t>
      </w:r>
    </w:p>
    <w:p w14:paraId="6D436BA6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lastRenderedPageBreak/>
        <w:t>Учитель: </w:t>
      </w:r>
      <w:r w:rsidRPr="006442B4">
        <w:rPr>
          <w:rFonts w:ascii="Times New Roman" w:hAnsi="Times New Roman"/>
          <w:color w:val="333333"/>
          <w:sz w:val="28"/>
          <w:szCs w:val="28"/>
        </w:rPr>
        <w:t>Молодцы, ребята! Вы пополнили свои копилки звёзд еще одним комплектом наград.</w:t>
      </w:r>
    </w:p>
    <w:p w14:paraId="4E85A1E9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 </w:t>
      </w:r>
      <w:r w:rsidRPr="006442B4">
        <w:rPr>
          <w:rFonts w:ascii="Times New Roman" w:hAnsi="Times New Roman"/>
          <w:color w:val="333333"/>
          <w:sz w:val="28"/>
          <w:szCs w:val="28"/>
        </w:rPr>
        <w:t>Еще об одном удивительном, необычном и мужском увлечении расскажет нам Светиков Арсений. 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(Далее ученик презентует своё увлечение каратэ до. Мальчик одет в кимоно, на груди у него многочисленные медали, демонстрирующие его достижения)</w:t>
      </w:r>
    </w:p>
    <w:p w14:paraId="77A142FB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 </w:t>
      </w:r>
      <w:proofErr w:type="gramStart"/>
      <w:r w:rsidRPr="006442B4">
        <w:rPr>
          <w:rFonts w:ascii="Times New Roman" w:hAnsi="Times New Roman"/>
          <w:color w:val="333333"/>
          <w:sz w:val="28"/>
          <w:szCs w:val="28"/>
        </w:rPr>
        <w:t>Спасибо,  ------------</w:t>
      </w:r>
      <w:proofErr w:type="gramEnd"/>
      <w:r w:rsidRPr="006442B4">
        <w:rPr>
          <w:rFonts w:ascii="Times New Roman" w:hAnsi="Times New Roman"/>
          <w:color w:val="333333"/>
          <w:sz w:val="28"/>
          <w:szCs w:val="28"/>
        </w:rPr>
        <w:t>! Удивительно, но я только сегодня узнала от тебя, что каратэ включили в программу Олимпийских Игр.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 </w:t>
      </w:r>
      <w:r w:rsidRPr="006442B4">
        <w:rPr>
          <w:rFonts w:ascii="Times New Roman" w:hAnsi="Times New Roman"/>
          <w:color w:val="333333"/>
          <w:sz w:val="28"/>
          <w:szCs w:val="28"/>
        </w:rPr>
        <w:t>Ребята, вы видите, даже на дистанционном обучении Арсению пришлось оттачивать технику каратэ до. Без упорных тренировок нельзя добиться успеха и прийти к вершине Олимпа. А что вы знаете об истории олимпийского движения?</w:t>
      </w:r>
    </w:p>
    <w:p w14:paraId="00938123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i/>
          <w:iCs/>
          <w:color w:val="333333"/>
          <w:sz w:val="28"/>
          <w:szCs w:val="28"/>
        </w:rPr>
        <w:t>5 Ученик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:</w:t>
      </w:r>
      <w:r w:rsidRPr="006442B4">
        <w:rPr>
          <w:rFonts w:ascii="Times New Roman" w:hAnsi="Times New Roman"/>
          <w:color w:val="333333"/>
          <w:sz w:val="28"/>
          <w:szCs w:val="28"/>
        </w:rPr>
        <w:t> Разрешите мне? Очень интересна история возникновения олимпийского движения. Вначале соревнования проходили среди местного населения, а со временем Олимпийские игры стали одним из важнейших событий в жизни Древней Греции. В первых олимпийских играх был только один вид соревнования – бег на дистанции в один стадий (192 м). Кстати, именно отсюда и слово «стадион». Позже число видов состязаний увеличилось. Чужеземцам и рабам было запрещено участвовать в них. А что касается женщин, то им грозила смертная казнь, даже за то, если они будут присутствовать на стадионе. С древних времён во время Олимпийских игр на всей земле наступал мир и согласие. Символ Олимпийских игр — пять скреплённых колец, объединяющих в олимпийском движении пять континентов.</w:t>
      </w:r>
    </w:p>
    <w:p w14:paraId="35CDC933" w14:textId="77777777" w:rsidR="00ED26B2" w:rsidRPr="006442B4" w:rsidRDefault="00ED26B2" w:rsidP="00ED26B2">
      <w:pPr>
        <w:shd w:val="clear" w:color="auto" w:fill="FFFFFF"/>
        <w:spacing w:after="150"/>
        <w:ind w:left="744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Пять колец на флаге белом</w:t>
      </w:r>
    </w:p>
    <w:p w14:paraId="32AC66D2" w14:textId="77777777" w:rsidR="00ED26B2" w:rsidRPr="006442B4" w:rsidRDefault="00ED26B2" w:rsidP="00ED26B2">
      <w:pPr>
        <w:shd w:val="clear" w:color="auto" w:fill="FFFFFF"/>
        <w:spacing w:after="150"/>
        <w:ind w:left="744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Меж собой переплелись,</w:t>
      </w:r>
    </w:p>
    <w:p w14:paraId="1AF15B8F" w14:textId="77777777" w:rsidR="00ED26B2" w:rsidRPr="006442B4" w:rsidRDefault="00ED26B2" w:rsidP="00ED26B2">
      <w:pPr>
        <w:shd w:val="clear" w:color="auto" w:fill="FFFFFF"/>
        <w:spacing w:after="150"/>
        <w:ind w:left="744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Будто все спортсмены мира</w:t>
      </w:r>
    </w:p>
    <w:p w14:paraId="38524B8D" w14:textId="77777777" w:rsidR="00ED26B2" w:rsidRPr="006442B4" w:rsidRDefault="00ED26B2" w:rsidP="00ED26B2">
      <w:pPr>
        <w:shd w:val="clear" w:color="auto" w:fill="FFFFFF"/>
        <w:spacing w:after="150"/>
        <w:ind w:left="744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Крепко за руки взялись.</w:t>
      </w:r>
    </w:p>
    <w:p w14:paraId="48292874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</w:t>
      </w: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</w:rPr>
        <w:t> </w:t>
      </w:r>
      <w:r w:rsidRPr="006442B4">
        <w:rPr>
          <w:rFonts w:ascii="Times New Roman" w:hAnsi="Times New Roman"/>
          <w:color w:val="333333"/>
          <w:sz w:val="28"/>
          <w:szCs w:val="28"/>
        </w:rPr>
        <w:t xml:space="preserve">Встаньте, ребята! Возьмитесь за руки и </w:t>
      </w:r>
      <w:proofErr w:type="gramStart"/>
      <w:r w:rsidRPr="006442B4">
        <w:rPr>
          <w:rFonts w:ascii="Times New Roman" w:hAnsi="Times New Roman"/>
          <w:color w:val="333333"/>
          <w:sz w:val="28"/>
          <w:szCs w:val="28"/>
        </w:rPr>
        <w:t>через тепло ваших ладоней</w:t>
      </w:r>
      <w:proofErr w:type="gramEnd"/>
      <w:r w:rsidRPr="006442B4">
        <w:rPr>
          <w:rFonts w:ascii="Times New Roman" w:hAnsi="Times New Roman"/>
          <w:color w:val="333333"/>
          <w:sz w:val="28"/>
          <w:szCs w:val="28"/>
        </w:rPr>
        <w:t xml:space="preserve"> передайте уверенность, доброту и энергию друг другу. Пусть полученная сила поможет вам ответить на следующие вопросы викторины об Олимпийских играх.</w:t>
      </w:r>
    </w:p>
    <w:p w14:paraId="6E01C7E0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</w:rPr>
        <w:t>Викторина «Олимпийские Игры»</w:t>
      </w:r>
    </w:p>
    <w:p w14:paraId="555DBF21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Вопрос №1. Когда состоялись первые Олимпийские игры?</w:t>
      </w:r>
    </w:p>
    <w:p w14:paraId="087A3E6B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 xml:space="preserve">1)В 776 г. до н. э 2) В 552 г. до </w:t>
      </w:r>
      <w:proofErr w:type="spellStart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н.э</w:t>
      </w:r>
      <w:proofErr w:type="spellEnd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3)В</w:t>
      </w:r>
      <w:proofErr w:type="gramEnd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 xml:space="preserve"> 776 г. </w:t>
      </w:r>
      <w:proofErr w:type="spellStart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н.э</w:t>
      </w:r>
      <w:proofErr w:type="spellEnd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 xml:space="preserve"> 4) В 552 г. </w:t>
      </w:r>
      <w:proofErr w:type="spellStart"/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н.э</w:t>
      </w:r>
      <w:proofErr w:type="spellEnd"/>
    </w:p>
    <w:p w14:paraId="54B931C9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Вопрос №2. Каких птиц традиционно выпускают на открытии Олимпийских игр?</w:t>
      </w:r>
    </w:p>
    <w:p w14:paraId="5FB7DE95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1) Синиц 2) Жаворонков 3) Воронов 4) Голубей</w:t>
      </w:r>
    </w:p>
    <w:p w14:paraId="2BE2EFEB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 </w:t>
      </w:r>
    </w:p>
    <w:p w14:paraId="3C1AD287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Вопрос №3. Вспомните дословно девиз Олимпийских игр.</w:t>
      </w:r>
    </w:p>
    <w:p w14:paraId="6C0B5BCF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lastRenderedPageBreak/>
        <w:t>1) «О спорт, ты – мир!» 2) «Быстрее бегать - быстрее думать!»</w:t>
      </w:r>
    </w:p>
    <w:p w14:paraId="0ACDFB14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3) «Быстрее, выше, сильнее!» 4) «Развиваем тело, закаляем дух!»</w:t>
      </w:r>
    </w:p>
    <w:p w14:paraId="1B25F0E1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Вопрос №4. Назовите талисман Олимпийских игр в Москве.</w:t>
      </w:r>
    </w:p>
    <w:p w14:paraId="1996AD93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1) Заяц 2) Чебурашка 3) Медведь 4) Колобок</w:t>
      </w:r>
    </w:p>
    <w:p w14:paraId="448D9EF8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Вопрос №5. Он </w:t>
      </w:r>
      <w:r w:rsidRPr="006442B4">
        <w:rPr>
          <w:rFonts w:ascii="Times New Roman" w:hAnsi="Times New Roman"/>
          <w:color w:val="333333"/>
          <w:sz w:val="28"/>
          <w:szCs w:val="28"/>
        </w:rPr>
        <w:t>зажигается от лучей солнца в Афинах и путем эстафеты доставляется спортсменами в столицу Олимпийских игр. Что это?</w:t>
      </w:r>
    </w:p>
    <w:p w14:paraId="08185D46" w14:textId="77777777" w:rsidR="00ED26B2" w:rsidRPr="006442B4" w:rsidRDefault="00ED26B2" w:rsidP="00ED26B2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  <w:shd w:val="clear" w:color="auto" w:fill="FFFFFF"/>
        </w:rPr>
        <w:t>тополиный пух 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2) факел Олимпийского огня 3) лавровый венок</w:t>
      </w:r>
    </w:p>
    <w:p w14:paraId="29BEFD5B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(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Старшеклассники собирают листы и подводят итог. Учитель объявляет результаты. За правильный ответ на вопрос викторины каждой команде выдаются звезды одного цвета. Ответы демонстрируются на слайдах презентации учителя.)</w:t>
      </w:r>
    </w:p>
    <w:p w14:paraId="1F0A4502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</w:t>
      </w:r>
      <w:r w:rsidRPr="006442B4">
        <w:rPr>
          <w:rFonts w:ascii="Times New Roman" w:hAnsi="Times New Roman"/>
          <w:color w:val="333333"/>
          <w:sz w:val="28"/>
          <w:szCs w:val="28"/>
        </w:rPr>
        <w:t> Олимпийский огонь является одним из главных символов Олимпийских игр. В моем семейном архиве тоже есть частичка Олимпийских игр, проходивших в Москве в 1980 году. Это факел Олимпийского огня. Я вам его сегодня принесла показать, чтобы вы прикоснулись к живой истории олимпийского движения.</w:t>
      </w:r>
    </w:p>
    <w:p w14:paraId="68061300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3</w:t>
      </w: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</w:rPr>
        <w:t>. Заключительная часть</w:t>
      </w:r>
    </w:p>
    <w:p w14:paraId="4C13C675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</w:rPr>
        <w:t>Подведение итогов</w:t>
      </w:r>
    </w:p>
    <w:p w14:paraId="2DB16014" w14:textId="77777777" w:rsidR="00ED26B2" w:rsidRPr="006442B4" w:rsidRDefault="00ED26B2" w:rsidP="00ED26B2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</w:t>
      </w:r>
      <w:r w:rsidRPr="006442B4">
        <w:rPr>
          <w:rFonts w:ascii="Times New Roman" w:hAnsi="Times New Roman"/>
          <w:color w:val="333333"/>
          <w:sz w:val="28"/>
          <w:szCs w:val="28"/>
        </w:rPr>
        <w:t> Наш классный час заканчивается. Помните, что здоровье – бесценный дар природы. Оно обеспечивает нам возможность вести полноценную жизнь во всех её проявлениях. Разрушить своё здоровье легко, купить невозможно ни за какие деньги. Спорт – лучший друг здоровью!</w:t>
      </w:r>
    </w:p>
    <w:p w14:paraId="08BFB67C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i/>
          <w:iCs/>
          <w:color w:val="333333"/>
          <w:sz w:val="28"/>
          <w:szCs w:val="28"/>
        </w:rPr>
        <w:t xml:space="preserve">     ученик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:</w:t>
      </w:r>
    </w:p>
    <w:p w14:paraId="3DC87702" w14:textId="77777777" w:rsidR="00ED26B2" w:rsidRPr="006442B4" w:rsidRDefault="00ED26B2" w:rsidP="00ED26B2">
      <w:pPr>
        <w:shd w:val="clear" w:color="auto" w:fill="FFFFFF"/>
        <w:spacing w:after="150"/>
        <w:ind w:left="531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Всегда полезно спортом заниматься,</w:t>
      </w:r>
      <w:r w:rsidRPr="006442B4">
        <w:rPr>
          <w:rFonts w:ascii="Times New Roman" w:hAnsi="Times New Roman"/>
          <w:color w:val="333333"/>
          <w:sz w:val="28"/>
          <w:szCs w:val="28"/>
        </w:rPr>
        <w:br/>
        <w:t>Беречь здоровье, правильно питаться.</w:t>
      </w:r>
      <w:r w:rsidRPr="006442B4">
        <w:rPr>
          <w:rFonts w:ascii="Times New Roman" w:hAnsi="Times New Roman"/>
          <w:color w:val="333333"/>
          <w:sz w:val="28"/>
          <w:szCs w:val="28"/>
        </w:rPr>
        <w:br/>
        <w:t>Ходить в бассейн не просто покупаться,</w:t>
      </w:r>
      <w:r w:rsidRPr="006442B4">
        <w:rPr>
          <w:rFonts w:ascii="Times New Roman" w:hAnsi="Times New Roman"/>
          <w:color w:val="333333"/>
          <w:sz w:val="28"/>
          <w:szCs w:val="28"/>
        </w:rPr>
        <w:br/>
        <w:t>А закаляться и оздоровляться.</w:t>
      </w:r>
    </w:p>
    <w:p w14:paraId="4E8A57E6" w14:textId="77777777" w:rsidR="00ED26B2" w:rsidRPr="006442B4" w:rsidRDefault="00ED26B2" w:rsidP="00ED26B2">
      <w:pPr>
        <w:shd w:val="clear" w:color="auto" w:fill="FFFFFF"/>
        <w:spacing w:after="150"/>
        <w:ind w:left="531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i/>
          <w:iCs/>
          <w:color w:val="333333"/>
          <w:sz w:val="28"/>
          <w:szCs w:val="28"/>
        </w:rPr>
        <w:t>ученик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:</w:t>
      </w:r>
    </w:p>
    <w:p w14:paraId="2C5AFA08" w14:textId="77777777" w:rsidR="00ED26B2" w:rsidRPr="006442B4" w:rsidRDefault="00ED26B2" w:rsidP="00ED26B2">
      <w:pPr>
        <w:shd w:val="clear" w:color="auto" w:fill="FFFFFF"/>
        <w:spacing w:after="150"/>
        <w:ind w:left="531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С утра пробежку делать непременно</w:t>
      </w:r>
      <w:r w:rsidRPr="006442B4">
        <w:rPr>
          <w:rFonts w:ascii="Times New Roman" w:hAnsi="Times New Roman"/>
          <w:color w:val="333333"/>
          <w:sz w:val="28"/>
          <w:szCs w:val="28"/>
        </w:rPr>
        <w:br/>
        <w:t>С гантелями в руках одновременно,</w:t>
      </w:r>
      <w:r w:rsidRPr="006442B4">
        <w:rPr>
          <w:rFonts w:ascii="Times New Roman" w:hAnsi="Times New Roman"/>
          <w:color w:val="333333"/>
          <w:sz w:val="28"/>
          <w:szCs w:val="28"/>
        </w:rPr>
        <w:br/>
        <w:t>Ведь это помогает несомненно</w:t>
      </w:r>
      <w:r w:rsidRPr="006442B4">
        <w:rPr>
          <w:rFonts w:ascii="Times New Roman" w:hAnsi="Times New Roman"/>
          <w:color w:val="333333"/>
          <w:sz w:val="28"/>
          <w:szCs w:val="28"/>
        </w:rPr>
        <w:br/>
        <w:t xml:space="preserve">Быть крепким, сильным, </w:t>
      </w:r>
      <w:proofErr w:type="spellStart"/>
      <w:r w:rsidRPr="006442B4">
        <w:rPr>
          <w:rFonts w:ascii="Times New Roman" w:hAnsi="Times New Roman"/>
          <w:color w:val="333333"/>
          <w:sz w:val="28"/>
          <w:szCs w:val="28"/>
        </w:rPr>
        <w:t>мегасовременным</w:t>
      </w:r>
      <w:proofErr w:type="spellEnd"/>
      <w:r w:rsidRPr="006442B4">
        <w:rPr>
          <w:rFonts w:ascii="Times New Roman" w:hAnsi="Times New Roman"/>
          <w:color w:val="333333"/>
          <w:sz w:val="28"/>
          <w:szCs w:val="28"/>
        </w:rPr>
        <w:t>.</w:t>
      </w:r>
      <w:r w:rsidRPr="006442B4">
        <w:rPr>
          <w:rFonts w:ascii="Times New Roman" w:hAnsi="Times New Roman"/>
          <w:color w:val="333333"/>
          <w:sz w:val="28"/>
          <w:szCs w:val="28"/>
        </w:rPr>
        <w:br/>
      </w:r>
      <w:r w:rsidRPr="006442B4">
        <w:rPr>
          <w:rFonts w:ascii="Times New Roman" w:hAnsi="Times New Roman"/>
          <w:i/>
          <w:iCs/>
          <w:color w:val="333333"/>
          <w:sz w:val="28"/>
          <w:szCs w:val="28"/>
        </w:rPr>
        <w:t>ученик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:</w:t>
      </w:r>
    </w:p>
    <w:p w14:paraId="3936D8D4" w14:textId="77777777" w:rsidR="00ED26B2" w:rsidRPr="006442B4" w:rsidRDefault="00ED26B2" w:rsidP="00ED26B2">
      <w:pPr>
        <w:shd w:val="clear" w:color="auto" w:fill="FFFFFF"/>
        <w:spacing w:after="150"/>
        <w:ind w:left="533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На брусьях вечерами отжиматься –</w:t>
      </w:r>
      <w:r w:rsidRPr="006442B4">
        <w:rPr>
          <w:rFonts w:ascii="Times New Roman" w:hAnsi="Times New Roman"/>
          <w:color w:val="333333"/>
          <w:sz w:val="28"/>
          <w:szCs w:val="28"/>
        </w:rPr>
        <w:br/>
        <w:t>Стальные мышцы накачать стараться,</w:t>
      </w:r>
      <w:r w:rsidRPr="006442B4">
        <w:rPr>
          <w:rFonts w:ascii="Times New Roman" w:hAnsi="Times New Roman"/>
          <w:color w:val="333333"/>
          <w:sz w:val="28"/>
          <w:szCs w:val="28"/>
        </w:rPr>
        <w:br/>
        <w:t>Чтоб, если вам придется раздеваться,</w:t>
      </w:r>
      <w:r w:rsidRPr="006442B4">
        <w:rPr>
          <w:rFonts w:ascii="Times New Roman" w:hAnsi="Times New Roman"/>
          <w:color w:val="333333"/>
          <w:sz w:val="28"/>
          <w:szCs w:val="28"/>
        </w:rPr>
        <w:br/>
        <w:t>Пытливых взглядов перестать стесняться.</w:t>
      </w:r>
    </w:p>
    <w:p w14:paraId="08290147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hAnsi="Times New Roman"/>
          <w:i/>
          <w:iCs/>
          <w:color w:val="333333"/>
          <w:sz w:val="28"/>
          <w:szCs w:val="28"/>
        </w:rPr>
        <w:lastRenderedPageBreak/>
        <w:t>ученик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:</w:t>
      </w:r>
    </w:p>
    <w:p w14:paraId="2822C67A" w14:textId="77777777" w:rsidR="00ED26B2" w:rsidRPr="006442B4" w:rsidRDefault="00ED26B2" w:rsidP="00ED26B2">
      <w:pPr>
        <w:shd w:val="clear" w:color="auto" w:fill="FFFFFF"/>
        <w:spacing w:after="150"/>
        <w:ind w:left="53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6442B4">
        <w:rPr>
          <w:rFonts w:ascii="Times New Roman" w:hAnsi="Times New Roman"/>
          <w:color w:val="333333"/>
          <w:sz w:val="28"/>
          <w:szCs w:val="28"/>
        </w:rPr>
        <w:t>Не нужно тело нагружать мгновенно!</w:t>
      </w:r>
      <w:r w:rsidRPr="006442B4">
        <w:rPr>
          <w:rFonts w:ascii="Times New Roman" w:hAnsi="Times New Roman"/>
          <w:color w:val="333333"/>
          <w:sz w:val="28"/>
          <w:szCs w:val="28"/>
        </w:rPr>
        <w:br/>
        <w:t>Старайтесь упражняться постепенно!</w:t>
      </w:r>
      <w:r w:rsidRPr="006442B4">
        <w:rPr>
          <w:rFonts w:ascii="Times New Roman" w:hAnsi="Times New Roman"/>
          <w:color w:val="333333"/>
          <w:sz w:val="28"/>
          <w:szCs w:val="28"/>
        </w:rPr>
        <w:br/>
        <w:t>И сила наберется постепенно –</w:t>
      </w:r>
      <w:r w:rsidRPr="006442B4">
        <w:rPr>
          <w:rFonts w:ascii="Times New Roman" w:hAnsi="Times New Roman"/>
          <w:color w:val="333333"/>
          <w:sz w:val="28"/>
          <w:szCs w:val="28"/>
        </w:rPr>
        <w:br/>
        <w:t xml:space="preserve">Фигура станет просто </w:t>
      </w:r>
      <w:proofErr w:type="spellStart"/>
      <w:r w:rsidRPr="006442B4">
        <w:rPr>
          <w:rFonts w:ascii="Times New Roman" w:hAnsi="Times New Roman"/>
          <w:color w:val="333333"/>
          <w:sz w:val="28"/>
          <w:szCs w:val="28"/>
        </w:rPr>
        <w:t>офигенной</w:t>
      </w:r>
      <w:proofErr w:type="spellEnd"/>
      <w:r w:rsidRPr="006442B4">
        <w:rPr>
          <w:rFonts w:ascii="Times New Roman" w:hAnsi="Times New Roman"/>
          <w:color w:val="333333"/>
          <w:sz w:val="28"/>
          <w:szCs w:val="28"/>
        </w:rPr>
        <w:t>.</w:t>
      </w:r>
      <w:r w:rsidRPr="006442B4">
        <w:rPr>
          <w:rFonts w:ascii="Times New Roman" w:hAnsi="Times New Roman"/>
          <w:color w:val="333333"/>
          <w:sz w:val="28"/>
          <w:szCs w:val="28"/>
        </w:rPr>
        <w:br/>
      </w:r>
    </w:p>
    <w:p w14:paraId="59250D50" w14:textId="77777777" w:rsidR="00ED26B2" w:rsidRPr="006442B4" w:rsidRDefault="00ED26B2" w:rsidP="00ED26B2">
      <w:pPr>
        <w:shd w:val="clear" w:color="auto" w:fill="FFFFFF"/>
        <w:spacing w:after="150"/>
        <w:ind w:left="531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b/>
          <w:bCs/>
          <w:color w:val="333333"/>
          <w:sz w:val="28"/>
          <w:szCs w:val="28"/>
        </w:rPr>
        <w:t>Рефлексия</w:t>
      </w:r>
    </w:p>
    <w:p w14:paraId="7D7C8B7A" w14:textId="77777777" w:rsidR="00ED26B2" w:rsidRPr="006442B4" w:rsidRDefault="00ED26B2" w:rsidP="00ED26B2">
      <w:pPr>
        <w:shd w:val="clear" w:color="auto" w:fill="FFFFFF"/>
        <w:spacing w:after="150"/>
        <w:ind w:left="531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</w:t>
      </w:r>
      <w:r w:rsidRPr="006442B4">
        <w:rPr>
          <w:rFonts w:ascii="Times New Roman" w:hAnsi="Times New Roman"/>
          <w:color w:val="333333"/>
          <w:sz w:val="28"/>
          <w:szCs w:val="28"/>
        </w:rPr>
        <w:t> Ребята, наш классный час вам понравился? (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Дети отвечают)</w:t>
      </w:r>
    </w:p>
    <w:p w14:paraId="2DFFCA39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</w:t>
      </w:r>
      <w:r w:rsidRPr="006442B4">
        <w:rPr>
          <w:rFonts w:ascii="Times New Roman" w:hAnsi="Times New Roman"/>
          <w:color w:val="333333"/>
          <w:sz w:val="28"/>
          <w:szCs w:val="28"/>
        </w:rPr>
        <w:t xml:space="preserve">: </w:t>
      </w:r>
      <w:proofErr w:type="gramStart"/>
      <w:r w:rsidRPr="006442B4">
        <w:rPr>
          <w:rFonts w:ascii="Times New Roman" w:hAnsi="Times New Roman"/>
          <w:color w:val="333333"/>
          <w:sz w:val="28"/>
          <w:szCs w:val="28"/>
        </w:rPr>
        <w:t>В</w:t>
      </w:r>
      <w:proofErr w:type="gramEnd"/>
      <w:r w:rsidRPr="006442B4">
        <w:rPr>
          <w:rFonts w:ascii="Times New Roman" w:hAnsi="Times New Roman"/>
          <w:color w:val="333333"/>
          <w:sz w:val="28"/>
          <w:szCs w:val="28"/>
        </w:rPr>
        <w:t xml:space="preserve"> ваших копилках Звёзд оказалось много наград. Кому вы хотите их подарить?</w:t>
      </w:r>
    </w:p>
    <w:p w14:paraId="48FDACC5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Дети:</w:t>
      </w:r>
      <w:r w:rsidRPr="006442B4">
        <w:rPr>
          <w:rFonts w:ascii="Times New Roman" w:hAnsi="Times New Roman"/>
          <w:color w:val="333333"/>
          <w:sz w:val="28"/>
          <w:szCs w:val="28"/>
        </w:rPr>
        <w:t> Нашему любимому городу.</w:t>
      </w:r>
    </w:p>
    <w:p w14:paraId="46D9E705" w14:textId="77777777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</w:t>
      </w:r>
      <w:r w:rsidRPr="006442B4">
        <w:rPr>
          <w:rFonts w:ascii="Times New Roman" w:hAnsi="Times New Roman"/>
          <w:color w:val="333333"/>
          <w:sz w:val="28"/>
          <w:szCs w:val="28"/>
        </w:rPr>
        <w:t> Сделайте это! (</w:t>
      </w: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Дети прикрепляют звезды вокруг карты города в виде сердца)</w:t>
      </w:r>
    </w:p>
    <w:p w14:paraId="4D17B695" w14:textId="5C1711B1" w:rsidR="00ED26B2" w:rsidRPr="006442B4" w:rsidRDefault="00ED26B2" w:rsidP="00ED26B2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6442B4">
        <w:rPr>
          <w:rFonts w:ascii="Times New Roman" w:eastAsiaTheme="majorEastAsia" w:hAnsi="Times New Roman"/>
          <w:i/>
          <w:iCs/>
          <w:color w:val="333333"/>
          <w:sz w:val="28"/>
          <w:szCs w:val="28"/>
        </w:rPr>
        <w:t>Учитель: </w:t>
      </w:r>
      <w:r w:rsidRPr="006442B4">
        <w:rPr>
          <w:rFonts w:ascii="Times New Roman" w:hAnsi="Times New Roman"/>
          <w:color w:val="333333"/>
          <w:sz w:val="28"/>
          <w:szCs w:val="28"/>
        </w:rPr>
        <w:t>Спасибо вам за внимание!</w:t>
      </w:r>
    </w:p>
    <w:sectPr w:rsidR="00ED26B2" w:rsidRPr="006442B4" w:rsidSect="00ED26B2">
      <w:pgSz w:w="11906" w:h="16838"/>
      <w:pgMar w:top="1134" w:right="99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0C3C"/>
    <w:multiLevelType w:val="multilevel"/>
    <w:tmpl w:val="1D6E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C5776"/>
    <w:multiLevelType w:val="multilevel"/>
    <w:tmpl w:val="21E6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25AB0"/>
    <w:multiLevelType w:val="hybridMultilevel"/>
    <w:tmpl w:val="A4747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879C4"/>
    <w:multiLevelType w:val="hybridMultilevel"/>
    <w:tmpl w:val="AA086D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2E5D27"/>
    <w:multiLevelType w:val="hybridMultilevel"/>
    <w:tmpl w:val="D3DADEC4"/>
    <w:lvl w:ilvl="0" w:tplc="BB86A62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A7E6EA4">
      <w:numFmt w:val="bullet"/>
      <w:lvlText w:val=""/>
      <w:lvlJc w:val="left"/>
      <w:pPr>
        <w:ind w:left="1234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EEC81286">
      <w:numFmt w:val="bullet"/>
      <w:lvlText w:val="•"/>
      <w:lvlJc w:val="left"/>
      <w:pPr>
        <w:ind w:left="2167" w:hanging="425"/>
      </w:pPr>
      <w:rPr>
        <w:rFonts w:hint="default"/>
        <w:lang w:val="ru-RU" w:eastAsia="ru-RU" w:bidi="ru-RU"/>
      </w:rPr>
    </w:lvl>
    <w:lvl w:ilvl="3" w:tplc="20F24D12">
      <w:numFmt w:val="bullet"/>
      <w:lvlText w:val="•"/>
      <w:lvlJc w:val="left"/>
      <w:pPr>
        <w:ind w:left="3095" w:hanging="425"/>
      </w:pPr>
      <w:rPr>
        <w:rFonts w:hint="default"/>
        <w:lang w:val="ru-RU" w:eastAsia="ru-RU" w:bidi="ru-RU"/>
      </w:rPr>
    </w:lvl>
    <w:lvl w:ilvl="4" w:tplc="40743642">
      <w:numFmt w:val="bullet"/>
      <w:lvlText w:val="•"/>
      <w:lvlJc w:val="left"/>
      <w:pPr>
        <w:ind w:left="4022" w:hanging="425"/>
      </w:pPr>
      <w:rPr>
        <w:rFonts w:hint="default"/>
        <w:lang w:val="ru-RU" w:eastAsia="ru-RU" w:bidi="ru-RU"/>
      </w:rPr>
    </w:lvl>
    <w:lvl w:ilvl="5" w:tplc="0A108BD8">
      <w:numFmt w:val="bullet"/>
      <w:lvlText w:val="•"/>
      <w:lvlJc w:val="left"/>
      <w:pPr>
        <w:ind w:left="4950" w:hanging="425"/>
      </w:pPr>
      <w:rPr>
        <w:rFonts w:hint="default"/>
        <w:lang w:val="ru-RU" w:eastAsia="ru-RU" w:bidi="ru-RU"/>
      </w:rPr>
    </w:lvl>
    <w:lvl w:ilvl="6" w:tplc="749ACE12">
      <w:numFmt w:val="bullet"/>
      <w:lvlText w:val="•"/>
      <w:lvlJc w:val="left"/>
      <w:pPr>
        <w:ind w:left="5878" w:hanging="425"/>
      </w:pPr>
      <w:rPr>
        <w:rFonts w:hint="default"/>
        <w:lang w:val="ru-RU" w:eastAsia="ru-RU" w:bidi="ru-RU"/>
      </w:rPr>
    </w:lvl>
    <w:lvl w:ilvl="7" w:tplc="25824606">
      <w:numFmt w:val="bullet"/>
      <w:lvlText w:val="•"/>
      <w:lvlJc w:val="left"/>
      <w:pPr>
        <w:ind w:left="6805" w:hanging="425"/>
      </w:pPr>
      <w:rPr>
        <w:rFonts w:hint="default"/>
        <w:lang w:val="ru-RU" w:eastAsia="ru-RU" w:bidi="ru-RU"/>
      </w:rPr>
    </w:lvl>
    <w:lvl w:ilvl="8" w:tplc="E0EC777E">
      <w:numFmt w:val="bullet"/>
      <w:lvlText w:val="•"/>
      <w:lvlJc w:val="left"/>
      <w:pPr>
        <w:ind w:left="7733" w:hanging="425"/>
      </w:pPr>
      <w:rPr>
        <w:rFonts w:hint="default"/>
        <w:lang w:val="ru-RU" w:eastAsia="ru-RU" w:bidi="ru-RU"/>
      </w:rPr>
    </w:lvl>
  </w:abstractNum>
  <w:abstractNum w:abstractNumId="5" w15:restartNumberingAfterBreak="0">
    <w:nsid w:val="45033DA5"/>
    <w:multiLevelType w:val="hybridMultilevel"/>
    <w:tmpl w:val="25E05EAE"/>
    <w:lvl w:ilvl="0" w:tplc="CCA2FA7C">
      <w:start w:val="1"/>
      <w:numFmt w:val="decimal"/>
      <w:lvlText w:val="%1."/>
      <w:lvlJc w:val="left"/>
      <w:pPr>
        <w:ind w:left="10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8EA548C">
      <w:numFmt w:val="bullet"/>
      <w:lvlText w:val="•"/>
      <w:lvlJc w:val="left"/>
      <w:pPr>
        <w:ind w:left="1048" w:hanging="288"/>
      </w:pPr>
      <w:rPr>
        <w:rFonts w:hint="default"/>
        <w:lang w:val="ru-RU" w:eastAsia="ru-RU" w:bidi="ru-RU"/>
      </w:rPr>
    </w:lvl>
    <w:lvl w:ilvl="2" w:tplc="0C883A56">
      <w:numFmt w:val="bullet"/>
      <w:lvlText w:val="•"/>
      <w:lvlJc w:val="left"/>
      <w:pPr>
        <w:ind w:left="1997" w:hanging="288"/>
      </w:pPr>
      <w:rPr>
        <w:rFonts w:hint="default"/>
        <w:lang w:val="ru-RU" w:eastAsia="ru-RU" w:bidi="ru-RU"/>
      </w:rPr>
    </w:lvl>
    <w:lvl w:ilvl="3" w:tplc="886618B6">
      <w:numFmt w:val="bullet"/>
      <w:lvlText w:val="•"/>
      <w:lvlJc w:val="left"/>
      <w:pPr>
        <w:ind w:left="2946" w:hanging="288"/>
      </w:pPr>
      <w:rPr>
        <w:rFonts w:hint="default"/>
        <w:lang w:val="ru-RU" w:eastAsia="ru-RU" w:bidi="ru-RU"/>
      </w:rPr>
    </w:lvl>
    <w:lvl w:ilvl="4" w:tplc="710A0FF0">
      <w:numFmt w:val="bullet"/>
      <w:lvlText w:val="•"/>
      <w:lvlJc w:val="left"/>
      <w:pPr>
        <w:ind w:left="3895" w:hanging="288"/>
      </w:pPr>
      <w:rPr>
        <w:rFonts w:hint="default"/>
        <w:lang w:val="ru-RU" w:eastAsia="ru-RU" w:bidi="ru-RU"/>
      </w:rPr>
    </w:lvl>
    <w:lvl w:ilvl="5" w:tplc="BD40D088">
      <w:numFmt w:val="bullet"/>
      <w:lvlText w:val="•"/>
      <w:lvlJc w:val="left"/>
      <w:pPr>
        <w:ind w:left="4844" w:hanging="288"/>
      </w:pPr>
      <w:rPr>
        <w:rFonts w:hint="default"/>
        <w:lang w:val="ru-RU" w:eastAsia="ru-RU" w:bidi="ru-RU"/>
      </w:rPr>
    </w:lvl>
    <w:lvl w:ilvl="6" w:tplc="96525A6A">
      <w:numFmt w:val="bullet"/>
      <w:lvlText w:val="•"/>
      <w:lvlJc w:val="left"/>
      <w:pPr>
        <w:ind w:left="5793" w:hanging="288"/>
      </w:pPr>
      <w:rPr>
        <w:rFonts w:hint="default"/>
        <w:lang w:val="ru-RU" w:eastAsia="ru-RU" w:bidi="ru-RU"/>
      </w:rPr>
    </w:lvl>
    <w:lvl w:ilvl="7" w:tplc="0ECE33DA">
      <w:numFmt w:val="bullet"/>
      <w:lvlText w:val="•"/>
      <w:lvlJc w:val="left"/>
      <w:pPr>
        <w:ind w:left="6742" w:hanging="288"/>
      </w:pPr>
      <w:rPr>
        <w:rFonts w:hint="default"/>
        <w:lang w:val="ru-RU" w:eastAsia="ru-RU" w:bidi="ru-RU"/>
      </w:rPr>
    </w:lvl>
    <w:lvl w:ilvl="8" w:tplc="A7842244">
      <w:numFmt w:val="bullet"/>
      <w:lvlText w:val="•"/>
      <w:lvlJc w:val="left"/>
      <w:pPr>
        <w:ind w:left="7691" w:hanging="288"/>
      </w:pPr>
      <w:rPr>
        <w:rFonts w:hint="default"/>
        <w:lang w:val="ru-RU" w:eastAsia="ru-RU" w:bidi="ru-RU"/>
      </w:rPr>
    </w:lvl>
  </w:abstractNum>
  <w:abstractNum w:abstractNumId="6" w15:restartNumberingAfterBreak="0">
    <w:nsid w:val="47A96A48"/>
    <w:multiLevelType w:val="hybridMultilevel"/>
    <w:tmpl w:val="09F41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00431A"/>
    <w:multiLevelType w:val="multilevel"/>
    <w:tmpl w:val="E00A6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FD363C"/>
    <w:multiLevelType w:val="hybridMultilevel"/>
    <w:tmpl w:val="8F1250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F71125"/>
    <w:multiLevelType w:val="multilevel"/>
    <w:tmpl w:val="B19C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2D"/>
    <w:rsid w:val="002D306B"/>
    <w:rsid w:val="004E4931"/>
    <w:rsid w:val="006442B4"/>
    <w:rsid w:val="00A43C2D"/>
    <w:rsid w:val="00AC66BC"/>
    <w:rsid w:val="00D15477"/>
    <w:rsid w:val="00DE4F13"/>
    <w:rsid w:val="00E57ACF"/>
    <w:rsid w:val="00ED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B407"/>
  <w15:chartTrackingRefBased/>
  <w15:docId w15:val="{1F4E186E-A34B-4E46-A122-5BDE777C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6B2"/>
    <w:pPr>
      <w:spacing w:after="0" w:line="240" w:lineRule="auto"/>
    </w:pPr>
    <w:rPr>
      <w:rFonts w:ascii="Trebuchet MS" w:eastAsia="Times New Roman" w:hAnsi="Trebuchet MS" w:cs="Times New Roman"/>
      <w:shadow/>
      <w:color w:val="FF9900"/>
      <w:kern w:val="0"/>
      <w:sz w:val="100"/>
      <w:szCs w:val="10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A43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C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C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C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C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3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3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3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3C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3C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3C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3C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3C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3C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3C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3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3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3C2D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43C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3C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3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3C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3C2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D2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ED26B2"/>
    <w:pPr>
      <w:spacing w:after="0" w:line="240" w:lineRule="auto"/>
    </w:pPr>
  </w:style>
  <w:style w:type="paragraph" w:customStyle="1" w:styleId="c0">
    <w:name w:val="c0"/>
    <w:basedOn w:val="a"/>
    <w:rsid w:val="00ED26B2"/>
    <w:pPr>
      <w:spacing w:before="100" w:beforeAutospacing="1" w:after="100" w:afterAutospacing="1"/>
    </w:pPr>
    <w:rPr>
      <w:rFonts w:ascii="Times New Roman" w:hAnsi="Times New Roman"/>
      <w:shadow w:val="0"/>
      <w:color w:val="auto"/>
      <w:sz w:val="24"/>
      <w:szCs w:val="24"/>
    </w:rPr>
  </w:style>
  <w:style w:type="character" w:customStyle="1" w:styleId="c1">
    <w:name w:val="c1"/>
    <w:basedOn w:val="a0"/>
    <w:rsid w:val="00ED26B2"/>
  </w:style>
  <w:style w:type="paragraph" w:customStyle="1" w:styleId="c10">
    <w:name w:val="c10"/>
    <w:basedOn w:val="a"/>
    <w:rsid w:val="00ED26B2"/>
    <w:pPr>
      <w:spacing w:before="100" w:beforeAutospacing="1" w:after="100" w:afterAutospacing="1"/>
    </w:pPr>
    <w:rPr>
      <w:rFonts w:ascii="Times New Roman" w:hAnsi="Times New Roman"/>
      <w:shadow w:val="0"/>
      <w:color w:val="auto"/>
      <w:sz w:val="24"/>
      <w:szCs w:val="24"/>
    </w:rPr>
  </w:style>
  <w:style w:type="character" w:customStyle="1" w:styleId="c6">
    <w:name w:val="c6"/>
    <w:basedOn w:val="a0"/>
    <w:rsid w:val="00ED26B2"/>
  </w:style>
  <w:style w:type="paragraph" w:styleId="ae">
    <w:name w:val="header"/>
    <w:basedOn w:val="a"/>
    <w:link w:val="af"/>
    <w:uiPriority w:val="99"/>
    <w:unhideWhenUsed/>
    <w:rsid w:val="00ED26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D26B2"/>
    <w:rPr>
      <w:rFonts w:ascii="Trebuchet MS" w:eastAsia="Times New Roman" w:hAnsi="Trebuchet MS" w:cs="Times New Roman"/>
      <w:shadow/>
      <w:color w:val="FF9900"/>
      <w:kern w:val="0"/>
      <w:sz w:val="100"/>
      <w:szCs w:val="100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ED26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D26B2"/>
    <w:rPr>
      <w:rFonts w:ascii="Trebuchet MS" w:eastAsia="Times New Roman" w:hAnsi="Trebuchet MS" w:cs="Times New Roman"/>
      <w:shadow/>
      <w:color w:val="FF9900"/>
      <w:kern w:val="0"/>
      <w:sz w:val="100"/>
      <w:szCs w:val="100"/>
      <w:lang w:eastAsia="ru-RU"/>
      <w14:ligatures w14:val="none"/>
    </w:rPr>
  </w:style>
  <w:style w:type="paragraph" w:styleId="af2">
    <w:name w:val="Body Text"/>
    <w:basedOn w:val="a"/>
    <w:link w:val="af3"/>
    <w:uiPriority w:val="1"/>
    <w:qFormat/>
    <w:rsid w:val="00ED26B2"/>
    <w:pPr>
      <w:widowControl w:val="0"/>
      <w:autoSpaceDE w:val="0"/>
      <w:autoSpaceDN w:val="0"/>
      <w:ind w:left="102"/>
    </w:pPr>
    <w:rPr>
      <w:rFonts w:ascii="Times New Roman" w:hAnsi="Times New Roman"/>
      <w:shadow w:val="0"/>
      <w:color w:val="auto"/>
      <w:sz w:val="28"/>
      <w:szCs w:val="28"/>
      <w:lang w:bidi="ru-RU"/>
    </w:rPr>
  </w:style>
  <w:style w:type="character" w:customStyle="1" w:styleId="af3">
    <w:name w:val="Основной текст Знак"/>
    <w:basedOn w:val="a0"/>
    <w:link w:val="af2"/>
    <w:uiPriority w:val="1"/>
    <w:rsid w:val="00ED26B2"/>
    <w:rPr>
      <w:rFonts w:ascii="Times New Roman" w:eastAsia="Times New Roman" w:hAnsi="Times New Roman" w:cs="Times New Roman"/>
      <w:kern w:val="0"/>
      <w:sz w:val="28"/>
      <w:szCs w:val="28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5129</Words>
  <Characters>29237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Саакян</dc:creator>
  <cp:keywords/>
  <dc:description/>
  <cp:lastModifiedBy>Пользователь</cp:lastModifiedBy>
  <cp:revision>2</cp:revision>
  <dcterms:created xsi:type="dcterms:W3CDTF">2025-10-09T17:18:00Z</dcterms:created>
  <dcterms:modified xsi:type="dcterms:W3CDTF">2025-10-09T17:18:00Z</dcterms:modified>
</cp:coreProperties>
</file>